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6B4A" w14:textId="79532954" w:rsidR="006F124C" w:rsidRPr="004B0814" w:rsidRDefault="006F124C" w:rsidP="006F124C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B0814">
        <w:rPr>
          <w:rFonts w:ascii="微軟正黑體" w:eastAsia="微軟正黑體" w:hAnsi="微軟正黑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6E46E" wp14:editId="7DD7F88E">
                <wp:simplePos x="0" y="0"/>
                <wp:positionH relativeFrom="margin">
                  <wp:posOffset>-209550</wp:posOffset>
                </wp:positionH>
                <wp:positionV relativeFrom="paragraph">
                  <wp:posOffset>-320675</wp:posOffset>
                </wp:positionV>
                <wp:extent cx="809625" cy="316800"/>
                <wp:effectExtent l="0" t="0" r="9525" b="7620"/>
                <wp:wrapNone/>
                <wp:docPr id="14929796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A5B03" w14:textId="77777777" w:rsidR="006F124C" w:rsidRPr="00C30D1C" w:rsidRDefault="006F124C" w:rsidP="006F124C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30D1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6E4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5.25pt;width:63.75pt;height:2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" stroked="f">
                <v:textbox>
                  <w:txbxContent>
                    <w:p w14:paraId="7CAA5B03" w14:textId="77777777" w:rsidR="006F124C" w:rsidRPr="00C30D1C" w:rsidRDefault="006F124C" w:rsidP="006F124C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/>
                          <w:sz w:val="28"/>
                          <w:szCs w:val="28"/>
                        </w:rPr>
                      </w:pPr>
                      <w:r w:rsidRPr="00C30D1C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93733597"/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雕光見影-2025年</w:t>
      </w:r>
      <w:r w:rsidRPr="004B0814">
        <w:rPr>
          <w:rFonts w:ascii="微軟正黑體" w:eastAsia="微軟正黑體" w:hAnsi="微軟正黑體"/>
          <w:b/>
          <w:bCs/>
          <w:sz w:val="32"/>
          <w:szCs w:val="32"/>
        </w:rPr>
        <w:t>全國</w:t>
      </w:r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皮影戲及創意影戲表演</w:t>
      </w:r>
      <w:r w:rsidRPr="004B0814">
        <w:rPr>
          <w:rFonts w:ascii="微軟正黑體" w:eastAsia="微軟正黑體" w:hAnsi="微軟正黑體"/>
          <w:b/>
          <w:bCs/>
          <w:sz w:val="32"/>
          <w:szCs w:val="32"/>
        </w:rPr>
        <w:t>比賽</w:t>
      </w:r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線上報名說明</w:t>
      </w:r>
      <w:bookmarkEnd w:id="0"/>
    </w:p>
    <w:p w14:paraId="768AD09E" w14:textId="77777777" w:rsidR="006F124C" w:rsidRPr="004B0814" w:rsidRDefault="006F124C" w:rsidP="006F124C">
      <w:pPr>
        <w:spacing w:line="500" w:lineRule="exact"/>
        <w:rPr>
          <w:rFonts w:ascii="微軟正黑體" w:eastAsia="微軟正黑體" w:hAnsi="微軟正黑體"/>
        </w:rPr>
      </w:pPr>
    </w:p>
    <w:p w14:paraId="46723C54" w14:textId="25779BBB" w:rsidR="006F124C" w:rsidRPr="004B0814" w:rsidRDefault="00177B07" w:rsidP="00375220">
      <w:pPr>
        <w:pStyle w:val="ac"/>
        <w:numPr>
          <w:ilvl w:val="0"/>
          <w:numId w:val="16"/>
        </w:numPr>
        <w:spacing w:line="5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請</w:t>
      </w:r>
      <w:r w:rsidR="006F124C" w:rsidRPr="004B0814">
        <w:rPr>
          <w:rFonts w:ascii="微軟正黑體" w:eastAsia="微軟正黑體" w:hAnsi="微軟正黑體" w:hint="eastAsia"/>
          <w:b/>
          <w:bCs/>
        </w:rPr>
        <w:t>掃取QR C</w:t>
      </w:r>
      <w:r w:rsidR="006F124C" w:rsidRPr="004B0814">
        <w:rPr>
          <w:rFonts w:ascii="微軟正黑體" w:eastAsia="微軟正黑體" w:hAnsi="微軟正黑體"/>
          <w:b/>
          <w:bCs/>
        </w:rPr>
        <w:t>ode</w:t>
      </w:r>
      <w:r w:rsidR="006F124C" w:rsidRPr="004B0814">
        <w:rPr>
          <w:rFonts w:ascii="微軟正黑體" w:eastAsia="微軟正黑體" w:hAnsi="微軟正黑體" w:hint="eastAsia"/>
          <w:b/>
          <w:bCs/>
        </w:rPr>
        <w:t>報名</w:t>
      </w:r>
    </w:p>
    <w:tbl>
      <w:tblPr>
        <w:tblW w:w="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4B0814" w:rsidRPr="004B0814" w14:paraId="7C75EF78" w14:textId="77777777" w:rsidTr="001E1B49">
        <w:trPr>
          <w:trHeight w:val="736"/>
          <w:jc w:val="center"/>
        </w:trPr>
        <w:tc>
          <w:tcPr>
            <w:tcW w:w="4624" w:type="dxa"/>
            <w:vMerge w:val="restart"/>
            <w:shd w:val="clear" w:color="auto" w:fill="auto"/>
          </w:tcPr>
          <w:p w14:paraId="22405464" w14:textId="066578CD" w:rsidR="006F124C" w:rsidRPr="00177B07" w:rsidRDefault="001E1B49" w:rsidP="00855F0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93056" behindDoc="0" locked="0" layoutInCell="1" allowOverlap="1" wp14:anchorId="57781712" wp14:editId="157CADF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53975</wp:posOffset>
                  </wp:positionV>
                  <wp:extent cx="2743200" cy="27432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124C" w:rsidRPr="004B0814" w14:paraId="76FCD6BC" w14:textId="77777777" w:rsidTr="001E1B49">
        <w:trPr>
          <w:trHeight w:val="3768"/>
          <w:jc w:val="center"/>
        </w:trPr>
        <w:tc>
          <w:tcPr>
            <w:tcW w:w="4624" w:type="dxa"/>
            <w:vMerge/>
            <w:shd w:val="clear" w:color="auto" w:fill="auto"/>
          </w:tcPr>
          <w:p w14:paraId="5370C5A7" w14:textId="77777777" w:rsidR="006F124C" w:rsidRPr="004B0814" w:rsidRDefault="006F124C" w:rsidP="00855F0C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A4608A3" w14:textId="77777777" w:rsidR="006F124C" w:rsidRDefault="006F124C" w:rsidP="00481684">
      <w:pPr>
        <w:spacing w:line="500" w:lineRule="exact"/>
        <w:ind w:leftChars="200" w:left="1350" w:hangingChars="272" w:hanging="87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7F314F0" w14:textId="77777777" w:rsidR="004A568A" w:rsidRPr="004B0814" w:rsidRDefault="004A568A" w:rsidP="00481684">
      <w:pPr>
        <w:spacing w:line="500" w:lineRule="exact"/>
        <w:ind w:leftChars="200" w:left="1350" w:hangingChars="272" w:hanging="87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B39C3B1" w14:textId="77777777" w:rsidR="004A568A" w:rsidRDefault="006F124C" w:rsidP="00375220">
      <w:pPr>
        <w:pStyle w:val="ac"/>
        <w:numPr>
          <w:ilvl w:val="0"/>
          <w:numId w:val="17"/>
        </w:numPr>
        <w:spacing w:line="500" w:lineRule="exact"/>
        <w:ind w:leftChars="0" w:hanging="482"/>
        <w:rPr>
          <w:rFonts w:ascii="微軟正黑體" w:eastAsia="微軟正黑體" w:hAnsi="微軟正黑體"/>
          <w:b/>
          <w:bCs/>
        </w:rPr>
      </w:pPr>
      <w:r w:rsidRPr="004B0814">
        <w:rPr>
          <w:rFonts w:ascii="微軟正黑體" w:eastAsia="微軟正黑體" w:hAnsi="微軟正黑體" w:hint="eastAsia"/>
          <w:b/>
          <w:bCs/>
        </w:rPr>
        <w:t>線上報名注意事項</w:t>
      </w:r>
    </w:p>
    <w:p w14:paraId="1771AE34" w14:textId="77777777" w:rsidR="00685DC7" w:rsidRDefault="00FF3318" w:rsidP="00375220">
      <w:pPr>
        <w:pStyle w:val="ac"/>
        <w:numPr>
          <w:ilvl w:val="1"/>
          <w:numId w:val="16"/>
        </w:numPr>
        <w:spacing w:line="5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FF3318">
        <w:rPr>
          <w:rFonts w:ascii="微軟正黑體" w:eastAsia="微軟正黑體" w:hAnsi="微軟正黑體" w:hint="eastAsia"/>
          <w:bCs/>
          <w:szCs w:val="24"/>
        </w:rPr>
        <w:t>請於2025年9月1日至12日</w:t>
      </w:r>
      <w:r w:rsidR="00685DC7">
        <w:rPr>
          <w:rFonts w:ascii="微軟正黑體" w:eastAsia="微軟正黑體" w:hAnsi="微軟正黑體" w:hint="eastAsia"/>
          <w:bCs/>
          <w:szCs w:val="24"/>
        </w:rPr>
        <w:t>17</w:t>
      </w:r>
      <w:r w:rsidRPr="00FF3318">
        <w:rPr>
          <w:rFonts w:ascii="微軟正黑體" w:eastAsia="微軟正黑體" w:hAnsi="微軟正黑體" w:hint="eastAsia"/>
          <w:bCs/>
          <w:szCs w:val="24"/>
        </w:rPr>
        <w:t>時前完成線上報名。</w:t>
      </w:r>
    </w:p>
    <w:p w14:paraId="38A8F332" w14:textId="4BB5C5CA" w:rsidR="00685DC7" w:rsidRPr="00685DC7" w:rsidRDefault="00685DC7" w:rsidP="00375220">
      <w:pPr>
        <w:pStyle w:val="ac"/>
        <w:numPr>
          <w:ilvl w:val="1"/>
          <w:numId w:val="16"/>
        </w:numPr>
        <w:spacing w:line="50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685DC7">
        <w:rPr>
          <w:rFonts w:ascii="微軟正黑體" w:eastAsia="微軟正黑體" w:hAnsi="微軟正黑體" w:hint="eastAsia"/>
        </w:rPr>
        <w:t>報名資料紙本另請於2025年9月24日前繳交（郵戳為憑，親送請於16時前）</w:t>
      </w:r>
    </w:p>
    <w:p w14:paraId="44869A82" w14:textId="490EE420" w:rsidR="00685DC7" w:rsidRPr="002E43B0" w:rsidRDefault="00685DC7" w:rsidP="00375220">
      <w:pPr>
        <w:pStyle w:val="ac"/>
        <w:numPr>
          <w:ilvl w:val="0"/>
          <w:numId w:val="41"/>
        </w:numPr>
        <w:spacing w:line="5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</w:rPr>
        <w:t>報名表</w:t>
      </w:r>
      <w:r w:rsidR="000B0944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附件二</w:t>
      </w:r>
      <w:r w:rsidR="000B0944">
        <w:rPr>
          <w:rFonts w:ascii="新細明體" w:hAnsi="新細明體" w:hint="eastAsia"/>
          <w:szCs w:val="24"/>
        </w:rPr>
        <w:t>、</w:t>
      </w:r>
      <w:r>
        <w:rPr>
          <w:rFonts w:ascii="微軟正黑體" w:eastAsia="微軟正黑體" w:hAnsi="微軟正黑體" w:hint="eastAsia"/>
        </w:rPr>
        <w:t>附件</w:t>
      </w:r>
      <w:r w:rsidR="000B0944">
        <w:rPr>
          <w:rFonts w:ascii="微軟正黑體" w:eastAsia="微軟正黑體" w:hAnsi="微軟正黑體" w:hint="eastAsia"/>
        </w:rPr>
        <w:t>三）：</w:t>
      </w:r>
      <w:r w:rsidRPr="002E43B0">
        <w:rPr>
          <w:rFonts w:ascii="微軟正黑體" w:eastAsia="微軟正黑體" w:hAnsi="微軟正黑體" w:hint="eastAsia"/>
          <w:szCs w:val="24"/>
        </w:rPr>
        <w:t>學生組</w:t>
      </w:r>
      <w:r>
        <w:rPr>
          <w:rFonts w:ascii="新細明體" w:hAnsi="新細明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社會青年組請依參賽</w:t>
      </w:r>
      <w:r w:rsidR="000B0944">
        <w:rPr>
          <w:rFonts w:ascii="微軟正黑體" w:eastAsia="微軟正黑體" w:hAnsi="微軟正黑體" w:hint="eastAsia"/>
          <w:szCs w:val="24"/>
        </w:rPr>
        <w:t>組別</w:t>
      </w:r>
      <w:r>
        <w:rPr>
          <w:rFonts w:ascii="微軟正黑體" w:eastAsia="微軟正黑體" w:hAnsi="微軟正黑體" w:hint="eastAsia"/>
          <w:szCs w:val="24"/>
        </w:rPr>
        <w:t>繳交。</w:t>
      </w:r>
    </w:p>
    <w:p w14:paraId="7CE90D11" w14:textId="2417BA39" w:rsidR="000B0944" w:rsidRPr="00EB49C0" w:rsidRDefault="000B0944" w:rsidP="00375220">
      <w:pPr>
        <w:pStyle w:val="ac"/>
        <w:numPr>
          <w:ilvl w:val="0"/>
          <w:numId w:val="41"/>
        </w:numPr>
        <w:spacing w:line="500" w:lineRule="exact"/>
        <w:ind w:leftChars="0"/>
        <w:rPr>
          <w:rFonts w:ascii="微軟正黑體" w:eastAsia="微軟正黑體" w:hAnsi="微軟正黑體"/>
          <w:b/>
          <w:bCs/>
        </w:rPr>
      </w:pPr>
      <w:r w:rsidRPr="00EB49C0">
        <w:rPr>
          <w:rFonts w:ascii="微軟正黑體" w:eastAsia="微軟正黑體" w:hAnsi="微軟正黑體" w:hint="eastAsia"/>
          <w:szCs w:val="24"/>
        </w:rPr>
        <w:t>其他資料（</w:t>
      </w:r>
      <w:r w:rsidR="00BD67D6" w:rsidRPr="00EB49C0">
        <w:rPr>
          <w:rFonts w:ascii="微軟正黑體" w:eastAsia="微軟正黑體" w:hAnsi="微軟正黑體" w:hint="eastAsia"/>
          <w:szCs w:val="24"/>
        </w:rPr>
        <w:t>附件四</w:t>
      </w:r>
      <w:r w:rsidR="00EB49C0" w:rsidRPr="00EB49C0">
        <w:rPr>
          <w:rFonts w:ascii="微軟正黑體" w:eastAsia="微軟正黑體" w:hAnsi="微軟正黑體" w:hint="eastAsia"/>
          <w:szCs w:val="24"/>
        </w:rPr>
        <w:t>至</w:t>
      </w:r>
      <w:r w:rsidRPr="00EB49C0">
        <w:rPr>
          <w:rFonts w:ascii="微軟正黑體" w:eastAsia="微軟正黑體" w:hAnsi="微軟正黑體" w:hint="eastAsia"/>
          <w:szCs w:val="24"/>
        </w:rPr>
        <w:t>附件</w:t>
      </w:r>
      <w:r w:rsidR="00EB49C0">
        <w:rPr>
          <w:rFonts w:ascii="微軟正黑體" w:eastAsia="微軟正黑體" w:hAnsi="微軟正黑體" w:hint="eastAsia"/>
          <w:szCs w:val="24"/>
        </w:rPr>
        <w:t>六</w:t>
      </w:r>
      <w:r w:rsidRPr="00EB49C0">
        <w:rPr>
          <w:rFonts w:ascii="微軟正黑體" w:eastAsia="微軟正黑體" w:hAnsi="微軟正黑體" w:hint="eastAsia"/>
          <w:szCs w:val="24"/>
        </w:rPr>
        <w:t>）：所有團隊皆須繳交。</w:t>
      </w:r>
    </w:p>
    <w:p w14:paraId="6A44EE53" w14:textId="77777777" w:rsidR="00F44BD1" w:rsidRPr="00F44BD1" w:rsidRDefault="004A568A" w:rsidP="00375220">
      <w:pPr>
        <w:pStyle w:val="ac"/>
        <w:numPr>
          <w:ilvl w:val="1"/>
          <w:numId w:val="16"/>
        </w:numPr>
        <w:spacing w:line="500" w:lineRule="exact"/>
        <w:ind w:leftChars="0"/>
        <w:rPr>
          <w:rFonts w:ascii="微軟正黑體" w:eastAsia="微軟正黑體" w:hAnsi="微軟正黑體"/>
          <w:b/>
          <w:bCs/>
        </w:rPr>
      </w:pPr>
      <w:r w:rsidRPr="004A568A">
        <w:rPr>
          <w:rFonts w:ascii="微軟正黑體" w:eastAsia="微軟正黑體" w:hAnsi="微軟正黑體" w:hint="eastAsia"/>
        </w:rPr>
        <w:t>劇本繳交：</w:t>
      </w:r>
    </w:p>
    <w:p w14:paraId="6A3DFA2F" w14:textId="24A0BC1A" w:rsidR="00F44BD1" w:rsidRDefault="004A568A" w:rsidP="00375220">
      <w:pPr>
        <w:pStyle w:val="ac"/>
        <w:numPr>
          <w:ilvl w:val="2"/>
          <w:numId w:val="1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F44BD1">
        <w:rPr>
          <w:rFonts w:ascii="微軟正黑體" w:eastAsia="微軟正黑體" w:hAnsi="微軟正黑體" w:hint="eastAsia"/>
        </w:rPr>
        <w:t>格式：</w:t>
      </w:r>
      <w:r w:rsidRPr="00F44BD1">
        <w:rPr>
          <w:rFonts w:ascii="微軟正黑體" w:eastAsia="微軟正黑體" w:hAnsi="微軟正黑體" w:hint="eastAsia"/>
          <w:szCs w:val="24"/>
        </w:rPr>
        <w:t>電腦打字、A4大小、Word、14級字、縱向橫書列印。</w:t>
      </w:r>
    </w:p>
    <w:p w14:paraId="35E7BDF3" w14:textId="1A34C2F7" w:rsidR="00F44BD1" w:rsidRPr="00FF3318" w:rsidRDefault="004A568A" w:rsidP="00375220">
      <w:pPr>
        <w:pStyle w:val="ac"/>
        <w:numPr>
          <w:ilvl w:val="2"/>
          <w:numId w:val="1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FF3318">
        <w:rPr>
          <w:rFonts w:ascii="微軟正黑體" w:eastAsia="微軟正黑體" w:hAnsi="微軟正黑體" w:hint="eastAsia"/>
        </w:rPr>
        <w:t>請於</w:t>
      </w:r>
      <w:r w:rsidRPr="00FF3318">
        <w:rPr>
          <w:rFonts w:ascii="微軟正黑體" w:eastAsia="微軟正黑體" w:hAnsi="微軟正黑體" w:hint="eastAsia"/>
          <w:b/>
          <w:bCs/>
        </w:rPr>
        <w:t>2025年9月24日</w:t>
      </w:r>
      <w:r w:rsidR="00FF3318">
        <w:rPr>
          <w:rFonts w:ascii="微軟正黑體" w:eastAsia="微軟正黑體" w:hAnsi="微軟正黑體" w:hint="eastAsia"/>
          <w:b/>
          <w:bCs/>
        </w:rPr>
        <w:t>23時59分</w:t>
      </w:r>
      <w:r w:rsidRPr="00FF3318">
        <w:rPr>
          <w:rFonts w:ascii="微軟正黑體" w:eastAsia="微軟正黑體" w:hAnsi="微軟正黑體" w:hint="eastAsia"/>
          <w:b/>
          <w:bCs/>
        </w:rPr>
        <w:t>前繳交</w:t>
      </w:r>
      <w:r w:rsidRPr="00FF3318">
        <w:rPr>
          <w:rFonts w:ascii="微軟正黑體" w:eastAsia="微軟正黑體" w:hAnsi="微軟正黑體" w:hint="eastAsia"/>
          <w:szCs w:val="24"/>
        </w:rPr>
        <w:t>劇本電子檔（PDF）E-mail至 ying6121@yahoo.com.tw，請勿繳交光碟或隨身碟。</w:t>
      </w:r>
    </w:p>
    <w:p w14:paraId="6969DFAA" w14:textId="23D54626" w:rsidR="003556C1" w:rsidRPr="00F44BD1" w:rsidRDefault="006F124C" w:rsidP="00375220">
      <w:pPr>
        <w:pStyle w:val="ac"/>
        <w:numPr>
          <w:ilvl w:val="2"/>
          <w:numId w:val="17"/>
        </w:numPr>
        <w:spacing w:line="500" w:lineRule="exact"/>
        <w:ind w:leftChars="0"/>
        <w:rPr>
          <w:rFonts w:ascii="微軟正黑體" w:eastAsia="微軟正黑體" w:hAnsi="微軟正黑體"/>
          <w:b/>
          <w:bCs/>
        </w:rPr>
      </w:pPr>
      <w:r w:rsidRPr="00F44BD1">
        <w:rPr>
          <w:rFonts w:ascii="微軟正黑體" w:eastAsia="微軟正黑體" w:hAnsi="微軟正黑體" w:hint="eastAsia"/>
          <w:szCs w:val="24"/>
        </w:rPr>
        <w:t>聯絡人：</w:t>
      </w:r>
      <w:r w:rsidR="004D7CC6" w:rsidRPr="00F44BD1">
        <w:rPr>
          <w:rFonts w:ascii="微軟正黑體" w:eastAsia="微軟正黑體" w:hAnsi="微軟正黑體" w:hint="eastAsia"/>
          <w:szCs w:val="24"/>
        </w:rPr>
        <w:t>南安國小 莊錦英主任 07-</w:t>
      </w:r>
      <w:r w:rsidR="004D7CC6" w:rsidRPr="00F44BD1">
        <w:rPr>
          <w:rFonts w:ascii="微軟正黑體" w:eastAsia="微軟正黑體" w:hAnsi="微軟正黑體" w:hint="eastAsia"/>
          <w:bCs/>
          <w:szCs w:val="24"/>
        </w:rPr>
        <w:t>6191810#50</w:t>
      </w:r>
    </w:p>
    <w:p w14:paraId="0D5C611A" w14:textId="77777777" w:rsidR="003556C1" w:rsidRPr="004B0814" w:rsidRDefault="003556C1" w:rsidP="003556C1">
      <w:pPr>
        <w:spacing w:line="500" w:lineRule="exact"/>
        <w:rPr>
          <w:rFonts w:ascii="微軟正黑體" w:eastAsia="微軟正黑體" w:hAnsi="微軟正黑體"/>
          <w:b/>
          <w:bCs/>
        </w:rPr>
      </w:pPr>
    </w:p>
    <w:p w14:paraId="786ADF34" w14:textId="77777777" w:rsidR="003556C1" w:rsidRPr="004B0814" w:rsidRDefault="003556C1">
      <w:pPr>
        <w:widowControl/>
        <w:rPr>
          <w:rFonts w:ascii="微軟正黑體" w:eastAsia="微軟正黑體" w:hAnsi="微軟正黑體"/>
          <w:b/>
          <w:bCs/>
        </w:rPr>
      </w:pPr>
      <w:r w:rsidRPr="004B0814">
        <w:rPr>
          <w:rFonts w:ascii="微軟正黑體" w:eastAsia="微軟正黑體" w:hAnsi="微軟正黑體"/>
          <w:b/>
          <w:bCs/>
        </w:rPr>
        <w:br w:type="page"/>
      </w:r>
    </w:p>
    <w:p w14:paraId="77BC7591" w14:textId="6CD9027A" w:rsidR="003556C1" w:rsidRPr="004B0814" w:rsidRDefault="003556C1" w:rsidP="00E344FC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B081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271345" wp14:editId="171AF13F">
                <wp:simplePos x="0" y="0"/>
                <wp:positionH relativeFrom="margin">
                  <wp:posOffset>-200025</wp:posOffset>
                </wp:positionH>
                <wp:positionV relativeFrom="topMargin">
                  <wp:posOffset>590550</wp:posOffset>
                </wp:positionV>
                <wp:extent cx="810000" cy="316800"/>
                <wp:effectExtent l="0" t="0" r="9525" b="7620"/>
                <wp:wrapNone/>
                <wp:docPr id="1324164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8CEC" w14:textId="77777777" w:rsidR="003556C1" w:rsidRPr="00C30D1C" w:rsidRDefault="003556C1" w:rsidP="003556C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30D1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1345" id="_x0000_s1027" type="#_x0000_t202" style="position:absolute;left:0;text-align:left;margin-left:-15.75pt;margin-top:46.5pt;width:63.8pt;height:2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" stroked="f">
                <v:textbox>
                  <w:txbxContent>
                    <w:p w14:paraId="71578CEC" w14:textId="77777777" w:rsidR="003556C1" w:rsidRPr="00C30D1C" w:rsidRDefault="003556C1" w:rsidP="003556C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/>
                          <w:sz w:val="28"/>
                          <w:szCs w:val="28"/>
                        </w:rPr>
                      </w:pPr>
                      <w:r w:rsidRPr="00C30D1C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雕光見影-</w:t>
      </w:r>
      <w:r w:rsidRPr="004B0814">
        <w:rPr>
          <w:rFonts w:ascii="微軟正黑體" w:eastAsia="微軟正黑體" w:hAnsi="微軟正黑體"/>
          <w:b/>
          <w:bCs/>
          <w:sz w:val="32"/>
          <w:szCs w:val="32"/>
        </w:rPr>
        <w:t>2025年全國</w:t>
      </w:r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皮影戲及創意影戲表演</w:t>
      </w:r>
      <w:r w:rsidRPr="004B0814">
        <w:rPr>
          <w:rFonts w:ascii="微軟正黑體" w:eastAsia="微軟正黑體" w:hAnsi="微軟正黑體"/>
          <w:b/>
          <w:bCs/>
          <w:sz w:val="32"/>
          <w:szCs w:val="32"/>
        </w:rPr>
        <w:t>比賽</w:t>
      </w:r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E344FC"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學生組</w:t>
      </w:r>
      <w:r w:rsidRPr="004B0814">
        <w:rPr>
          <w:rFonts w:ascii="微軟正黑體" w:eastAsia="微軟正黑體" w:hAnsi="微軟正黑體" w:hint="eastAsia"/>
          <w:b/>
          <w:bCs/>
          <w:sz w:val="32"/>
          <w:szCs w:val="32"/>
        </w:rPr>
        <w:t>報名表</w:t>
      </w: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1110"/>
        <w:gridCol w:w="8"/>
        <w:gridCol w:w="790"/>
        <w:gridCol w:w="204"/>
        <w:gridCol w:w="440"/>
        <w:gridCol w:w="1686"/>
        <w:gridCol w:w="114"/>
        <w:gridCol w:w="610"/>
        <w:gridCol w:w="835"/>
        <w:gridCol w:w="999"/>
        <w:gridCol w:w="575"/>
        <w:gridCol w:w="1820"/>
        <w:gridCol w:w="8"/>
      </w:tblGrid>
      <w:tr w:rsidR="004B0814" w:rsidRPr="004B0814" w14:paraId="4E9C2030" w14:textId="77777777" w:rsidTr="00685DC7">
        <w:tc>
          <w:tcPr>
            <w:tcW w:w="170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8BD10D" w14:textId="3447466C" w:rsidR="003556C1" w:rsidRPr="004B0814" w:rsidRDefault="003556C1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bCs/>
              </w:rPr>
              <w:t>參賽編號</w:t>
            </w:r>
          </w:p>
        </w:tc>
        <w:tc>
          <w:tcPr>
            <w:tcW w:w="8081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58E11980" w14:textId="0515A325" w:rsidR="003556C1" w:rsidRPr="004B0814" w:rsidRDefault="003556C1" w:rsidP="003556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</w:rPr>
              <w:t xml:space="preserve">                         </w:t>
            </w: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 </w:t>
            </w:r>
            <w:r w:rsidRPr="009405A4">
              <w:rPr>
                <w:rFonts w:ascii="微軟正黑體" w:eastAsia="微軟正黑體" w:hAnsi="微軟正黑體" w:hint="eastAsia"/>
                <w:color w:val="000000" w:themeColor="text1"/>
              </w:rPr>
              <w:t>（由</w:t>
            </w:r>
            <w:r w:rsidR="006C6A48" w:rsidRPr="009405A4">
              <w:rPr>
                <w:rFonts w:ascii="微軟正黑體" w:eastAsia="微軟正黑體" w:hAnsi="微軟正黑體" w:hint="eastAsia"/>
                <w:color w:val="000000" w:themeColor="text1"/>
              </w:rPr>
              <w:t>承</w:t>
            </w:r>
            <w:r w:rsidRPr="009405A4">
              <w:rPr>
                <w:rFonts w:ascii="微軟正黑體" w:eastAsia="微軟正黑體" w:hAnsi="微軟正黑體" w:hint="eastAsia"/>
                <w:color w:val="000000" w:themeColor="text1"/>
              </w:rPr>
              <w:t>辦單位填寫）</w:t>
            </w:r>
          </w:p>
        </w:tc>
      </w:tr>
      <w:tr w:rsidR="004B0814" w:rsidRPr="004B0814" w14:paraId="1460B010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1B2A2F36" w14:textId="77D58328" w:rsidR="00E344FC" w:rsidRPr="004B0814" w:rsidRDefault="00E344FC" w:rsidP="00855F0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B0814">
              <w:rPr>
                <w:rFonts w:ascii="微軟正黑體" w:eastAsia="微軟正黑體" w:hAnsi="微軟正黑體" w:hint="eastAsia"/>
                <w:b/>
                <w:bCs/>
              </w:rPr>
              <w:t>參加項目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3C61F0D3" w14:textId="3F5FFBD6" w:rsidR="00E344FC" w:rsidRPr="004B0814" w:rsidRDefault="00E344FC" w:rsidP="009221A4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>□</w:t>
            </w:r>
            <w:r w:rsidR="009170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170C2" w:rsidRPr="009170C2">
              <w:rPr>
                <w:rFonts w:ascii="微軟正黑體" w:eastAsia="微軟正黑體" w:hAnsi="微軟正黑體" w:hint="eastAsia"/>
              </w:rPr>
              <w:t>傳統</w:t>
            </w:r>
            <w:r w:rsidR="009170C2" w:rsidRPr="004B0814">
              <w:rPr>
                <w:rFonts w:ascii="微軟正黑體" w:eastAsia="微軟正黑體" w:hAnsi="微軟正黑體" w:hint="eastAsia"/>
              </w:rPr>
              <w:t>皮影項目</w:t>
            </w:r>
            <w:r w:rsidRPr="004B0814">
              <w:rPr>
                <w:rFonts w:ascii="微軟正黑體" w:eastAsia="微軟正黑體" w:hAnsi="微軟正黑體" w:hint="eastAsia"/>
              </w:rPr>
              <w:t xml:space="preserve">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9170C2" w:rsidRPr="009170C2">
              <w:rPr>
                <w:rFonts w:ascii="微軟正黑體" w:eastAsia="微軟正黑體" w:hAnsi="微軟正黑體" w:hint="eastAsia"/>
              </w:rPr>
              <w:t>現代</w:t>
            </w:r>
            <w:r w:rsidR="009170C2" w:rsidRPr="004B0814">
              <w:rPr>
                <w:rFonts w:ascii="微軟正黑體" w:eastAsia="微軟正黑體" w:hAnsi="微軟正黑體" w:hint="eastAsia"/>
              </w:rPr>
              <w:t>紙影項目</w:t>
            </w:r>
          </w:p>
        </w:tc>
      </w:tr>
      <w:tr w:rsidR="004B0814" w:rsidRPr="004B0814" w14:paraId="3FB85964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50B71CB6" w14:textId="77777777" w:rsidR="003556C1" w:rsidRPr="004B0814" w:rsidRDefault="003556C1" w:rsidP="00855F0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B0814">
              <w:rPr>
                <w:rFonts w:ascii="微軟正黑體" w:eastAsia="微軟正黑體" w:hAnsi="微軟正黑體" w:hint="eastAsia"/>
                <w:b/>
                <w:bCs/>
              </w:rPr>
              <w:t>參加組別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1F54BD7F" w14:textId="1B096A3D" w:rsidR="00E344FC" w:rsidRPr="004B0814" w:rsidRDefault="00E344FC" w:rsidP="009221A4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國小低年級組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國小中年級組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國小高年級組</w:t>
            </w:r>
          </w:p>
          <w:p w14:paraId="60628C97" w14:textId="24997ACA" w:rsidR="003556C1" w:rsidRPr="004B0814" w:rsidRDefault="009221A4" w:rsidP="009221A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3556C1" w:rsidRPr="004B0814">
              <w:rPr>
                <w:rFonts w:ascii="微軟正黑體" w:eastAsia="微軟正黑體" w:hAnsi="微軟正黑體" w:hint="eastAsia"/>
              </w:rPr>
              <w:t>國中組</w:t>
            </w:r>
            <w:r w:rsidRPr="004B0814">
              <w:rPr>
                <w:rFonts w:ascii="微軟正黑體" w:eastAsia="微軟正黑體" w:hAnsi="微軟正黑體" w:hint="eastAsia"/>
              </w:rPr>
              <w:t xml:space="preserve">　　</w:t>
            </w:r>
            <w:r w:rsidR="00F11CDC" w:rsidRPr="004B0814">
              <w:rPr>
                <w:rFonts w:ascii="微軟正黑體" w:eastAsia="微軟正黑體" w:hAnsi="微軟正黑體" w:hint="eastAsia"/>
              </w:rPr>
              <w:t xml:space="preserve">　　　</w:t>
            </w:r>
            <w:r w:rsidR="003556C1"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3556C1" w:rsidRPr="004B0814">
              <w:rPr>
                <w:rFonts w:ascii="微軟正黑體" w:eastAsia="微軟正黑體" w:hAnsi="微軟正黑體" w:hint="eastAsia"/>
              </w:rPr>
              <w:t>高中職組</w:t>
            </w:r>
          </w:p>
        </w:tc>
      </w:tr>
      <w:tr w:rsidR="00BB7A8E" w:rsidRPr="004B0814" w14:paraId="57B7C53F" w14:textId="77777777" w:rsidTr="00BB6EDE">
        <w:tc>
          <w:tcPr>
            <w:tcW w:w="170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10D15C" w14:textId="77777777" w:rsidR="00BB7A8E" w:rsidRPr="004B0814" w:rsidRDefault="00BB7A8E" w:rsidP="00BB6ED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劇團名稱</w:t>
            </w:r>
          </w:p>
        </w:tc>
        <w:tc>
          <w:tcPr>
            <w:tcW w:w="8081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653C5C8F" w14:textId="77777777" w:rsidR="00BB7A8E" w:rsidRPr="004B0814" w:rsidRDefault="00BB7A8E" w:rsidP="00BB6EDE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B0814" w:rsidRPr="004B0814" w14:paraId="0F372C89" w14:textId="77777777" w:rsidTr="00BB7A8E">
        <w:tc>
          <w:tcPr>
            <w:tcW w:w="170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CECAB73" w14:textId="77777777" w:rsidR="003556C1" w:rsidRDefault="003556C1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參賽學校</w:t>
            </w:r>
          </w:p>
          <w:p w14:paraId="68210EF9" w14:textId="335D62DC" w:rsidR="00685DC7" w:rsidRPr="00685DC7" w:rsidRDefault="00685DC7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5DC7">
              <w:rPr>
                <w:rFonts w:ascii="微軟正黑體" w:eastAsia="微軟正黑體" w:hAnsi="微軟正黑體" w:hint="eastAsia"/>
                <w:bCs/>
                <w:color w:val="808080" w:themeColor="background1" w:themeShade="80"/>
                <w:szCs w:val="24"/>
              </w:rPr>
              <w:t>(跨校免填)</w:t>
            </w:r>
          </w:p>
        </w:tc>
        <w:tc>
          <w:tcPr>
            <w:tcW w:w="3120" w:type="dxa"/>
            <w:gridSpan w:val="4"/>
            <w:vMerge w:val="restart"/>
            <w:vAlign w:val="center"/>
          </w:tcPr>
          <w:p w14:paraId="574851D4" w14:textId="77777777" w:rsidR="003556C1" w:rsidRPr="004B0814" w:rsidRDefault="003556C1" w:rsidP="003556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781706" w14:textId="77777777" w:rsidR="003556C1" w:rsidRPr="004B0814" w:rsidRDefault="003556C1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所在縣市</w:t>
            </w:r>
          </w:p>
        </w:tc>
        <w:tc>
          <w:tcPr>
            <w:tcW w:w="3402" w:type="dxa"/>
            <w:gridSpan w:val="4"/>
            <w:tcBorders>
              <w:right w:val="single" w:sz="18" w:space="0" w:color="auto"/>
            </w:tcBorders>
            <w:vAlign w:val="center"/>
          </w:tcPr>
          <w:p w14:paraId="7617EEF5" w14:textId="64F12A6C" w:rsidR="003556C1" w:rsidRPr="004B0814" w:rsidRDefault="003556C1" w:rsidP="003556C1">
            <w:pPr>
              <w:spacing w:line="5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B0814" w:rsidRPr="004B0814" w14:paraId="6026C1D3" w14:textId="77777777" w:rsidTr="00BB7A8E">
        <w:tc>
          <w:tcPr>
            <w:tcW w:w="170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97587E1" w14:textId="77777777" w:rsidR="003556C1" w:rsidRPr="004B0814" w:rsidRDefault="003556C1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20" w:type="dxa"/>
            <w:gridSpan w:val="4"/>
            <w:vMerge/>
            <w:vAlign w:val="center"/>
          </w:tcPr>
          <w:p w14:paraId="7CEA6A12" w14:textId="77777777" w:rsidR="003556C1" w:rsidRPr="004B0814" w:rsidRDefault="003556C1" w:rsidP="003556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7F4429A" w14:textId="48C31255" w:rsidR="003556C1" w:rsidRPr="004B0814" w:rsidRDefault="003556C1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高雄市</w:t>
            </w:r>
          </w:p>
        </w:tc>
        <w:tc>
          <w:tcPr>
            <w:tcW w:w="3402" w:type="dxa"/>
            <w:gridSpan w:val="4"/>
            <w:tcBorders>
              <w:right w:val="single" w:sz="18" w:space="0" w:color="auto"/>
            </w:tcBorders>
            <w:vAlign w:val="center"/>
          </w:tcPr>
          <w:p w14:paraId="00ABF6C6" w14:textId="7355364B" w:rsidR="003556C1" w:rsidRPr="004B0814" w:rsidRDefault="003556C1" w:rsidP="003556C1">
            <w:pPr>
              <w:spacing w:line="5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szCs w:val="24"/>
              </w:rPr>
              <w:t>（行政區）</w:t>
            </w:r>
          </w:p>
        </w:tc>
      </w:tr>
      <w:tr w:rsidR="00BB7A8E" w:rsidRPr="004B0814" w14:paraId="4BFAB113" w14:textId="77777777" w:rsidTr="00C052A1">
        <w:trPr>
          <w:gridAfter w:val="1"/>
          <w:wAfter w:w="8" w:type="dxa"/>
        </w:trPr>
        <w:tc>
          <w:tcPr>
            <w:tcW w:w="1692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F03C9F3" w14:textId="77777777" w:rsidR="00BB7A8E" w:rsidRPr="004B0814" w:rsidRDefault="00BB7A8E" w:rsidP="00C14A3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主要聯絡人</w:t>
            </w:r>
          </w:p>
        </w:tc>
        <w:tc>
          <w:tcPr>
            <w:tcW w:w="3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76F8D" w14:textId="77777777" w:rsidR="00BB7A8E" w:rsidRPr="004B0814" w:rsidRDefault="00BB7A8E" w:rsidP="00C14A3A">
            <w:pPr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F733A" w14:textId="65719291" w:rsidR="00BB7A8E" w:rsidRPr="004B0814" w:rsidRDefault="00BB7A8E" w:rsidP="00C14A3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3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44D6A" w14:textId="77777777" w:rsidR="00BB7A8E" w:rsidRPr="004B0814" w:rsidRDefault="00BB7A8E" w:rsidP="00C14A3A">
            <w:pPr>
              <w:spacing w:line="44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B7A8E" w:rsidRPr="004B0814" w14:paraId="39CB09B2" w14:textId="77777777" w:rsidTr="003B4F10">
        <w:trPr>
          <w:gridAfter w:val="1"/>
          <w:wAfter w:w="8" w:type="dxa"/>
        </w:trPr>
        <w:tc>
          <w:tcPr>
            <w:tcW w:w="1692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2ACBA" w14:textId="77777777" w:rsidR="00BB7A8E" w:rsidRPr="004B0814" w:rsidRDefault="00BB7A8E" w:rsidP="00C14A3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955B3" w14:textId="525886EC" w:rsidR="00BB7A8E" w:rsidRPr="004B0814" w:rsidRDefault="00BB7A8E" w:rsidP="00BB7A8E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7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070802" w14:textId="77777777" w:rsidR="00BB7A8E" w:rsidRPr="004B0814" w:rsidRDefault="00BB7A8E" w:rsidP="00C14A3A">
            <w:pPr>
              <w:spacing w:line="44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B0814" w:rsidRPr="004B0814" w14:paraId="7E696800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15293FE3" w14:textId="73BC7E17" w:rsidR="00525EB0" w:rsidRPr="004B0814" w:rsidRDefault="00525EB0" w:rsidP="003556C1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申請交通補助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6A84A98D" w14:textId="6A423777" w:rsidR="00525EB0" w:rsidRPr="004B0814" w:rsidRDefault="00525EB0" w:rsidP="003556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是 </w:t>
            </w: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 xml:space="preserve">（請參考簡章之補助資格）　</w:t>
            </w:r>
            <w:r w:rsidRPr="004B0814">
              <w:rPr>
                <w:rFonts w:ascii="微軟正黑體" w:eastAsia="微軟正黑體" w:hAnsi="微軟正黑體" w:hint="eastAsia"/>
              </w:rPr>
              <w:t xml:space="preserve">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4B0814" w:rsidRPr="004B0814" w14:paraId="4487FA98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34CE04F0" w14:textId="07EAD2DD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bookmarkStart w:id="1" w:name="_Hlk193812961"/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出席領隊會議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5EA03E6E" w14:textId="7E5667EF" w:rsidR="008F2E12" w:rsidRPr="004B0814" w:rsidRDefault="008F2E12" w:rsidP="008F2E1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是　　 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否</w:t>
            </w:r>
          </w:p>
        </w:tc>
      </w:tr>
      <w:bookmarkEnd w:id="1"/>
      <w:tr w:rsidR="004B0814" w:rsidRPr="004B0814" w14:paraId="40A1C05F" w14:textId="77777777" w:rsidTr="00685DC7">
        <w:tc>
          <w:tcPr>
            <w:tcW w:w="170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DBBFF3" w14:textId="4198699F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參加彩排</w:t>
            </w:r>
          </w:p>
        </w:tc>
        <w:tc>
          <w:tcPr>
            <w:tcW w:w="8081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4E5F7F41" w14:textId="6F063E4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u w:val="single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是，第一順位</w:t>
            </w:r>
            <w:r w:rsidRPr="004B0814">
              <w:rPr>
                <w:rFonts w:ascii="微軟正黑體" w:eastAsia="微軟正黑體" w:hAnsi="微軟正黑體" w:hint="eastAsia"/>
                <w:u w:val="single"/>
              </w:rPr>
              <w:t xml:space="preserve">　　　　　　　</w:t>
            </w:r>
            <w:r w:rsidRPr="004B0814">
              <w:rPr>
                <w:rFonts w:ascii="微軟正黑體" w:eastAsia="微軟正黑體" w:hAnsi="微軟正黑體" w:hint="eastAsia"/>
              </w:rPr>
              <w:t>，第二順位</w:t>
            </w:r>
            <w:r w:rsidRPr="004B0814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4B0814">
              <w:rPr>
                <w:rFonts w:ascii="微軟正黑體" w:eastAsia="微軟正黑體" w:hAnsi="微軟正黑體" w:hint="eastAsia"/>
              </w:rPr>
              <w:t>。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Pr="004B0814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4B0814" w:rsidRPr="004B0814" w14:paraId="23A02A8E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6A29C7FA" w14:textId="77777777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演出戲碼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5FE9B3B6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B0814" w:rsidRPr="004B0814" w14:paraId="00BD153C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3820901C" w14:textId="22C4AF1C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主要使用語言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544546E1" w14:textId="46BF50FE" w:rsidR="008F2E12" w:rsidRPr="004B0814" w:rsidRDefault="008F2E12" w:rsidP="008F2E12">
            <w:pPr>
              <w:spacing w:line="500" w:lineRule="exact"/>
              <w:rPr>
                <w:rFonts w:asciiTheme="minorEastAsia" w:eastAsiaTheme="minorEastAsia" w:hAnsiTheme="minorEastAsia"/>
                <w:u w:val="single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9170C2">
              <w:rPr>
                <w:rFonts w:ascii="微軟正黑體" w:eastAsia="微軟正黑體" w:hAnsi="微軟正黑體" w:hint="eastAsia"/>
              </w:rPr>
              <w:t>臺</w:t>
            </w:r>
            <w:r w:rsidRPr="004B0814">
              <w:rPr>
                <w:rFonts w:ascii="微軟正黑體" w:eastAsia="微軟正黑體" w:hAnsi="微軟正黑體" w:hint="eastAsia"/>
              </w:rPr>
              <w:t>灣</w:t>
            </w:r>
            <w:r w:rsidR="009C72A2" w:rsidRPr="004B0814">
              <w:rPr>
                <w:rFonts w:ascii="微軟正黑體" w:eastAsia="微軟正黑體" w:hAnsi="微軟正黑體" w:hint="eastAsia"/>
              </w:rPr>
              <w:t>台</w:t>
            </w:r>
            <w:r w:rsidRPr="004B0814">
              <w:rPr>
                <w:rFonts w:ascii="微軟正黑體" w:eastAsia="微軟正黑體" w:hAnsi="微軟正黑體" w:hint="eastAsia"/>
              </w:rPr>
              <w:t xml:space="preserve">語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華語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其他</w:t>
            </w:r>
            <w:r w:rsidRPr="004B0814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</w:t>
            </w:r>
          </w:p>
        </w:tc>
      </w:tr>
      <w:tr w:rsidR="004B0814" w:rsidRPr="004B0814" w14:paraId="498BAA03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72BEE171" w14:textId="77777777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劇本來源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2CB0A980" w14:textId="39279241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學校團隊原創劇本，主要創作者</w:t>
            </w:r>
            <w:r w:rsidRPr="004B0814">
              <w:rPr>
                <w:rFonts w:ascii="微軟正黑體" w:eastAsia="微軟正黑體" w:hAnsi="微軟正黑體" w:hint="eastAsia"/>
                <w:u w:val="single"/>
              </w:rPr>
              <w:t xml:space="preserve">　　　　　　　</w:t>
            </w:r>
            <w:r w:rsidRPr="004B0814">
              <w:rPr>
                <w:rFonts w:ascii="微軟正黑體" w:eastAsia="微軟正黑體" w:hAnsi="微軟正黑體" w:hint="eastAsia"/>
              </w:rPr>
              <w:t xml:space="preserve">。 </w:t>
            </w:r>
          </w:p>
          <w:p w14:paraId="6DF0C164" w14:textId="4C69BD1B" w:rsidR="008F2E12" w:rsidRPr="004B0814" w:rsidRDefault="008F2E12" w:rsidP="008F2E12">
            <w:pPr>
              <w:spacing w:line="500" w:lineRule="exact"/>
              <w:rPr>
                <w:rFonts w:asciiTheme="minorEastAsia" w:eastAsiaTheme="minorEastAsia" w:hAnsiTheme="minorEastAsia"/>
                <w:u w:val="single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國內外名著改編劇本，參考作品名稱</w:t>
            </w:r>
            <w:r w:rsidRPr="004B081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Pr="004B0814">
              <w:rPr>
                <w:rFonts w:asciiTheme="minorEastAsia" w:eastAsiaTheme="minorEastAsia" w:hAnsiTheme="minorEastAsia" w:hint="eastAsia"/>
              </w:rPr>
              <w:t>。</w:t>
            </w:r>
          </w:p>
          <w:p w14:paraId="1FDBAD14" w14:textId="5742D15B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國內外當代作品改編，原作者</w:t>
            </w:r>
            <w:r w:rsidRPr="004B081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。</w:t>
            </w: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（須提供著作授權書）</w:t>
            </w:r>
          </w:p>
        </w:tc>
      </w:tr>
      <w:tr w:rsidR="004B0814" w:rsidRPr="004B0814" w14:paraId="747C7AB1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04D14759" w14:textId="77777777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劇情大綱</w:t>
            </w:r>
          </w:p>
          <w:p w14:paraId="3751C5BB" w14:textId="24BD9848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</w:rPr>
              <w:t>（300-500字）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571B71E5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C7D97C9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5084E01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2ED4BA9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B0814" w:rsidRPr="004B0814" w14:paraId="44A6D287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7C5BC461" w14:textId="77777777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演出構想</w:t>
            </w:r>
          </w:p>
          <w:p w14:paraId="386FC66B" w14:textId="50081C27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</w:rPr>
              <w:t>（300-500字）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5284915C" w14:textId="2176ED01" w:rsidR="008F2E12" w:rsidRPr="009170C2" w:rsidRDefault="008F2E12" w:rsidP="008F2E12">
            <w:pPr>
              <w:spacing w:line="500" w:lineRule="exact"/>
              <w:rPr>
                <w:rFonts w:ascii="微軟正黑體" w:eastAsia="微軟正黑體" w:hAnsi="微軟正黑體"/>
                <w:color w:val="D9D9D9" w:themeColor="background1" w:themeShade="D9"/>
                <w:szCs w:val="24"/>
              </w:rPr>
            </w:pP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  <w:szCs w:val="24"/>
              </w:rPr>
              <w:t>（可說明劇本發想</w:t>
            </w:r>
            <w:r w:rsidRPr="009170C2">
              <w:rPr>
                <w:rFonts w:ascii="新細明體" w:hAnsi="新細明體" w:hint="eastAsia"/>
                <w:color w:val="D9D9D9" w:themeColor="background1" w:themeShade="D9"/>
                <w:szCs w:val="24"/>
              </w:rPr>
              <w:t>、</w:t>
            </w: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  <w:szCs w:val="24"/>
              </w:rPr>
              <w:t>傳遞訊息，或影戲技巧</w:t>
            </w:r>
            <w:r w:rsidRPr="009170C2">
              <w:rPr>
                <w:rFonts w:ascii="新細明體" w:hAnsi="新細明體" w:hint="eastAsia"/>
                <w:color w:val="D9D9D9" w:themeColor="background1" w:themeShade="D9"/>
                <w:szCs w:val="24"/>
              </w:rPr>
              <w:t>、</w:t>
            </w: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  <w:szCs w:val="24"/>
              </w:rPr>
              <w:t>配樂</w:t>
            </w:r>
            <w:r w:rsidRPr="009170C2">
              <w:rPr>
                <w:rFonts w:ascii="新細明體" w:hAnsi="新細明體" w:hint="eastAsia"/>
                <w:color w:val="D9D9D9" w:themeColor="background1" w:themeShade="D9"/>
                <w:szCs w:val="24"/>
              </w:rPr>
              <w:t>、</w:t>
            </w:r>
            <w:r w:rsidRPr="009170C2">
              <w:rPr>
                <w:rFonts w:ascii="微軟正黑體" w:eastAsia="微軟正黑體" w:hAnsi="微軟正黑體" w:hint="eastAsia"/>
                <w:color w:val="D9D9D9" w:themeColor="background1" w:themeShade="D9"/>
                <w:szCs w:val="24"/>
              </w:rPr>
              <w:t>口白等表演特色）</w:t>
            </w:r>
          </w:p>
          <w:p w14:paraId="331BBA4F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9C72E75" w14:textId="77777777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557DEDD" w14:textId="77777777" w:rsidR="008F2E12" w:rsidRDefault="008F2E12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94E1C76" w14:textId="77777777" w:rsidR="00BB7A8E" w:rsidRPr="004B0814" w:rsidRDefault="00BB7A8E" w:rsidP="008F2E12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B0814" w:rsidRPr="004B0814" w14:paraId="6D0EB7E3" w14:textId="77777777" w:rsidTr="00685DC7">
        <w:tc>
          <w:tcPr>
            <w:tcW w:w="1700" w:type="dxa"/>
            <w:gridSpan w:val="3"/>
            <w:tcBorders>
              <w:left w:val="single" w:sz="18" w:space="0" w:color="auto"/>
            </w:tcBorders>
            <w:vAlign w:val="center"/>
          </w:tcPr>
          <w:p w14:paraId="0E061573" w14:textId="7D156F2B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戲偶設計</w:t>
            </w:r>
          </w:p>
        </w:tc>
        <w:tc>
          <w:tcPr>
            <w:tcW w:w="8081" w:type="dxa"/>
            <w:gridSpan w:val="11"/>
            <w:tcBorders>
              <w:right w:val="single" w:sz="18" w:space="0" w:color="auto"/>
            </w:tcBorders>
          </w:tcPr>
          <w:p w14:paraId="4EDB5DDA" w14:textId="59BABB8E" w:rsidR="008F2E12" w:rsidRPr="004B0814" w:rsidRDefault="008F2E12" w:rsidP="008F2E1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學校團隊自製，設計/製作者</w:t>
            </w:r>
            <w:r w:rsidRPr="004B0814">
              <w:rPr>
                <w:rFonts w:ascii="微軟正黑體" w:eastAsia="微軟正黑體" w:hAnsi="微軟正黑體" w:hint="eastAsia"/>
                <w:u w:val="single"/>
              </w:rPr>
              <w:t xml:space="preserve">　　　                   　　　　　</w:t>
            </w:r>
            <w:r w:rsidRPr="004B0814">
              <w:rPr>
                <w:rFonts w:ascii="微軟正黑體" w:eastAsia="微軟正黑體" w:hAnsi="微軟正黑體" w:hint="eastAsia"/>
              </w:rPr>
              <w:t>。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  <w:p w14:paraId="151BF83B" w14:textId="0E69BEF1" w:rsidR="008F2E12" w:rsidRPr="004B0814" w:rsidRDefault="008F2E12" w:rsidP="008F2E12">
            <w:pPr>
              <w:spacing w:line="500" w:lineRule="exact"/>
              <w:rPr>
                <w:rFonts w:ascii="微軟正黑體" w:eastAsia="微軟正黑體" w:hAnsi="微軟正黑體"/>
                <w:u w:val="single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委託外部單位，設計/製作者</w:t>
            </w:r>
            <w:r w:rsidRPr="004B0814">
              <w:rPr>
                <w:rFonts w:ascii="微軟正黑體" w:eastAsia="微軟正黑體" w:hAnsi="微軟正黑體" w:hint="eastAsia"/>
                <w:u w:val="single"/>
              </w:rPr>
              <w:t xml:space="preserve">　     　　　　　　　　　　　　　　</w:t>
            </w:r>
            <w:r w:rsidRPr="004B0814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4B0814" w:rsidRPr="004B0814" w14:paraId="18FA17DD" w14:textId="77777777" w:rsidTr="00BD67D6">
        <w:tc>
          <w:tcPr>
            <w:tcW w:w="170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D9F805" w14:textId="3033F789" w:rsidR="008F2E12" w:rsidRPr="004B0814" w:rsidRDefault="008F2E12" w:rsidP="008F2E12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B0814">
              <w:rPr>
                <w:rFonts w:ascii="微軟正黑體" w:eastAsia="微軟正黑體" w:hAnsi="微軟正黑體" w:hint="eastAsia"/>
                <w:b/>
                <w:szCs w:val="24"/>
              </w:rPr>
              <w:t>使用配樂</w:t>
            </w:r>
          </w:p>
        </w:tc>
        <w:tc>
          <w:tcPr>
            <w:tcW w:w="8081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780CAA9C" w14:textId="46C6376B" w:rsidR="008F2E12" w:rsidRPr="004B0814" w:rsidRDefault="008F2E12" w:rsidP="008F2E1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現場鑼鼓/樂器演奏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 xml:space="preserve">播放音樂　　</w:t>
            </w:r>
            <w:r w:rsidRPr="004B0814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4B0814">
              <w:rPr>
                <w:rFonts w:ascii="微軟正黑體" w:eastAsia="微軟正黑體" w:hAnsi="微軟正黑體" w:hint="eastAsia"/>
              </w:rPr>
              <w:t>其他</w:t>
            </w:r>
            <w:r w:rsidRPr="004B0814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</w:t>
            </w:r>
          </w:p>
        </w:tc>
      </w:tr>
      <w:tr w:rsidR="004446FA" w:rsidRPr="004446FA" w14:paraId="02688D7F" w14:textId="77777777" w:rsidTr="00BD67D6">
        <w:tc>
          <w:tcPr>
            <w:tcW w:w="978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939FDB" w14:textId="5C51A2E3" w:rsidR="00EB638B" w:rsidRPr="004446FA" w:rsidRDefault="00EB638B" w:rsidP="00456995">
            <w:pPr>
              <w:spacing w:line="440" w:lineRule="exact"/>
              <w:ind w:firstLineChars="100" w:firstLine="24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參賽者</w:t>
            </w:r>
            <w:r w:rsidR="00F63EF0"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名單</w:t>
            </w:r>
          </w:p>
        </w:tc>
      </w:tr>
      <w:tr w:rsidR="004446FA" w:rsidRPr="004446FA" w14:paraId="5EF43E12" w14:textId="77777777" w:rsidTr="00BD67D6">
        <w:trPr>
          <w:cantSplit/>
          <w:trHeight w:val="70"/>
        </w:trPr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44DC4679" w14:textId="1B97A305" w:rsidR="00EB638B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08" w:type="dxa"/>
            <w:gridSpan w:val="3"/>
            <w:vAlign w:val="center"/>
          </w:tcPr>
          <w:p w14:paraId="51887483" w14:textId="77777777" w:rsidR="00EB638B" w:rsidRPr="004446FA" w:rsidRDefault="00EB638B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AEA9649" w14:textId="2355B921" w:rsidR="00EB638B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14:paraId="1494606A" w14:textId="77777777" w:rsidR="00EB638B" w:rsidRPr="004446FA" w:rsidRDefault="00EB638B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1B437995" w14:textId="2AABF750" w:rsidR="00EB638B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34" w:type="dxa"/>
            <w:gridSpan w:val="2"/>
            <w:vAlign w:val="center"/>
          </w:tcPr>
          <w:p w14:paraId="069C1004" w14:textId="77777777" w:rsidR="00EB638B" w:rsidRPr="004446FA" w:rsidRDefault="00EB638B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1EBD56F" w14:textId="223B871D" w:rsidR="00EB638B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28" w:type="dxa"/>
            <w:gridSpan w:val="2"/>
            <w:tcBorders>
              <w:right w:val="single" w:sz="18" w:space="0" w:color="auto"/>
            </w:tcBorders>
            <w:vAlign w:val="center"/>
          </w:tcPr>
          <w:p w14:paraId="11395165" w14:textId="23C75A9C" w:rsidR="00EB638B" w:rsidRPr="004446FA" w:rsidRDefault="00EB638B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446FA" w:rsidRPr="004446FA" w14:paraId="2C3FB0EB" w14:textId="77777777" w:rsidTr="00BD67D6">
        <w:trPr>
          <w:cantSplit/>
          <w:trHeight w:val="70"/>
        </w:trPr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7A1E87AC" w14:textId="60BB2F36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908" w:type="dxa"/>
            <w:gridSpan w:val="3"/>
            <w:vAlign w:val="center"/>
          </w:tcPr>
          <w:p w14:paraId="0047C1E2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BE599E5" w14:textId="080F15FE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14:paraId="124DD923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4F8FC7A4" w14:textId="45CB6FEA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34" w:type="dxa"/>
            <w:gridSpan w:val="2"/>
            <w:vAlign w:val="center"/>
          </w:tcPr>
          <w:p w14:paraId="59EAB3B2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BFC9AB1" w14:textId="2891382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28" w:type="dxa"/>
            <w:gridSpan w:val="2"/>
            <w:tcBorders>
              <w:right w:val="single" w:sz="18" w:space="0" w:color="auto"/>
            </w:tcBorders>
            <w:vAlign w:val="center"/>
          </w:tcPr>
          <w:p w14:paraId="44C748C6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446FA" w:rsidRPr="004446FA" w14:paraId="294A8935" w14:textId="77777777" w:rsidTr="00BD67D6">
        <w:trPr>
          <w:cantSplit/>
          <w:trHeight w:val="70"/>
        </w:trPr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72EACF" w14:textId="0E00A38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908" w:type="dxa"/>
            <w:gridSpan w:val="3"/>
            <w:tcBorders>
              <w:bottom w:val="single" w:sz="18" w:space="0" w:color="auto"/>
            </w:tcBorders>
            <w:vAlign w:val="center"/>
          </w:tcPr>
          <w:p w14:paraId="2DA6CCF5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44" w:type="dxa"/>
            <w:gridSpan w:val="2"/>
            <w:tcBorders>
              <w:bottom w:val="single" w:sz="18" w:space="0" w:color="auto"/>
            </w:tcBorders>
            <w:vAlign w:val="center"/>
          </w:tcPr>
          <w:p w14:paraId="7311B0F6" w14:textId="0FF0142C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vAlign w:val="center"/>
          </w:tcPr>
          <w:p w14:paraId="08BEC508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1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997A88" w14:textId="60344118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後補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FE76D8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22023A" w14:textId="0FF217C9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後補</w:t>
            </w:r>
          </w:p>
        </w:tc>
        <w:tc>
          <w:tcPr>
            <w:tcW w:w="182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BC4908" w14:textId="77777777" w:rsidR="00C27F1D" w:rsidRPr="004446FA" w:rsidRDefault="00C27F1D" w:rsidP="00C27F1D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446FA" w:rsidRPr="004446FA" w14:paraId="0C972C22" w14:textId="77777777" w:rsidTr="000C22F9">
        <w:tc>
          <w:tcPr>
            <w:tcW w:w="9781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E0367D" w14:textId="6BB686F5" w:rsidR="00476E07" w:rsidRPr="004446FA" w:rsidRDefault="00476E07" w:rsidP="000C22F9">
            <w:pPr>
              <w:spacing w:line="440" w:lineRule="exact"/>
              <w:ind w:firstLineChars="100" w:firstLine="24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指導老師</w:t>
            </w:r>
            <w:r w:rsidR="00F63EF0"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名單</w:t>
            </w:r>
          </w:p>
        </w:tc>
      </w:tr>
      <w:tr w:rsidR="004446FA" w:rsidRPr="004446FA" w14:paraId="6BF79D83" w14:textId="77777777" w:rsidTr="00EF1A1B">
        <w:trPr>
          <w:cantSplit/>
          <w:trHeight w:val="70"/>
        </w:trPr>
        <w:tc>
          <w:tcPr>
            <w:tcW w:w="5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8C08B" w14:textId="274C9ECC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8EEE" w14:textId="2C4840B3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主要指導老師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F301" w14:textId="777777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341CE" w14:textId="7F9C9B7A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070DF" w14:textId="360597D3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指導老師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70C3" w14:textId="777777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446FA" w:rsidRPr="004446FA" w14:paraId="3BECE1AF" w14:textId="77777777" w:rsidTr="005D3D80">
        <w:trPr>
          <w:cantSplit/>
          <w:trHeight w:val="70"/>
        </w:trPr>
        <w:tc>
          <w:tcPr>
            <w:tcW w:w="5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9F08" w14:textId="4174C42A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BB3E0" w14:textId="27D1B8C2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指導老師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CD82" w14:textId="777777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F6E8" w14:textId="0F9E40EA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5CD5D" w14:textId="452CFA85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指導老師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94870" w14:textId="777777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446FA" w:rsidRPr="004446FA" w14:paraId="6D342279" w14:textId="77777777" w:rsidTr="00F55E13">
        <w:trPr>
          <w:cantSplit/>
          <w:trHeight w:val="70"/>
        </w:trPr>
        <w:tc>
          <w:tcPr>
            <w:tcW w:w="5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ABDC2" w14:textId="379657C0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E8463" w14:textId="031A69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4446F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指導老師</w:t>
            </w:r>
          </w:p>
        </w:tc>
        <w:tc>
          <w:tcPr>
            <w:tcW w:w="244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A1B30" w14:textId="777777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4847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5943" w14:textId="77777777" w:rsidR="00332BC8" w:rsidRPr="004446FA" w:rsidRDefault="00332BC8" w:rsidP="00332BC8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4446FA" w:rsidRPr="004446FA" w14:paraId="4B46C633" w14:textId="77777777" w:rsidTr="00BD67D6">
        <w:trPr>
          <w:trHeight w:val="377"/>
        </w:trPr>
        <w:tc>
          <w:tcPr>
            <w:tcW w:w="978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7415F" w14:textId="77777777" w:rsidR="00332BC8" w:rsidRPr="004446FA" w:rsidRDefault="00332BC8" w:rsidP="00332BC8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※注意事項※</w:t>
            </w:r>
          </w:p>
          <w:p w14:paraId="2ABF98AE" w14:textId="77777777" w:rsidR="00332BC8" w:rsidRPr="004446FA" w:rsidRDefault="00332BC8" w:rsidP="00332BC8">
            <w:pPr>
              <w:pStyle w:val="ac"/>
              <w:numPr>
                <w:ilvl w:val="2"/>
                <w:numId w:val="1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本表以戲團為單位，同校不同團請分開填寫。</w:t>
            </w:r>
          </w:p>
          <w:p w14:paraId="3532F793" w14:textId="2B6F35E6" w:rsidR="00332BC8" w:rsidRPr="004446FA" w:rsidRDefault="00332BC8" w:rsidP="00332BC8">
            <w:pPr>
              <w:pStyle w:val="ac"/>
              <w:numPr>
                <w:ilvl w:val="2"/>
                <w:numId w:val="1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跨校組隊請依團隊需求填寫指導老師資料，若無可免填。</w:t>
            </w:r>
          </w:p>
          <w:p w14:paraId="4735F129" w14:textId="167F3FCF" w:rsidR="00332BC8" w:rsidRPr="004446FA" w:rsidRDefault="00332BC8" w:rsidP="00332BC8">
            <w:pPr>
              <w:pStyle w:val="ac"/>
              <w:numPr>
                <w:ilvl w:val="2"/>
                <w:numId w:val="1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如欲參加彩排，請填寫2個時段（10/8上午</w:t>
            </w:r>
            <w:r w:rsidRPr="004446FA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10/8下午</w:t>
            </w:r>
            <w:r w:rsidRPr="004446FA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10/9上午</w:t>
            </w:r>
            <w:r w:rsidRPr="004446FA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10/9下午），範例：第一順位10/8上午，第二順位10/9下午。承辦單位將視參賽團隊登記狀況安排，並公告彩排時間。</w:t>
            </w:r>
          </w:p>
          <w:p w14:paraId="59B7782C" w14:textId="5D1F742C" w:rsidR="00332BC8" w:rsidRPr="004446FA" w:rsidRDefault="00332BC8" w:rsidP="00332BC8">
            <w:pPr>
              <w:pStyle w:val="ac"/>
              <w:numPr>
                <w:ilvl w:val="2"/>
                <w:numId w:val="1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如欲更換參賽人員或指導老師，請依比賽辦法規定於期限內繳交書面資料，逾時不予受理。</w:t>
            </w:r>
          </w:p>
          <w:p w14:paraId="4BAF3B1F" w14:textId="50D5CFB7" w:rsidR="00332BC8" w:rsidRPr="004446FA" w:rsidRDefault="00332BC8" w:rsidP="00332BC8">
            <w:pPr>
              <w:pStyle w:val="ac"/>
              <w:numPr>
                <w:ilvl w:val="2"/>
                <w:numId w:val="1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如欲臨時更換主要聯絡人/帶隊老師，請於比賽當天報到時通知主辦單位，並提供代理人姓名及手機。</w:t>
            </w:r>
          </w:p>
          <w:p w14:paraId="5AF6DB45" w14:textId="760FA8BE" w:rsidR="00332BC8" w:rsidRPr="004446FA" w:rsidRDefault="00332BC8" w:rsidP="00332BC8">
            <w:pPr>
              <w:pStyle w:val="ac"/>
              <w:numPr>
                <w:ilvl w:val="2"/>
                <w:numId w:val="12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4446F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為達教育推廣目的，主辦單位將於比賽現場及頒獎典禮進行攝影、錄影等活動紀錄，參賽者報名後即同意授予肖像權，提供主辦單位於成果影片、網路社群、媒體宣傳等非營利項目使用。</w:t>
            </w:r>
          </w:p>
        </w:tc>
      </w:tr>
    </w:tbl>
    <w:p w14:paraId="0CB8C136" w14:textId="39363304" w:rsidR="00F63EF0" w:rsidRPr="004446FA" w:rsidRDefault="00F63EF0" w:rsidP="00F63EF0">
      <w:pPr>
        <w:spacing w:beforeLines="50" w:before="180" w:line="500" w:lineRule="exact"/>
        <w:rPr>
          <w:rFonts w:ascii="微軟正黑體" w:eastAsia="微軟正黑體" w:hAnsi="微軟正黑體"/>
          <w:color w:val="000000" w:themeColor="text1"/>
        </w:rPr>
      </w:pPr>
      <w:r w:rsidRPr="004446FA">
        <w:rPr>
          <w:rFonts w:ascii="微軟正黑體" w:eastAsia="微軟正黑體" w:hAnsi="微軟正黑體" w:hint="eastAsia"/>
          <w:color w:val="000000" w:themeColor="text1"/>
        </w:rPr>
        <w:t>承辦人：               　　 處室主任：                    校長：</w:t>
      </w:r>
    </w:p>
    <w:p w14:paraId="3D64DDA1" w14:textId="236726BA" w:rsidR="007B4545" w:rsidRPr="004446FA" w:rsidRDefault="007B4545" w:rsidP="003556C1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474580D1" w14:textId="77777777" w:rsidR="007B4545" w:rsidRPr="004B0814" w:rsidRDefault="007B4545">
      <w:pPr>
        <w:widowControl/>
        <w:rPr>
          <w:rFonts w:ascii="微軟正黑體" w:eastAsia="微軟正黑體" w:hAnsi="微軟正黑體"/>
          <w:sz w:val="32"/>
          <w:szCs w:val="32"/>
        </w:rPr>
      </w:pPr>
      <w:r w:rsidRPr="004B0814">
        <w:rPr>
          <w:rFonts w:ascii="微軟正黑體" w:eastAsia="微軟正黑體" w:hAnsi="微軟正黑體"/>
          <w:sz w:val="32"/>
          <w:szCs w:val="32"/>
        </w:rPr>
        <w:br w:type="page"/>
      </w:r>
    </w:p>
    <w:p w14:paraId="2107B223" w14:textId="15413165" w:rsidR="007B4545" w:rsidRPr="004B0814" w:rsidRDefault="007B4545" w:rsidP="00E344FC">
      <w:pPr>
        <w:jc w:val="center"/>
        <w:rPr>
          <w:rFonts w:ascii="微軟正黑體" w:eastAsia="微軟正黑體" w:hAnsi="微軟正黑體"/>
          <w:b/>
          <w:bCs/>
          <w:sz w:val="31"/>
          <w:szCs w:val="31"/>
        </w:rPr>
      </w:pPr>
      <w:r w:rsidRPr="004B0814">
        <w:rPr>
          <w:noProof/>
          <w:sz w:val="31"/>
          <w:szCs w:val="31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4D5F82" wp14:editId="6455FA15">
                <wp:simplePos x="0" y="0"/>
                <wp:positionH relativeFrom="margin">
                  <wp:posOffset>-200025</wp:posOffset>
                </wp:positionH>
                <wp:positionV relativeFrom="topMargin">
                  <wp:posOffset>590550</wp:posOffset>
                </wp:positionV>
                <wp:extent cx="810000" cy="316800"/>
                <wp:effectExtent l="0" t="0" r="9525" b="7620"/>
                <wp:wrapNone/>
                <wp:docPr id="2389850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D48E" w14:textId="57FE8754" w:rsidR="007B4545" w:rsidRPr="00C30D1C" w:rsidRDefault="007B4545" w:rsidP="007B454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30D1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5F82" id="_x0000_s1028" type="#_x0000_t202" style="position:absolute;left:0;text-align:left;margin-left:-15.75pt;margin-top:46.5pt;width:63.8pt;height:24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" stroked="f">
                <v:textbox>
                  <w:txbxContent>
                    <w:p w14:paraId="1A9BD48E" w14:textId="57FE8754" w:rsidR="007B4545" w:rsidRPr="00C30D1C" w:rsidRDefault="007B4545" w:rsidP="007B454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/>
                          <w:sz w:val="28"/>
                          <w:szCs w:val="28"/>
                        </w:rPr>
                      </w:pPr>
                      <w:r w:rsidRPr="00C30D1C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B0814">
        <w:rPr>
          <w:rFonts w:ascii="微軟正黑體" w:eastAsia="微軟正黑體" w:hAnsi="微軟正黑體" w:hint="eastAsia"/>
          <w:b/>
          <w:bCs/>
          <w:sz w:val="31"/>
          <w:szCs w:val="31"/>
        </w:rPr>
        <w:t>雕光見影-</w:t>
      </w:r>
      <w:r w:rsidRPr="004B0814">
        <w:rPr>
          <w:rFonts w:ascii="微軟正黑體" w:eastAsia="微軟正黑體" w:hAnsi="微軟正黑體"/>
          <w:b/>
          <w:bCs/>
          <w:sz w:val="31"/>
          <w:szCs w:val="31"/>
        </w:rPr>
        <w:t>2025年全國</w:t>
      </w:r>
      <w:r w:rsidRPr="004B0814">
        <w:rPr>
          <w:rFonts w:ascii="微軟正黑體" w:eastAsia="微軟正黑體" w:hAnsi="微軟正黑體" w:hint="eastAsia"/>
          <w:b/>
          <w:bCs/>
          <w:sz w:val="31"/>
          <w:szCs w:val="31"/>
        </w:rPr>
        <w:t>皮影戲及創意影戲表演</w:t>
      </w:r>
      <w:r w:rsidRPr="004B0814">
        <w:rPr>
          <w:rFonts w:ascii="微軟正黑體" w:eastAsia="微軟正黑體" w:hAnsi="微軟正黑體"/>
          <w:b/>
          <w:bCs/>
          <w:sz w:val="31"/>
          <w:szCs w:val="31"/>
        </w:rPr>
        <w:t>比賽</w:t>
      </w:r>
      <w:r w:rsidRPr="004B0814">
        <w:rPr>
          <w:rFonts w:ascii="微軟正黑體" w:eastAsia="微軟正黑體" w:hAnsi="微軟正黑體" w:hint="eastAsia"/>
          <w:b/>
          <w:bCs/>
          <w:sz w:val="31"/>
          <w:szCs w:val="31"/>
        </w:rPr>
        <w:t xml:space="preserve"> </w:t>
      </w:r>
      <w:r w:rsidR="00E344FC" w:rsidRPr="004B0814">
        <w:rPr>
          <w:rFonts w:ascii="微軟正黑體" w:eastAsia="微軟正黑體" w:hAnsi="微軟正黑體" w:hint="eastAsia"/>
          <w:b/>
          <w:bCs/>
          <w:sz w:val="31"/>
          <w:szCs w:val="31"/>
        </w:rPr>
        <w:t>社會青年組</w:t>
      </w:r>
      <w:r w:rsidRPr="004B0814">
        <w:rPr>
          <w:rFonts w:ascii="微軟正黑體" w:eastAsia="微軟正黑體" w:hAnsi="微軟正黑體" w:hint="eastAsia"/>
          <w:b/>
          <w:bCs/>
          <w:sz w:val="31"/>
          <w:szCs w:val="31"/>
        </w:rPr>
        <w:t>報名表</w:t>
      </w:r>
    </w:p>
    <w:tbl>
      <w:tblPr>
        <w:tblW w:w="9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118"/>
        <w:gridCol w:w="790"/>
        <w:gridCol w:w="1338"/>
        <w:gridCol w:w="996"/>
        <w:gridCol w:w="1413"/>
        <w:gridCol w:w="378"/>
        <w:gridCol w:w="473"/>
        <w:gridCol w:w="2693"/>
      </w:tblGrid>
      <w:tr w:rsidR="00332BC8" w:rsidRPr="00332BC8" w14:paraId="1B0F75E4" w14:textId="77777777" w:rsidTr="00E344FC"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9AE53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參賽編號</w:t>
            </w:r>
          </w:p>
        </w:tc>
        <w:tc>
          <w:tcPr>
            <w:tcW w:w="808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B1762E" w14:textId="6B71D653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                     （由</w:t>
            </w:r>
            <w:r w:rsidR="001E1B49" w:rsidRPr="00332BC8">
              <w:rPr>
                <w:rFonts w:ascii="微軟正黑體" w:eastAsia="微軟正黑體" w:hAnsi="微軟正黑體" w:hint="eastAsia"/>
                <w:color w:val="000000" w:themeColor="text1"/>
              </w:rPr>
              <w:t>承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辦單位填寫）</w:t>
            </w:r>
          </w:p>
        </w:tc>
      </w:tr>
      <w:tr w:rsidR="00332BC8" w:rsidRPr="00332BC8" w14:paraId="064560F6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B5D3C" w14:textId="77777777" w:rsidR="00E344FC" w:rsidRPr="00332BC8" w:rsidRDefault="00E344FC" w:rsidP="0045699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參加項目</w:t>
            </w:r>
          </w:p>
        </w:tc>
        <w:tc>
          <w:tcPr>
            <w:tcW w:w="8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649F70" w14:textId="3F35BF66" w:rsidR="00E344FC" w:rsidRPr="00332BC8" w:rsidRDefault="009170C2" w:rsidP="00456995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傳統皮影項目　</w:t>
            </w:r>
            <w:r w:rsidR="00FF3318"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　　</w:t>
            </w:r>
            <w:r w:rsidR="00E344FC"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現代</w:t>
            </w:r>
            <w:r w:rsidR="00E344FC"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紙影項目　　</w:t>
            </w:r>
          </w:p>
        </w:tc>
      </w:tr>
      <w:tr w:rsidR="00332BC8" w:rsidRPr="00332BC8" w14:paraId="067569E0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5C63F" w14:textId="77777777" w:rsidR="00716633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劇團名稱</w:t>
            </w:r>
          </w:p>
        </w:tc>
        <w:tc>
          <w:tcPr>
            <w:tcW w:w="8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6345B2" w14:textId="77777777" w:rsidR="00716633" w:rsidRPr="00332BC8" w:rsidRDefault="00716633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03B9016D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DBE69" w14:textId="70BF7AA4" w:rsidR="007B4545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主要聯絡人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E93D1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99251" w14:textId="6B17766D" w:rsidR="007B4545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身分證字號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6EFBA6" w14:textId="77777777" w:rsidR="007B4545" w:rsidRPr="00332BC8" w:rsidRDefault="007B4545" w:rsidP="00E344FC">
            <w:pPr>
              <w:spacing w:line="440" w:lineRule="exact"/>
              <w:jc w:val="righ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23B00EAC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DF648" w14:textId="083DDA74" w:rsidR="00716633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手機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E1A0C" w14:textId="77777777" w:rsidR="00716633" w:rsidRPr="00332BC8" w:rsidRDefault="00716633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A1BCD" w14:textId="0E551BD0" w:rsidR="00716633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E927FD" w14:textId="77777777" w:rsidR="00716633" w:rsidRPr="00332BC8" w:rsidRDefault="00716633" w:rsidP="00E344FC">
            <w:pPr>
              <w:spacing w:line="440" w:lineRule="exact"/>
              <w:jc w:val="righ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6E259CC1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E1796" w14:textId="46C78E4D" w:rsidR="00716633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戶籍地址</w:t>
            </w:r>
          </w:p>
        </w:tc>
        <w:tc>
          <w:tcPr>
            <w:tcW w:w="8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AAF84F" w14:textId="77777777" w:rsidR="00716633" w:rsidRPr="00332BC8" w:rsidRDefault="00716633" w:rsidP="00E344FC">
            <w:pPr>
              <w:spacing w:line="44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332BC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□□□</w:t>
            </w:r>
          </w:p>
          <w:p w14:paraId="5FEBA4FE" w14:textId="77777777" w:rsidR="00716633" w:rsidRPr="00332BC8" w:rsidRDefault="00716633" w:rsidP="00E344FC">
            <w:pPr>
              <w:spacing w:line="440" w:lineRule="exact"/>
              <w:jc w:val="righ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7B836818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85849" w14:textId="630712FE" w:rsidR="007B4545" w:rsidRPr="00332BC8" w:rsidRDefault="00716633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所在縣市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FD060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99D0F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高雄市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1B2C68" w14:textId="77777777" w:rsidR="007B4545" w:rsidRPr="00332BC8" w:rsidRDefault="007B4545" w:rsidP="00E344FC">
            <w:pPr>
              <w:spacing w:line="440" w:lineRule="exact"/>
              <w:jc w:val="righ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（行政區）</w:t>
            </w:r>
          </w:p>
        </w:tc>
      </w:tr>
      <w:tr w:rsidR="00332BC8" w:rsidRPr="00332BC8" w14:paraId="78DFB41E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6A82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申請交通補助</w:t>
            </w:r>
          </w:p>
        </w:tc>
        <w:tc>
          <w:tcPr>
            <w:tcW w:w="8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BFEED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是 （請參考簡章之補助資格）　　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否</w:t>
            </w:r>
          </w:p>
        </w:tc>
      </w:tr>
      <w:tr w:rsidR="00332BC8" w:rsidRPr="00332BC8" w14:paraId="001BE4DA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E400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出席領隊會議</w:t>
            </w:r>
          </w:p>
        </w:tc>
        <w:tc>
          <w:tcPr>
            <w:tcW w:w="8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F0ACA3" w14:textId="77777777" w:rsidR="007B4545" w:rsidRPr="00332BC8" w:rsidRDefault="007B4545" w:rsidP="00E344FC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是，出席者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　　　　　　　　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　　 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否</w:t>
            </w:r>
          </w:p>
        </w:tc>
      </w:tr>
      <w:tr w:rsidR="00332BC8" w:rsidRPr="00332BC8" w14:paraId="431654B5" w14:textId="77777777" w:rsidTr="00E344FC">
        <w:tc>
          <w:tcPr>
            <w:tcW w:w="16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27276E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參加彩排</w:t>
            </w:r>
          </w:p>
        </w:tc>
        <w:tc>
          <w:tcPr>
            <w:tcW w:w="808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20958E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是，第一順位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　　　　　　　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，第二順位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　　　　　　　　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否</w:t>
            </w:r>
          </w:p>
        </w:tc>
      </w:tr>
      <w:tr w:rsidR="00332BC8" w:rsidRPr="00332BC8" w14:paraId="45C67D8F" w14:textId="77777777" w:rsidTr="00E344FC"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3FAEC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演出戲碼</w:t>
            </w:r>
          </w:p>
        </w:tc>
        <w:tc>
          <w:tcPr>
            <w:tcW w:w="808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CEE1C75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620495F9" w14:textId="77777777" w:rsidTr="00E344FC"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6ACBB49B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主要使用語言</w:t>
            </w:r>
          </w:p>
        </w:tc>
        <w:tc>
          <w:tcPr>
            <w:tcW w:w="8081" w:type="dxa"/>
            <w:gridSpan w:val="7"/>
            <w:tcBorders>
              <w:right w:val="single" w:sz="12" w:space="0" w:color="auto"/>
            </w:tcBorders>
          </w:tcPr>
          <w:p w14:paraId="23DCA076" w14:textId="576D6D1C" w:rsidR="007B4545" w:rsidRPr="00332BC8" w:rsidRDefault="007B4545" w:rsidP="00E344FC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="00BD0057" w:rsidRPr="00332BC8">
              <w:rPr>
                <w:rFonts w:ascii="微軟正黑體" w:eastAsia="微軟正黑體" w:hAnsi="微軟正黑體" w:hint="eastAsia"/>
                <w:color w:val="000000" w:themeColor="text1"/>
              </w:rPr>
              <w:t>臺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灣</w:t>
            </w:r>
            <w:r w:rsidR="009C72A2" w:rsidRPr="00332BC8">
              <w:rPr>
                <w:rFonts w:ascii="微軟正黑體" w:eastAsia="微軟正黑體" w:hAnsi="微軟正黑體" w:hint="eastAsia"/>
                <w:color w:val="000000" w:themeColor="text1"/>
              </w:rPr>
              <w:t>台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語　　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華語　　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其他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                   </w:t>
            </w:r>
          </w:p>
        </w:tc>
      </w:tr>
      <w:tr w:rsidR="00332BC8" w:rsidRPr="00332BC8" w14:paraId="73BF79B3" w14:textId="77777777" w:rsidTr="00E344FC"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64FA59C1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劇本來源</w:t>
            </w:r>
          </w:p>
        </w:tc>
        <w:tc>
          <w:tcPr>
            <w:tcW w:w="8081" w:type="dxa"/>
            <w:gridSpan w:val="7"/>
            <w:tcBorders>
              <w:right w:val="single" w:sz="12" w:space="0" w:color="auto"/>
            </w:tcBorders>
          </w:tcPr>
          <w:p w14:paraId="73523B52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學校團隊原創劇本，主要創作者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　　　　　　　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。 </w:t>
            </w:r>
          </w:p>
          <w:p w14:paraId="34BA9C72" w14:textId="77777777" w:rsidR="007B4545" w:rsidRPr="00332BC8" w:rsidRDefault="007B4545" w:rsidP="00E344FC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國內外名著改編劇本，參考作品名稱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14:paraId="76108B5E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國內外當代作品改編，原作者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。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（須提供著作授權書）</w:t>
            </w:r>
          </w:p>
        </w:tc>
      </w:tr>
      <w:tr w:rsidR="00332BC8" w:rsidRPr="00332BC8" w14:paraId="1BB5B662" w14:textId="77777777" w:rsidTr="00E344FC"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13ACBF3E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劇情大綱</w:t>
            </w:r>
          </w:p>
          <w:p w14:paraId="653160B3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（300-500字）</w:t>
            </w:r>
          </w:p>
        </w:tc>
        <w:tc>
          <w:tcPr>
            <w:tcW w:w="8081" w:type="dxa"/>
            <w:gridSpan w:val="7"/>
            <w:tcBorders>
              <w:right w:val="single" w:sz="12" w:space="0" w:color="auto"/>
            </w:tcBorders>
          </w:tcPr>
          <w:p w14:paraId="32578F31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41D0E4F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49BADFCA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874F39F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21282239" w14:textId="77777777" w:rsidR="00247541" w:rsidRPr="00332BC8" w:rsidRDefault="00247541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71F96245" w14:textId="77777777" w:rsidTr="00E344FC"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252280A1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演出構想</w:t>
            </w:r>
          </w:p>
          <w:p w14:paraId="37AD6EB7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（300-500字）</w:t>
            </w:r>
          </w:p>
        </w:tc>
        <w:tc>
          <w:tcPr>
            <w:tcW w:w="8081" w:type="dxa"/>
            <w:gridSpan w:val="7"/>
            <w:tcBorders>
              <w:right w:val="single" w:sz="12" w:space="0" w:color="auto"/>
            </w:tcBorders>
          </w:tcPr>
          <w:p w14:paraId="137D2E3C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（可說明劇本發想</w:t>
            </w:r>
            <w:r w:rsidRPr="00332BC8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傳遞訊息，或影戲技巧</w:t>
            </w:r>
            <w:r w:rsidRPr="00332BC8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配樂</w:t>
            </w:r>
            <w:r w:rsidRPr="00332BC8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口白等表演特色）</w:t>
            </w:r>
          </w:p>
          <w:p w14:paraId="44637FC6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3829AFD0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33F6CA53" w14:textId="77777777" w:rsidR="00E344FC" w:rsidRPr="00332BC8" w:rsidRDefault="00E344FC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324A9315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3988F5C9" w14:textId="77777777" w:rsidTr="00E344FC">
        <w:tc>
          <w:tcPr>
            <w:tcW w:w="1692" w:type="dxa"/>
            <w:gridSpan w:val="2"/>
            <w:tcBorders>
              <w:left w:val="single" w:sz="12" w:space="0" w:color="auto"/>
            </w:tcBorders>
            <w:vAlign w:val="center"/>
          </w:tcPr>
          <w:p w14:paraId="073BE283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戲偶設計</w:t>
            </w:r>
          </w:p>
        </w:tc>
        <w:tc>
          <w:tcPr>
            <w:tcW w:w="8081" w:type="dxa"/>
            <w:gridSpan w:val="7"/>
            <w:tcBorders>
              <w:right w:val="single" w:sz="12" w:space="0" w:color="auto"/>
            </w:tcBorders>
          </w:tcPr>
          <w:p w14:paraId="1F6D6F5E" w14:textId="77777777" w:rsidR="007B4545" w:rsidRPr="00332BC8" w:rsidRDefault="007B4545" w:rsidP="00E344FC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學校團隊自製，設計/製作者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　　　                   　　　　　。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</w:p>
          <w:p w14:paraId="44563055" w14:textId="77777777" w:rsidR="007B4545" w:rsidRPr="00332BC8" w:rsidRDefault="007B4545" w:rsidP="00E344F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委託外部單位，設計/製作者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　     　　　　　　　　　　　　　　。</w:t>
            </w:r>
          </w:p>
        </w:tc>
      </w:tr>
      <w:tr w:rsidR="00332BC8" w:rsidRPr="00332BC8" w14:paraId="43634F5E" w14:textId="77777777" w:rsidTr="00E344FC">
        <w:tc>
          <w:tcPr>
            <w:tcW w:w="16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49EFBE" w14:textId="77777777" w:rsidR="007B4545" w:rsidRPr="00332BC8" w:rsidRDefault="007B4545" w:rsidP="00E344F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使用配樂</w:t>
            </w:r>
          </w:p>
        </w:tc>
        <w:tc>
          <w:tcPr>
            <w:tcW w:w="808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D7F300D" w14:textId="1DF86D2C" w:rsidR="007B4545" w:rsidRPr="00332BC8" w:rsidRDefault="007B4545" w:rsidP="00E344FC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現場鑼鼓/樂器演奏　　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 xml:space="preserve">播放音樂　　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</w:rPr>
              <w:t>其他</w:t>
            </w:r>
            <w:r w:rsidRPr="00332BC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                   </w:t>
            </w:r>
          </w:p>
        </w:tc>
      </w:tr>
      <w:tr w:rsidR="00332BC8" w:rsidRPr="00332BC8" w14:paraId="20F4FC3D" w14:textId="77777777" w:rsidTr="00E344FC">
        <w:tc>
          <w:tcPr>
            <w:tcW w:w="97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E8B1AC" w14:textId="40D971DF" w:rsidR="007B4545" w:rsidRPr="00332BC8" w:rsidRDefault="007B4545" w:rsidP="00E344FC">
            <w:pPr>
              <w:spacing w:line="440" w:lineRule="exact"/>
              <w:ind w:firstLineChars="100" w:firstLine="240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lastRenderedPageBreak/>
              <w:t>參賽者資料</w:t>
            </w:r>
          </w:p>
        </w:tc>
      </w:tr>
      <w:tr w:rsidR="00332BC8" w:rsidRPr="00332BC8" w14:paraId="5776A4A2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820F5" w14:textId="7A38B12B" w:rsidR="00247541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525E7" w14:textId="77777777" w:rsidR="00247541" w:rsidRPr="00332BC8" w:rsidRDefault="00247541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BF306" w14:textId="7379DCC8" w:rsidR="00247541" w:rsidRPr="00332BC8" w:rsidRDefault="00247541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6FA6F" w14:textId="77777777" w:rsidR="00247541" w:rsidRPr="00332BC8" w:rsidRDefault="00247541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3237" w14:textId="2517D4AD" w:rsidR="00247541" w:rsidRPr="00332BC8" w:rsidRDefault="00247541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2D432C" w14:textId="77777777" w:rsidR="00247541" w:rsidRPr="00332BC8" w:rsidRDefault="00247541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15299FCC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D0A6" w14:textId="6BF1C065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24BA4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CBC87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95AE3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09A1F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5611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08F2BCD3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B9673" w14:textId="346ED39C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7757F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35A10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2E045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28358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59D5D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3FDACA70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4C39F" w14:textId="1AB8D753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1923C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0214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0A3E3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C2796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78374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44A45F98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1E754" w14:textId="402941DA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4530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27217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F8C76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C615E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E0442D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3D94F498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3AC40" w14:textId="09D0129A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3E73F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B271E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86B75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653D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B80B1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26DC571A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F29E0" w14:textId="0E665F96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6340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75048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F9C2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6F86F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B599D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49A972B0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DB176" w14:textId="086DB578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DDD0D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605C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78247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D840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E239F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10ED5970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76830" w14:textId="73D76401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4F30C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CE5B5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1C2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513D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7615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59D416B4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BE1E3" w14:textId="74DE3CAF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7E14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2C37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0C1C3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6050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1C6179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4A133B46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3E2EB6" w14:textId="70C4AAC8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候補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92C3F9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7508B8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DC257B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96A0B9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0A628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6DD76717" w14:textId="77777777" w:rsidTr="00E344FC">
        <w:trPr>
          <w:cantSplit/>
          <w:trHeight w:val="70"/>
        </w:trPr>
        <w:tc>
          <w:tcPr>
            <w:tcW w:w="5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9A8A11" w14:textId="71CB8A4D" w:rsidR="00E344FC" w:rsidRPr="001A061C" w:rsidRDefault="001A061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候補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AF50A4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B592B2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單位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C99EE3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E15DC7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332BC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D78A0A" w14:textId="77777777" w:rsidR="00E344FC" w:rsidRPr="00332BC8" w:rsidRDefault="00E344FC" w:rsidP="001A061C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332BC8" w:rsidRPr="00332BC8" w14:paraId="04AC6939" w14:textId="77777777" w:rsidTr="00E344FC">
        <w:trPr>
          <w:trHeight w:val="377"/>
        </w:trPr>
        <w:tc>
          <w:tcPr>
            <w:tcW w:w="97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D3773" w14:textId="77777777" w:rsidR="00247541" w:rsidRPr="00332BC8" w:rsidRDefault="00247541" w:rsidP="006E5F8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※注意事項※</w:t>
            </w:r>
          </w:p>
          <w:p w14:paraId="7F902B46" w14:textId="0F85A755" w:rsidR="006E5F8F" w:rsidRPr="00332BC8" w:rsidRDefault="00247541" w:rsidP="00375220">
            <w:pPr>
              <w:pStyle w:val="ac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前項資料請確實填寫，將作為比賽保險、敘獎等依據。</w:t>
            </w:r>
            <w:r w:rsidR="00E344FC"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參賽者若為學生或學校教職員，請確實填寫單位職稱，</w:t>
            </w:r>
            <w:r w:rsidR="001A061C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未填寫</w:t>
            </w:r>
            <w:r w:rsidR="00E344FC"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恕無法協助敘獎。</w:t>
            </w:r>
          </w:p>
          <w:p w14:paraId="3631C874" w14:textId="0AC0AD3E" w:rsidR="006E5F8F" w:rsidRPr="00332BC8" w:rsidRDefault="006E5F8F" w:rsidP="00375220">
            <w:pPr>
              <w:pStyle w:val="ac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如欲參加彩排，請填寫2個時段</w:t>
            </w:r>
            <w:r w:rsidR="00355BB5"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（10/8上午</w:t>
            </w:r>
            <w:r w:rsidR="00355BB5" w:rsidRPr="00332BC8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="00355BB5"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10/8下午</w:t>
            </w:r>
            <w:r w:rsidR="00355BB5" w:rsidRPr="00332BC8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="00355BB5"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10/9上午</w:t>
            </w:r>
            <w:r w:rsidR="00355BB5" w:rsidRPr="00332BC8">
              <w:rPr>
                <w:rFonts w:ascii="新細明體" w:hAnsi="新細明體" w:hint="eastAsia"/>
                <w:color w:val="000000" w:themeColor="text1"/>
                <w:sz w:val="20"/>
              </w:rPr>
              <w:t>、</w:t>
            </w:r>
            <w:r w:rsidR="00355BB5"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10/9下午）</w:t>
            </w: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，範例：第一順位10/8上午，第二順位10/9下午。主辦單位將視參賽團隊登記狀況安排，並公告彩排時間。</w:t>
            </w:r>
          </w:p>
          <w:p w14:paraId="0550D88E" w14:textId="2A9BDCE1" w:rsidR="00247541" w:rsidRDefault="00247541" w:rsidP="00375220">
            <w:pPr>
              <w:pStyle w:val="ac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主要聯絡人將為得獎時的獎金簽領人（依申報個人所得），相關個資僅供領據製作時使用。</w:t>
            </w:r>
          </w:p>
          <w:p w14:paraId="574D4934" w14:textId="4DD28A4E" w:rsidR="001A061C" w:rsidRPr="00332BC8" w:rsidRDefault="001A061C" w:rsidP="00375220">
            <w:pPr>
              <w:pStyle w:val="ac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請另外繳交附件七「著作權授權書」，由主要聯絡人或代表填寫及用印。</w:t>
            </w:r>
          </w:p>
          <w:p w14:paraId="09906CD9" w14:textId="0A25E9F0" w:rsidR="00247541" w:rsidRPr="00332BC8" w:rsidRDefault="00247541" w:rsidP="00375220">
            <w:pPr>
              <w:pStyle w:val="ac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332BC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為達教育推廣目的，主辦單位將於比賽現場及頒獎典禮進行攝影、錄影等活動紀錄，參賽者報名後即同意授予肖像權，提供主辦單位於成果影片、網路社群、媒體宣傳等非營利項目使用。</w:t>
            </w:r>
          </w:p>
        </w:tc>
      </w:tr>
    </w:tbl>
    <w:p w14:paraId="120A8711" w14:textId="77777777" w:rsidR="001A061C" w:rsidRDefault="001A061C" w:rsidP="00621EE7">
      <w:pPr>
        <w:spacing w:line="500" w:lineRule="exact"/>
        <w:ind w:rightChars="-73" w:right="-175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4A15D7C8" w14:textId="77777777" w:rsidR="001A061C" w:rsidRDefault="001A061C" w:rsidP="00621EE7">
      <w:pPr>
        <w:spacing w:line="500" w:lineRule="exact"/>
        <w:ind w:rightChars="-73" w:right="-175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0BF6CD91" w14:textId="77777777" w:rsidR="001A061C" w:rsidRDefault="001A061C" w:rsidP="00621EE7">
      <w:pPr>
        <w:spacing w:line="500" w:lineRule="exact"/>
        <w:ind w:rightChars="-73" w:right="-175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053517B" w14:textId="77777777" w:rsidR="001A061C" w:rsidRDefault="001A061C" w:rsidP="00621EE7">
      <w:pPr>
        <w:spacing w:line="500" w:lineRule="exact"/>
        <w:ind w:rightChars="-73" w:right="-175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58C3AB7" w14:textId="1638E91A" w:rsidR="00F11CDC" w:rsidRPr="001A061C" w:rsidRDefault="00F11CDC" w:rsidP="00621EE7">
      <w:pPr>
        <w:spacing w:line="500" w:lineRule="exact"/>
        <w:ind w:rightChars="-73" w:right="-175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1A061C">
        <w:rPr>
          <w:rFonts w:ascii="微軟正黑體" w:eastAsia="微軟正黑體" w:hAnsi="微軟正黑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842143" wp14:editId="6EFCC4A1">
                <wp:simplePos x="0" y="0"/>
                <wp:positionH relativeFrom="margin">
                  <wp:posOffset>-228600</wp:posOffset>
                </wp:positionH>
                <wp:positionV relativeFrom="topMargin">
                  <wp:posOffset>593090</wp:posOffset>
                </wp:positionV>
                <wp:extent cx="810000" cy="316800"/>
                <wp:effectExtent l="0" t="0" r="9525" b="7620"/>
                <wp:wrapNone/>
                <wp:docPr id="601184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4D79" w14:textId="7C6317AA" w:rsidR="00F11CDC" w:rsidRPr="00C30D1C" w:rsidRDefault="00F11CDC" w:rsidP="00F11CDC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30D1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2143" id="_x0000_s1029" type="#_x0000_t202" style="position:absolute;left:0;text-align:left;margin-left:-18pt;margin-top:46.7pt;width:63.8pt;height:24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" stroked="f">
                <v:textbox>
                  <w:txbxContent>
                    <w:p w14:paraId="7EAA4D79" w14:textId="7C6317AA" w:rsidR="00F11CDC" w:rsidRPr="00C30D1C" w:rsidRDefault="00F11CDC" w:rsidP="00F11CDC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/>
                          <w:sz w:val="28"/>
                          <w:szCs w:val="28"/>
                        </w:rPr>
                      </w:pPr>
                      <w:r w:rsidRPr="00C30D1C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雕光見影-</w:t>
      </w:r>
      <w:r w:rsidRPr="001A061C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2025年全國</w:t>
      </w:r>
      <w:r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皮影戲及創意影戲</w:t>
      </w:r>
      <w:r w:rsidR="00AD2114"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表演</w:t>
      </w:r>
      <w:r w:rsidRPr="001A061C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比賽</w:t>
      </w:r>
      <w:r w:rsidR="00621EE7"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 xml:space="preserve"> 參賽人員</w:t>
      </w:r>
      <w:r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保險名冊</w:t>
      </w:r>
    </w:p>
    <w:p w14:paraId="2103873A" w14:textId="77777777" w:rsidR="00AD2114" w:rsidRPr="001A061C" w:rsidRDefault="00AD2114" w:rsidP="00AD2114">
      <w:pPr>
        <w:pStyle w:val="ac"/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</w:p>
    <w:p w14:paraId="26BFFD55" w14:textId="55E9311B" w:rsidR="00FF3318" w:rsidRPr="001A061C" w:rsidRDefault="00F11CDC" w:rsidP="00375220">
      <w:pPr>
        <w:pStyle w:val="ac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參賽學校</w:t>
      </w:r>
      <w:r w:rsidR="000B0944" w:rsidRPr="00904506">
        <w:rPr>
          <w:rFonts w:ascii="微軟正黑體" w:eastAsia="微軟正黑體" w:hAnsi="微軟正黑體" w:hint="eastAsia"/>
          <w:color w:val="000000" w:themeColor="text1"/>
        </w:rPr>
        <w:t>（跨校組隊者</w:t>
      </w:r>
      <w:r w:rsidR="00904506" w:rsidRPr="00904506">
        <w:rPr>
          <w:rFonts w:ascii="微軟正黑體" w:eastAsia="微軟正黑體" w:hAnsi="微軟正黑體" w:hint="eastAsia"/>
          <w:color w:val="000000" w:themeColor="text1"/>
        </w:rPr>
        <w:t>、社會青年組</w:t>
      </w:r>
      <w:r w:rsidR="000B0944" w:rsidRPr="00904506">
        <w:rPr>
          <w:rFonts w:ascii="微軟正黑體" w:eastAsia="微軟正黑體" w:hAnsi="微軟正黑體" w:hint="eastAsia"/>
          <w:color w:val="000000" w:themeColor="text1"/>
        </w:rPr>
        <w:t>免填）</w:t>
      </w:r>
      <w:r w:rsidRPr="001A061C">
        <w:rPr>
          <w:rFonts w:ascii="微軟正黑體" w:eastAsia="微軟正黑體" w:hAnsi="微軟正黑體" w:hint="eastAsia"/>
          <w:color w:val="000000" w:themeColor="text1"/>
        </w:rPr>
        <w:t>：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</w:t>
      </w:r>
    </w:p>
    <w:p w14:paraId="5FB53E51" w14:textId="0846B83B" w:rsidR="00F11CDC" w:rsidRPr="001A061C" w:rsidRDefault="00FF3318" w:rsidP="00375220">
      <w:pPr>
        <w:pStyle w:val="ac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戲團名稱：</w:t>
      </w:r>
      <w:r w:rsidR="000B0944" w:rsidRPr="001A061C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        </w:t>
      </w:r>
      <w:r w:rsidR="00904506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</w:t>
      </w:r>
      <w:r w:rsidR="000B0944" w:rsidRPr="001A061C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</w:t>
      </w:r>
      <w:r w:rsidR="00F11CDC" w:rsidRPr="001A061C">
        <w:rPr>
          <w:rFonts w:ascii="微軟正黑體" w:eastAsia="微軟正黑體" w:hAnsi="微軟正黑體"/>
          <w:color w:val="000000" w:themeColor="text1"/>
        </w:rPr>
        <w:t xml:space="preserve">  </w:t>
      </w:r>
      <w:r w:rsidR="00F11CDC" w:rsidRPr="001A061C">
        <w:rPr>
          <w:rFonts w:ascii="微軟正黑體" w:eastAsia="微軟正黑體" w:hAnsi="微軟正黑體" w:hint="eastAsia"/>
          <w:color w:val="000000" w:themeColor="text1"/>
        </w:rPr>
        <w:t xml:space="preserve">           </w:t>
      </w:r>
    </w:p>
    <w:p w14:paraId="6327E732" w14:textId="0A016C4B" w:rsidR="00F11CDC" w:rsidRPr="001A061C" w:rsidRDefault="00F11CDC" w:rsidP="00375220">
      <w:pPr>
        <w:pStyle w:val="ac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比賽類別：</w:t>
      </w:r>
      <w:r w:rsidR="00355BB5"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="00355BB5" w:rsidRPr="001A061C">
        <w:rPr>
          <w:rFonts w:ascii="微軟正黑體" w:eastAsia="微軟正黑體" w:hAnsi="微軟正黑體" w:hint="eastAsia"/>
          <w:color w:val="000000" w:themeColor="text1"/>
        </w:rPr>
        <w:t xml:space="preserve">傳統皮影項目　　　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="00355BB5" w:rsidRPr="001A061C">
        <w:rPr>
          <w:rFonts w:ascii="微軟正黑體" w:eastAsia="微軟正黑體" w:hAnsi="微軟正黑體" w:hint="eastAsia"/>
          <w:color w:val="000000" w:themeColor="text1"/>
        </w:rPr>
        <w:t>現代</w:t>
      </w:r>
      <w:r w:rsidR="00AD2114" w:rsidRPr="001A061C">
        <w:rPr>
          <w:rFonts w:ascii="微軟正黑體" w:eastAsia="微軟正黑體" w:hAnsi="微軟正黑體" w:hint="eastAsia"/>
          <w:color w:val="000000" w:themeColor="text1"/>
        </w:rPr>
        <w:t>紙影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項目　</w:t>
      </w:r>
    </w:p>
    <w:p w14:paraId="21267A9B" w14:textId="77777777" w:rsidR="00F11CDC" w:rsidRPr="001A061C" w:rsidRDefault="00F11CDC" w:rsidP="00375220">
      <w:pPr>
        <w:pStyle w:val="ac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比賽組別：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國小低年級組　　 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國小中年級組　　     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Pr="001A061C">
        <w:rPr>
          <w:rFonts w:ascii="微軟正黑體" w:eastAsia="微軟正黑體" w:hAnsi="微軟正黑體" w:hint="eastAsia"/>
          <w:color w:val="000000" w:themeColor="text1"/>
        </w:rPr>
        <w:t>國小高年級組</w:t>
      </w:r>
    </w:p>
    <w:p w14:paraId="5C3A4062" w14:textId="79F55231" w:rsidR="00F11CDC" w:rsidRPr="001A061C" w:rsidRDefault="00F11CDC" w:rsidP="00F11CDC">
      <w:pPr>
        <w:pStyle w:val="ac"/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　　　　　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國中組　　       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Pr="001A061C">
        <w:rPr>
          <w:rFonts w:ascii="微軟正黑體" w:eastAsia="微軟正黑體" w:hAnsi="微軟正黑體" w:hint="eastAsia"/>
          <w:color w:val="000000" w:themeColor="text1"/>
        </w:rPr>
        <w:t>高中職組</w:t>
      </w:r>
      <w:r w:rsidR="00904506">
        <w:rPr>
          <w:rFonts w:ascii="微軟正黑體" w:eastAsia="微軟正黑體" w:hAnsi="微軟正黑體" w:hint="eastAsia"/>
          <w:color w:val="000000" w:themeColor="text1"/>
        </w:rPr>
        <w:t xml:space="preserve">　　　　　　　 </w:t>
      </w:r>
      <w:r w:rsidR="00904506" w:rsidRPr="001A061C">
        <w:rPr>
          <w:rFonts w:asciiTheme="minorEastAsia" w:eastAsiaTheme="minorEastAsia" w:hAnsiTheme="minorEastAsia" w:hint="eastAsia"/>
          <w:color w:val="000000" w:themeColor="text1"/>
        </w:rPr>
        <w:t xml:space="preserve">□ </w:t>
      </w:r>
      <w:r w:rsidR="00904506">
        <w:rPr>
          <w:rFonts w:ascii="微軟正黑體" w:eastAsia="微軟正黑體" w:hAnsi="微軟正黑體" w:hint="eastAsia"/>
          <w:color w:val="000000" w:themeColor="text1"/>
        </w:rPr>
        <w:t>社會青年</w:t>
      </w:r>
      <w:r w:rsidR="00904506" w:rsidRPr="001A061C">
        <w:rPr>
          <w:rFonts w:ascii="微軟正黑體" w:eastAsia="微軟正黑體" w:hAnsi="微軟正黑體" w:hint="eastAsia"/>
          <w:color w:val="000000" w:themeColor="text1"/>
        </w:rPr>
        <w:t>組</w:t>
      </w:r>
    </w:p>
    <w:p w14:paraId="36D255D1" w14:textId="519ED8E0" w:rsidR="00F11CDC" w:rsidRPr="001A061C" w:rsidRDefault="00904506" w:rsidP="00375220">
      <w:pPr>
        <w:pStyle w:val="ac"/>
        <w:numPr>
          <w:ilvl w:val="1"/>
          <w:numId w:val="12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請依戲團名稱</w:t>
      </w:r>
      <w:r w:rsidR="00F11CDC" w:rsidRPr="001A061C">
        <w:rPr>
          <w:rFonts w:ascii="微軟正黑體" w:eastAsia="微軟正黑體" w:hAnsi="微軟正黑體" w:hint="eastAsia"/>
          <w:color w:val="000000" w:themeColor="text1"/>
        </w:rPr>
        <w:t>分開填寫，若參賽人數眾多可自行增加列數。</w:t>
      </w:r>
    </w:p>
    <w:p w14:paraId="30679309" w14:textId="77777777" w:rsidR="00AD2114" w:rsidRPr="001A061C" w:rsidRDefault="00AD2114" w:rsidP="00AD2114">
      <w:pPr>
        <w:pStyle w:val="ac"/>
        <w:spacing w:line="500" w:lineRule="exact"/>
        <w:ind w:leftChars="0" w:left="360"/>
        <w:rPr>
          <w:rFonts w:ascii="微軟正黑體" w:eastAsia="微軟正黑體" w:hAnsi="微軟正黑體"/>
          <w:color w:val="000000" w:themeColor="text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835"/>
        <w:gridCol w:w="3685"/>
      </w:tblGrid>
      <w:tr w:rsidR="001A061C" w:rsidRPr="001A061C" w14:paraId="4A412F77" w14:textId="77777777" w:rsidTr="001E1B49">
        <w:trPr>
          <w:jc w:val="center"/>
        </w:trPr>
        <w:tc>
          <w:tcPr>
            <w:tcW w:w="704" w:type="dxa"/>
          </w:tcPr>
          <w:p w14:paraId="6AF65064" w14:textId="77777777" w:rsidR="001E1B49" w:rsidRPr="001A061C" w:rsidRDefault="001E1B49" w:rsidP="0045699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bookmarkStart w:id="2" w:name="_Hlk193816836"/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2410" w:type="dxa"/>
            <w:vAlign w:val="center"/>
          </w:tcPr>
          <w:p w14:paraId="067704E4" w14:textId="09EA9817" w:rsidR="001E1B49" w:rsidRPr="001A061C" w:rsidRDefault="00904506" w:rsidP="0045699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參賽者</w:t>
            </w:r>
            <w:r w:rsidR="001E1B49"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2835" w:type="dxa"/>
            <w:vAlign w:val="center"/>
          </w:tcPr>
          <w:p w14:paraId="1F035C59" w14:textId="77777777" w:rsidR="001E1B49" w:rsidRPr="001A061C" w:rsidRDefault="001E1B49" w:rsidP="0045699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身分證字號</w:t>
            </w:r>
          </w:p>
        </w:tc>
        <w:tc>
          <w:tcPr>
            <w:tcW w:w="3685" w:type="dxa"/>
          </w:tcPr>
          <w:p w14:paraId="5EFA7AAD" w14:textId="77777777" w:rsidR="001E1B49" w:rsidRPr="001A061C" w:rsidRDefault="001E1B49" w:rsidP="0045699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出生年月日（民國年）</w:t>
            </w:r>
          </w:p>
        </w:tc>
      </w:tr>
      <w:tr w:rsidR="001A061C" w:rsidRPr="001A061C" w14:paraId="5AD08F00" w14:textId="77777777" w:rsidTr="001E1B49">
        <w:trPr>
          <w:trHeight w:val="495"/>
          <w:jc w:val="center"/>
        </w:trPr>
        <w:tc>
          <w:tcPr>
            <w:tcW w:w="704" w:type="dxa"/>
          </w:tcPr>
          <w:p w14:paraId="41C6C24B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01189DD4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286B74AE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3D680690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073FDF59" w14:textId="77777777" w:rsidTr="001E1B49">
        <w:trPr>
          <w:trHeight w:val="495"/>
          <w:jc w:val="center"/>
        </w:trPr>
        <w:tc>
          <w:tcPr>
            <w:tcW w:w="704" w:type="dxa"/>
          </w:tcPr>
          <w:p w14:paraId="0E0ADC81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51B9EABF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646F8FD4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26EDAE2E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06F2F105" w14:textId="77777777" w:rsidTr="001E1B49">
        <w:trPr>
          <w:trHeight w:val="495"/>
          <w:jc w:val="center"/>
        </w:trPr>
        <w:tc>
          <w:tcPr>
            <w:tcW w:w="704" w:type="dxa"/>
          </w:tcPr>
          <w:p w14:paraId="38681B7F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0CF39987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785580F8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03419B64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65D87C64" w14:textId="77777777" w:rsidTr="001E1B49">
        <w:trPr>
          <w:trHeight w:val="495"/>
          <w:jc w:val="center"/>
        </w:trPr>
        <w:tc>
          <w:tcPr>
            <w:tcW w:w="704" w:type="dxa"/>
          </w:tcPr>
          <w:p w14:paraId="31150E4F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0FD2ADBB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205F9CA4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0F08F62B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0CF77321" w14:textId="77777777" w:rsidTr="001E1B49">
        <w:trPr>
          <w:trHeight w:val="495"/>
          <w:jc w:val="center"/>
        </w:trPr>
        <w:tc>
          <w:tcPr>
            <w:tcW w:w="704" w:type="dxa"/>
          </w:tcPr>
          <w:p w14:paraId="3D28E354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64A5EB53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4C41B8E0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105E4E88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3474A004" w14:textId="77777777" w:rsidTr="001E1B49">
        <w:trPr>
          <w:trHeight w:val="495"/>
          <w:jc w:val="center"/>
        </w:trPr>
        <w:tc>
          <w:tcPr>
            <w:tcW w:w="704" w:type="dxa"/>
          </w:tcPr>
          <w:p w14:paraId="0C08638D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14:paraId="38DFD24B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7D935851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18B009CC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1B7F9302" w14:textId="77777777" w:rsidTr="001E1B49">
        <w:trPr>
          <w:trHeight w:val="495"/>
          <w:jc w:val="center"/>
        </w:trPr>
        <w:tc>
          <w:tcPr>
            <w:tcW w:w="704" w:type="dxa"/>
          </w:tcPr>
          <w:p w14:paraId="792B892C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14:paraId="163A6761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599CBA98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6CAF488F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201A7869" w14:textId="77777777" w:rsidTr="001E1B49">
        <w:trPr>
          <w:trHeight w:val="495"/>
          <w:jc w:val="center"/>
        </w:trPr>
        <w:tc>
          <w:tcPr>
            <w:tcW w:w="704" w:type="dxa"/>
          </w:tcPr>
          <w:p w14:paraId="08376D5A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14:paraId="516ABCF5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06DFE3BD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5630903E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7D1BD7CA" w14:textId="77777777" w:rsidTr="001E1B49">
        <w:trPr>
          <w:trHeight w:val="495"/>
          <w:jc w:val="center"/>
        </w:trPr>
        <w:tc>
          <w:tcPr>
            <w:tcW w:w="704" w:type="dxa"/>
          </w:tcPr>
          <w:p w14:paraId="328A1E79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14:paraId="77BFE8FC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185A145E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52CC27B3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7473E2D2" w14:textId="77777777" w:rsidTr="001E1B49">
        <w:trPr>
          <w:trHeight w:val="495"/>
          <w:jc w:val="center"/>
        </w:trPr>
        <w:tc>
          <w:tcPr>
            <w:tcW w:w="704" w:type="dxa"/>
          </w:tcPr>
          <w:p w14:paraId="30325173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14:paraId="156B865E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590E729A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1A4F6F77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A061C" w:rsidRPr="001A061C" w14:paraId="6D3C6BF5" w14:textId="77777777" w:rsidTr="001E1B49">
        <w:trPr>
          <w:trHeight w:val="495"/>
          <w:jc w:val="center"/>
        </w:trPr>
        <w:tc>
          <w:tcPr>
            <w:tcW w:w="704" w:type="dxa"/>
          </w:tcPr>
          <w:p w14:paraId="1CD19424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2410" w:type="dxa"/>
          </w:tcPr>
          <w:p w14:paraId="2F2CFAAD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6B999144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7D66D669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1B49" w:rsidRPr="001A061C" w14:paraId="66EB8EEF" w14:textId="77777777" w:rsidTr="001E1B49">
        <w:trPr>
          <w:trHeight w:val="495"/>
          <w:jc w:val="center"/>
        </w:trPr>
        <w:tc>
          <w:tcPr>
            <w:tcW w:w="704" w:type="dxa"/>
          </w:tcPr>
          <w:p w14:paraId="420692E9" w14:textId="77777777" w:rsidR="001E1B49" w:rsidRPr="001A061C" w:rsidRDefault="001E1B49" w:rsidP="001E1B49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113EC6B2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35" w:type="dxa"/>
          </w:tcPr>
          <w:p w14:paraId="30594A2B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685" w:type="dxa"/>
          </w:tcPr>
          <w:p w14:paraId="6C7F339A" w14:textId="77777777" w:rsidR="001E1B49" w:rsidRPr="001A061C" w:rsidRDefault="001E1B49" w:rsidP="00456995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bookmarkEnd w:id="2"/>
    </w:tbl>
    <w:p w14:paraId="462656D7" w14:textId="77777777" w:rsidR="00AD2114" w:rsidRPr="001A061C" w:rsidRDefault="00AD2114" w:rsidP="00F11CDC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14:paraId="502B9872" w14:textId="78B8F4DF" w:rsidR="00F11CDC" w:rsidRPr="001A061C" w:rsidRDefault="00F11CDC" w:rsidP="00F11CDC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bookmarkStart w:id="3" w:name="_Hlk198218697"/>
      <w:r w:rsidRPr="001A061C">
        <w:rPr>
          <w:rFonts w:ascii="微軟正黑體" w:eastAsia="微軟正黑體" w:hAnsi="微軟正黑體" w:hint="eastAsia"/>
          <w:color w:val="000000" w:themeColor="text1"/>
        </w:rPr>
        <w:t>承辦人</w:t>
      </w:r>
      <w:r w:rsidR="000B0944" w:rsidRPr="001A061C">
        <w:rPr>
          <w:rFonts w:ascii="微軟正黑體" w:eastAsia="微軟正黑體" w:hAnsi="微軟正黑體" w:hint="eastAsia"/>
          <w:color w:val="000000" w:themeColor="text1"/>
        </w:rPr>
        <w:t>/主要聯絡人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：               　　 </w:t>
      </w:r>
      <w:r w:rsidR="00621EE7" w:rsidRPr="001A061C">
        <w:rPr>
          <w:rFonts w:ascii="微軟正黑體" w:eastAsia="微軟正黑體" w:hAnsi="微軟正黑體" w:hint="eastAsia"/>
          <w:color w:val="000000" w:themeColor="text1"/>
        </w:rPr>
        <w:t>聯絡電話：</w:t>
      </w:r>
    </w:p>
    <w:bookmarkEnd w:id="3"/>
    <w:p w14:paraId="796F8E12" w14:textId="1CA81EF9" w:rsidR="00F11CDC" w:rsidRPr="001A061C" w:rsidRDefault="00F11CDC" w:rsidP="003556C1">
      <w:pPr>
        <w:rPr>
          <w:rFonts w:ascii="微軟正黑體" w:eastAsia="微軟正黑體" w:hAnsi="微軟正黑體"/>
          <w:color w:val="000000" w:themeColor="text1"/>
        </w:rPr>
      </w:pPr>
    </w:p>
    <w:p w14:paraId="0704CE55" w14:textId="77777777" w:rsidR="00AD2114" w:rsidRPr="001A061C" w:rsidRDefault="00AD2114">
      <w:pPr>
        <w:widowControl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14:paraId="59430F92" w14:textId="556326FE" w:rsidR="00CD56D5" w:rsidRPr="001A061C" w:rsidRDefault="00CD56D5" w:rsidP="00D9648D">
      <w:pPr>
        <w:widowControl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1A061C">
        <w:rPr>
          <w:rFonts w:ascii="微軟正黑體" w:eastAsia="微軟正黑體" w:hAnsi="微軟正黑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DE3D33" wp14:editId="309A5A7A">
                <wp:simplePos x="0" y="0"/>
                <wp:positionH relativeFrom="margin">
                  <wp:posOffset>-161925</wp:posOffset>
                </wp:positionH>
                <wp:positionV relativeFrom="topMargin">
                  <wp:align>bottom</wp:align>
                </wp:positionV>
                <wp:extent cx="810000" cy="316800"/>
                <wp:effectExtent l="0" t="0" r="9525" b="7620"/>
                <wp:wrapNone/>
                <wp:docPr id="1131452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1C9F" w14:textId="4C948EAF" w:rsidR="00CD56D5" w:rsidRPr="00C30D1C" w:rsidRDefault="00CD56D5" w:rsidP="00CD56D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30D1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="00EB49C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3D33" id="_x0000_s1030" type="#_x0000_t202" style="position:absolute;left:0;text-align:left;margin-left:-12.75pt;margin-top:0;width:63.8pt;height:24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" stroked="f">
                <v:textbox>
                  <w:txbxContent>
                    <w:p w14:paraId="66801C9F" w14:textId="4C948EAF" w:rsidR="00CD56D5" w:rsidRPr="00C30D1C" w:rsidRDefault="00CD56D5" w:rsidP="00CD56D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/>
                          <w:sz w:val="28"/>
                          <w:szCs w:val="28"/>
                        </w:rPr>
                      </w:pPr>
                      <w:r w:rsidRPr="00C30D1C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="00EB49C0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雕光見影──</w:t>
      </w:r>
      <w:r w:rsidRPr="001A061C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2025年全國</w:t>
      </w:r>
      <w:r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皮影戲及創意影戲表演</w:t>
      </w:r>
      <w:r w:rsidRPr="001A061C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比賽</w:t>
      </w:r>
      <w:r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 xml:space="preserve">　設備需求表</w:t>
      </w:r>
    </w:p>
    <w:p w14:paraId="2B667468" w14:textId="77777777" w:rsidR="00D9648D" w:rsidRPr="001A061C" w:rsidRDefault="00D9648D" w:rsidP="00FF3318">
      <w:pPr>
        <w:widowControl/>
        <w:spacing w:line="50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637"/>
        <w:gridCol w:w="2435"/>
      </w:tblGrid>
      <w:tr w:rsidR="001A061C" w:rsidRPr="001A061C" w14:paraId="35149D02" w14:textId="77777777" w:rsidTr="00331F24">
        <w:tc>
          <w:tcPr>
            <w:tcW w:w="2122" w:type="dxa"/>
          </w:tcPr>
          <w:p w14:paraId="7CB94028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參賽編號</w:t>
            </w:r>
          </w:p>
        </w:tc>
        <w:tc>
          <w:tcPr>
            <w:tcW w:w="7615" w:type="dxa"/>
            <w:gridSpan w:val="3"/>
          </w:tcPr>
          <w:p w14:paraId="69DF42DA" w14:textId="1456D810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　　　　　　　　　　　　　　（由</w:t>
            </w:r>
            <w:r w:rsidR="00E35493">
              <w:rPr>
                <w:rFonts w:ascii="微軟正黑體" w:eastAsia="微軟正黑體" w:hAnsi="微軟正黑體" w:hint="eastAsia"/>
                <w:color w:val="000000" w:themeColor="text1"/>
              </w:rPr>
              <w:t>承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>辦單位填寫）</w:t>
            </w:r>
          </w:p>
        </w:tc>
      </w:tr>
      <w:tr w:rsidR="001A061C" w:rsidRPr="001A061C" w14:paraId="2A7B0FF6" w14:textId="77777777" w:rsidTr="00331F24">
        <w:tc>
          <w:tcPr>
            <w:tcW w:w="2122" w:type="dxa"/>
          </w:tcPr>
          <w:p w14:paraId="72D81A35" w14:textId="77777777" w:rsidR="00CD56D5" w:rsidRPr="001A061C" w:rsidRDefault="00CD56D5" w:rsidP="00331F24">
            <w:pPr>
              <w:widowControl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劇團名稱</w:t>
            </w:r>
          </w:p>
        </w:tc>
        <w:tc>
          <w:tcPr>
            <w:tcW w:w="7615" w:type="dxa"/>
            <w:gridSpan w:val="3"/>
          </w:tcPr>
          <w:p w14:paraId="67726434" w14:textId="77777777" w:rsidR="00CD56D5" w:rsidRPr="001A061C" w:rsidRDefault="00CD56D5" w:rsidP="00331F24">
            <w:pPr>
              <w:widowControl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A061C" w:rsidRPr="001A061C" w14:paraId="0434FDDB" w14:textId="77777777" w:rsidTr="00CB7101">
        <w:tc>
          <w:tcPr>
            <w:tcW w:w="2122" w:type="dxa"/>
            <w:vMerge w:val="restart"/>
            <w:vAlign w:val="center"/>
          </w:tcPr>
          <w:p w14:paraId="3DCD20CE" w14:textId="295E2BF8" w:rsidR="00CD56D5" w:rsidRPr="001A061C" w:rsidRDefault="00CD56D5" w:rsidP="00CB7101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參賽學校</w:t>
            </w:r>
          </w:p>
        </w:tc>
        <w:tc>
          <w:tcPr>
            <w:tcW w:w="3543" w:type="dxa"/>
            <w:vMerge w:val="restart"/>
          </w:tcPr>
          <w:p w14:paraId="01704E1D" w14:textId="2C70A0C1" w:rsidR="00CD56D5" w:rsidRPr="001A061C" w:rsidRDefault="00CB7101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（社會青年組/跨校組隊者免填）</w:t>
            </w:r>
          </w:p>
        </w:tc>
        <w:tc>
          <w:tcPr>
            <w:tcW w:w="1637" w:type="dxa"/>
          </w:tcPr>
          <w:p w14:paraId="4C7168C1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主要聯絡人</w:t>
            </w:r>
          </w:p>
        </w:tc>
        <w:tc>
          <w:tcPr>
            <w:tcW w:w="2435" w:type="dxa"/>
          </w:tcPr>
          <w:p w14:paraId="35CC9320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A061C" w:rsidRPr="001A061C" w14:paraId="1E2CA012" w14:textId="77777777" w:rsidTr="00331F24">
        <w:tc>
          <w:tcPr>
            <w:tcW w:w="2122" w:type="dxa"/>
            <w:vMerge/>
          </w:tcPr>
          <w:p w14:paraId="7FFB7C1E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</w:tcPr>
          <w:p w14:paraId="6DD588A0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37" w:type="dxa"/>
          </w:tcPr>
          <w:p w14:paraId="33E75A89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手機</w:t>
            </w:r>
          </w:p>
        </w:tc>
        <w:tc>
          <w:tcPr>
            <w:tcW w:w="2435" w:type="dxa"/>
          </w:tcPr>
          <w:p w14:paraId="4D890FB6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A061C" w:rsidRPr="001A061C" w14:paraId="1CF555DF" w14:textId="77777777" w:rsidTr="00331F24">
        <w:tc>
          <w:tcPr>
            <w:tcW w:w="2122" w:type="dxa"/>
            <w:vAlign w:val="center"/>
          </w:tcPr>
          <w:p w14:paraId="31059C0C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戲臺搭建</w:t>
            </w:r>
          </w:p>
        </w:tc>
        <w:tc>
          <w:tcPr>
            <w:tcW w:w="7615" w:type="dxa"/>
            <w:gridSpan w:val="3"/>
          </w:tcPr>
          <w:p w14:paraId="3F40331B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使用皮影戲館戲臺　　</w:t>
            </w: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>自行搭建戲臺</w:t>
            </w:r>
          </w:p>
        </w:tc>
      </w:tr>
      <w:tr w:rsidR="001A061C" w:rsidRPr="001A061C" w14:paraId="1C290C0D" w14:textId="77777777" w:rsidTr="00331F24">
        <w:tc>
          <w:tcPr>
            <w:tcW w:w="2122" w:type="dxa"/>
            <w:vAlign w:val="center"/>
          </w:tcPr>
          <w:p w14:paraId="0AEC154C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使用空間</w:t>
            </w:r>
          </w:p>
        </w:tc>
        <w:tc>
          <w:tcPr>
            <w:tcW w:w="7615" w:type="dxa"/>
            <w:gridSpan w:val="3"/>
          </w:tcPr>
          <w:p w14:paraId="1DF9AA73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演出及設備都在舞臺上　</w:t>
            </w: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>演出在舞臺上，設備放舞臺下。</w:t>
            </w:r>
          </w:p>
          <w:p w14:paraId="0E0CCD34" w14:textId="77777777" w:rsidR="00CD56D5" w:rsidRPr="001A061C" w:rsidRDefault="00CD56D5" w:rsidP="00331F2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演出及設備都在舞臺下　</w:t>
            </w: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>其他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           </w:t>
            </w:r>
          </w:p>
        </w:tc>
      </w:tr>
      <w:tr w:rsidR="001A061C" w:rsidRPr="001A061C" w14:paraId="3CFBF87A" w14:textId="77777777" w:rsidTr="00331F24">
        <w:tc>
          <w:tcPr>
            <w:tcW w:w="2122" w:type="dxa"/>
            <w:vAlign w:val="center"/>
          </w:tcPr>
          <w:p w14:paraId="6DBFFF20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麥克風需求</w:t>
            </w:r>
          </w:p>
        </w:tc>
        <w:tc>
          <w:tcPr>
            <w:tcW w:w="7615" w:type="dxa"/>
            <w:gridSpan w:val="3"/>
          </w:tcPr>
          <w:p w14:paraId="79AB5580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耳掛式麥克風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支　　手握式麥克風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支</w:t>
            </w:r>
          </w:p>
        </w:tc>
      </w:tr>
      <w:tr w:rsidR="001A061C" w:rsidRPr="001A061C" w14:paraId="44977526" w14:textId="77777777" w:rsidTr="00331F24">
        <w:tc>
          <w:tcPr>
            <w:tcW w:w="2122" w:type="dxa"/>
            <w:vAlign w:val="center"/>
          </w:tcPr>
          <w:p w14:paraId="2978263B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桌椅需求</w:t>
            </w:r>
          </w:p>
        </w:tc>
        <w:tc>
          <w:tcPr>
            <w:tcW w:w="7615" w:type="dxa"/>
            <w:gridSpan w:val="3"/>
          </w:tcPr>
          <w:p w14:paraId="015F6AF9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摺疊長桌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張　　折疊椅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張</w:t>
            </w:r>
          </w:p>
        </w:tc>
      </w:tr>
      <w:tr w:rsidR="001A061C" w:rsidRPr="001A061C" w14:paraId="4FA4B1F0" w14:textId="77777777" w:rsidTr="00331F24">
        <w:tc>
          <w:tcPr>
            <w:tcW w:w="2122" w:type="dxa"/>
            <w:vAlign w:val="center"/>
          </w:tcPr>
          <w:p w14:paraId="01761078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配樂需求</w:t>
            </w:r>
          </w:p>
        </w:tc>
        <w:tc>
          <w:tcPr>
            <w:tcW w:w="7615" w:type="dxa"/>
            <w:gridSpan w:val="3"/>
          </w:tcPr>
          <w:p w14:paraId="29628C7C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自備樂器（含鑼鼓）　</w:t>
            </w: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>借用皮影戲館樂器（限1組</w:t>
            </w:r>
            <w:r w:rsidRPr="001A061C">
              <w:rPr>
                <w:rFonts w:ascii="微軟正黑體" w:eastAsia="微軟正黑體" w:hAnsi="微軟正黑體"/>
                <w:color w:val="000000" w:themeColor="text1"/>
              </w:rPr>
              <w:t>）</w:t>
            </w:r>
          </w:p>
          <w:p w14:paraId="44B43010" w14:textId="77777777" w:rsidR="00CD56D5" w:rsidRPr="001A061C" w:rsidRDefault="00CD56D5" w:rsidP="00331F24">
            <w:pPr>
              <w:widowControl/>
              <w:spacing w:line="50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筆電播放音樂（需自備），放置於 </w:t>
            </w: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 xml:space="preserve">舞臺下 </w:t>
            </w:r>
            <w:r w:rsidRPr="001A06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 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</w:rPr>
              <w:t>舞臺上。</w:t>
            </w:r>
          </w:p>
        </w:tc>
      </w:tr>
      <w:tr w:rsidR="001A061C" w:rsidRPr="001A061C" w14:paraId="2074F304" w14:textId="77777777" w:rsidTr="00331F24">
        <w:tc>
          <w:tcPr>
            <w:tcW w:w="2122" w:type="dxa"/>
            <w:vAlign w:val="center"/>
          </w:tcPr>
          <w:p w14:paraId="7C4B175B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其他自備器材</w:t>
            </w:r>
          </w:p>
          <w:p w14:paraId="67CBEFB9" w14:textId="77777777" w:rsidR="00CD56D5" w:rsidRPr="001A061C" w:rsidRDefault="00CD56D5" w:rsidP="00331F24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（請註明數量，可自行增減。無者免填）</w:t>
            </w:r>
          </w:p>
        </w:tc>
        <w:tc>
          <w:tcPr>
            <w:tcW w:w="7615" w:type="dxa"/>
            <w:gridSpan w:val="3"/>
          </w:tcPr>
          <w:p w14:paraId="15B87B2E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1.</w:t>
            </w:r>
          </w:p>
          <w:p w14:paraId="615A478F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2.</w:t>
            </w:r>
          </w:p>
          <w:p w14:paraId="5F782D76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3.</w:t>
            </w:r>
          </w:p>
        </w:tc>
      </w:tr>
      <w:tr w:rsidR="001A061C" w:rsidRPr="001A061C" w14:paraId="5D628699" w14:textId="77777777" w:rsidTr="00331F24">
        <w:tc>
          <w:tcPr>
            <w:tcW w:w="2122" w:type="dxa"/>
            <w:vAlign w:val="center"/>
          </w:tcPr>
          <w:p w14:paraId="419BB08D" w14:textId="77777777" w:rsidR="00CD56D5" w:rsidRPr="001A061C" w:rsidRDefault="00CD56D5" w:rsidP="00331F24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其他需求</w:t>
            </w:r>
          </w:p>
          <w:p w14:paraId="0CD0F1BC" w14:textId="77777777" w:rsidR="00CD56D5" w:rsidRPr="001A061C" w:rsidRDefault="00CD56D5" w:rsidP="004446FA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（可自行增減欄位，無者免填）</w:t>
            </w:r>
          </w:p>
        </w:tc>
        <w:tc>
          <w:tcPr>
            <w:tcW w:w="7615" w:type="dxa"/>
            <w:gridSpan w:val="3"/>
          </w:tcPr>
          <w:p w14:paraId="46D66AF9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1.</w:t>
            </w:r>
          </w:p>
          <w:p w14:paraId="2AD2BCB5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2.</w:t>
            </w:r>
          </w:p>
          <w:p w14:paraId="719E34F5" w14:textId="77777777" w:rsidR="00CD56D5" w:rsidRPr="001A061C" w:rsidRDefault="00CD56D5" w:rsidP="00331F24">
            <w:pPr>
              <w:widowControl/>
              <w:spacing w:line="5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3.</w:t>
            </w:r>
          </w:p>
        </w:tc>
      </w:tr>
      <w:tr w:rsidR="00CD56D5" w:rsidRPr="001A061C" w14:paraId="669581E6" w14:textId="77777777" w:rsidTr="00331F24">
        <w:tc>
          <w:tcPr>
            <w:tcW w:w="9737" w:type="dxa"/>
            <w:gridSpan w:val="4"/>
            <w:vAlign w:val="center"/>
          </w:tcPr>
          <w:p w14:paraId="27D2957E" w14:textId="77777777" w:rsidR="00CD56D5" w:rsidRPr="001A061C" w:rsidRDefault="00CD56D5" w:rsidP="00331F24">
            <w:pPr>
              <w:widowControl/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注意事項</w:t>
            </w:r>
          </w:p>
          <w:p w14:paraId="54BDCA8E" w14:textId="77777777" w:rsidR="00CD56D5" w:rsidRPr="001A061C" w:rsidRDefault="00CD56D5" w:rsidP="00375220">
            <w:pPr>
              <w:pStyle w:val="ac"/>
              <w:widowControl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本表繳交後若需更改，請於彩排前3個工作天前提出；彩排後更改，請於正式比賽前5個工作天提出，逾時恕不予受理。</w:t>
            </w:r>
          </w:p>
          <w:p w14:paraId="101083E1" w14:textId="4B8879D1" w:rsidR="00CD56D5" w:rsidRPr="001A061C" w:rsidRDefault="00CD56D5" w:rsidP="00375220">
            <w:pPr>
              <w:pStyle w:val="ac"/>
              <w:widowControl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主辦單位提供之設備器材如下：(1)耳掛式麥克風10支；(2)手握式麥克風2支；(3)摺疊長桌3張；(4)摺疊椅5張；(5)音源線1條（於舞臺左側）；(6)延長線1條（3孔/4個插頭）；(7)檯燈1座。請依使用需求填寫數量，</w:t>
            </w:r>
            <w:r w:rsidR="00813737"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其他設備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恕不額外提供，請自備。</w:t>
            </w:r>
          </w:p>
          <w:p w14:paraId="649FFD7E" w14:textId="77777777" w:rsidR="00CD56D5" w:rsidRPr="001A061C" w:rsidRDefault="00CD56D5" w:rsidP="00375220">
            <w:pPr>
              <w:pStyle w:val="ac"/>
              <w:widowControl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可借用樂器含：平鼓1只、銅鑼1面、鈸1對、梆子1個（皆含架子），如有額外需求請自備。</w:t>
            </w:r>
          </w:p>
          <w:p w14:paraId="68CCB1CC" w14:textId="77777777" w:rsidR="00CD56D5" w:rsidRPr="001A061C" w:rsidRDefault="00CD56D5" w:rsidP="00375220">
            <w:pPr>
              <w:pStyle w:val="ac"/>
              <w:widowControl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請確實填寫自備其他器材如投影機、音響、投影幕等大型、需組裝/架設時間之器材，以便整體規劃。</w:t>
            </w:r>
          </w:p>
          <w:p w14:paraId="0FCDD5F3" w14:textId="38516AB6" w:rsidR="00CD56D5" w:rsidRPr="001A061C" w:rsidRDefault="00CD56D5" w:rsidP="00375220">
            <w:pPr>
              <w:pStyle w:val="ac"/>
              <w:widowControl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如有其他需求，如無障礙動線、工作時間英語翻譯等需求請填寫說明，或洽詢</w:t>
            </w:r>
            <w:r w:rsidR="00813737"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承</w:t>
            </w:r>
            <w:r w:rsidRPr="001A061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辦單位。</w:t>
            </w:r>
          </w:p>
        </w:tc>
      </w:tr>
    </w:tbl>
    <w:p w14:paraId="65AFC136" w14:textId="77777777" w:rsidR="00CD56D5" w:rsidRPr="001A061C" w:rsidRDefault="00CD56D5" w:rsidP="00B20C45">
      <w:pPr>
        <w:spacing w:line="500" w:lineRule="exact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5758DE53" w14:textId="77777777" w:rsidR="00FF3318" w:rsidRPr="001A061C" w:rsidRDefault="00FF3318" w:rsidP="00B20C45">
      <w:pPr>
        <w:spacing w:line="500" w:lineRule="exact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0AFA8B23" w14:textId="070C640C" w:rsidR="00690FE6" w:rsidRPr="001A061C" w:rsidRDefault="00CD56D5" w:rsidP="00B20C45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B8AAA1D" wp14:editId="1FD9E6ED">
                <wp:simplePos x="0" y="0"/>
                <wp:positionH relativeFrom="margin">
                  <wp:posOffset>-200025</wp:posOffset>
                </wp:positionH>
                <wp:positionV relativeFrom="topMargin">
                  <wp:align>bottom</wp:align>
                </wp:positionV>
                <wp:extent cx="810000" cy="316800"/>
                <wp:effectExtent l="0" t="0" r="9525" b="7620"/>
                <wp:wrapNone/>
                <wp:docPr id="20040848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987F" w14:textId="72D75F36" w:rsidR="00CD56D5" w:rsidRPr="00C30D1C" w:rsidRDefault="00CD56D5" w:rsidP="00CD56D5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30D1C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  <w:r w:rsidR="00EB49C0"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AA1D" id="_x0000_s1031" type="#_x0000_t202" style="position:absolute;margin-left:-15.75pt;margin-top:0;width:63.8pt;height:24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" stroked="f">
                <v:textbox>
                  <w:txbxContent>
                    <w:p w14:paraId="181E987F" w14:textId="72D75F36" w:rsidR="00CD56D5" w:rsidRPr="00C30D1C" w:rsidRDefault="00CD56D5" w:rsidP="00CD56D5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color w:val="000000"/>
                          <w:sz w:val="28"/>
                          <w:szCs w:val="28"/>
                        </w:rPr>
                      </w:pPr>
                      <w:r w:rsidRPr="00C30D1C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附件</w:t>
                      </w:r>
                      <w:r w:rsidR="00EB49C0">
                        <w:rPr>
                          <w:rFonts w:ascii="微軟正黑體" w:eastAsia="微軟正黑體" w:hAnsi="微軟正黑體" w:hint="eastAsia"/>
                          <w:color w:val="000000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90FE6"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雕光見影──</w:t>
      </w:r>
      <w:r w:rsidR="00690FE6" w:rsidRPr="001A061C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2025年全國</w:t>
      </w:r>
      <w:r w:rsidR="00690FE6"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皮影戲及創意影戲表演</w:t>
      </w:r>
      <w:r w:rsidR="00690FE6" w:rsidRPr="001A061C"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  <w:t>比賽</w:t>
      </w:r>
      <w:r w:rsidR="00690FE6" w:rsidRPr="001A061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 xml:space="preserve">　著作權授權書</w:t>
      </w:r>
    </w:p>
    <w:p w14:paraId="48B88246" w14:textId="77777777" w:rsidR="00690FE6" w:rsidRPr="001A061C" w:rsidRDefault="00690FE6" w:rsidP="00690FE6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14:paraId="696A98FC" w14:textId="2F70C5D3" w:rsidR="00690FE6" w:rsidRPr="001A061C" w:rsidRDefault="00690FE6" w:rsidP="00690FE6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立書人即下列著作之著作財產權人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Pr="001A061C">
        <w:rPr>
          <w:rFonts w:ascii="微軟正黑體" w:eastAsia="微軟正黑體" w:hAnsi="微軟正黑體" w:hint="eastAsia"/>
          <w:color w:val="000000" w:themeColor="text1"/>
        </w:rPr>
        <w:t>（以下簡稱乙方），參加高雄市立歷史博物館（以下簡稱甲方）辦理雕光見影──2025年全國皮影戲及創意影戲表演比賽之著作，茲乙方授權甲方於下列授權範圍內利用：</w:t>
      </w:r>
    </w:p>
    <w:p w14:paraId="397BE86B" w14:textId="77777777" w:rsidR="00690FE6" w:rsidRPr="001A061C" w:rsidRDefault="00690FE6" w:rsidP="00690FE6">
      <w:pPr>
        <w:spacing w:line="440" w:lineRule="exact"/>
        <w:rPr>
          <w:rFonts w:ascii="微軟正黑體" w:eastAsia="微軟正黑體" w:hAnsi="微軟正黑體"/>
          <w:color w:val="000000" w:themeColor="text1"/>
        </w:rPr>
      </w:pPr>
    </w:p>
    <w:p w14:paraId="619027C9" w14:textId="12F1D3EE" w:rsidR="00690FE6" w:rsidRPr="001A061C" w:rsidRDefault="00690FE6" w:rsidP="00375220">
      <w:pPr>
        <w:pStyle w:val="ac"/>
        <w:numPr>
          <w:ilvl w:val="2"/>
          <w:numId w:val="21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授權利用之著作（含劇本及表演影像）：</w:t>
      </w:r>
    </w:p>
    <w:p w14:paraId="72533ED4" w14:textId="4C0089AD" w:rsidR="00690FE6" w:rsidRPr="001A061C" w:rsidRDefault="00690FE6" w:rsidP="00375220">
      <w:pPr>
        <w:pStyle w:val="ac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著作名稱（劇碼）：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　　　　　　　　　</w:t>
      </w:r>
    </w:p>
    <w:p w14:paraId="7E9E5208" w14:textId="04931532" w:rsidR="00690FE6" w:rsidRPr="001A061C" w:rsidRDefault="00690FE6" w:rsidP="00375220">
      <w:pPr>
        <w:pStyle w:val="ac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乙方擔保就本件著作有授權利用之權利，並擔保本件著作並無不法侵害他人著作權或其他權利之情事。</w:t>
      </w:r>
    </w:p>
    <w:p w14:paraId="1ABE0966" w14:textId="77777777" w:rsidR="00690FE6" w:rsidRPr="001A061C" w:rsidRDefault="00690FE6" w:rsidP="00375220">
      <w:pPr>
        <w:pStyle w:val="ac"/>
        <w:numPr>
          <w:ilvl w:val="0"/>
          <w:numId w:val="23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授權範圍：</w:t>
      </w:r>
    </w:p>
    <w:p w14:paraId="077B57B7" w14:textId="77777777" w:rsidR="00690FE6" w:rsidRPr="001A061C" w:rsidRDefault="00690FE6" w:rsidP="00375220">
      <w:pPr>
        <w:pStyle w:val="ac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利用行為：甲方應依下列著作權法規定之方式利用</w:t>
      </w:r>
    </w:p>
    <w:p w14:paraId="21E0A9CD" w14:textId="2F6E5A6F" w:rsidR="00690FE6" w:rsidRPr="001A061C" w:rsidRDefault="00B9127F" w:rsidP="00690FE6">
      <w:pPr>
        <w:pStyle w:val="ac"/>
        <w:spacing w:line="440" w:lineRule="exact"/>
        <w:ind w:leftChars="0" w:left="96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690FE6" w:rsidRPr="001A061C">
        <w:rPr>
          <w:rFonts w:ascii="微軟正黑體" w:eastAsia="微軟正黑體" w:hAnsi="微軟正黑體" w:hint="eastAsia"/>
          <w:color w:val="000000" w:themeColor="text1"/>
        </w:rPr>
        <w:t xml:space="preserve">重製   　 </w:t>
      </w:r>
      <w:r w:rsidR="00690FE6" w:rsidRPr="001A061C">
        <w:rPr>
          <w:rFonts w:asciiTheme="minorEastAsia" w:eastAsiaTheme="minorEastAsia" w:hAnsiTheme="minorEastAsia" w:hint="eastAsia"/>
          <w:color w:val="000000" w:themeColor="text1"/>
        </w:rPr>
        <w:t>□</w:t>
      </w:r>
      <w:r w:rsidR="00690FE6" w:rsidRPr="001A061C">
        <w:rPr>
          <w:rFonts w:ascii="微軟正黑體" w:eastAsia="微軟正黑體" w:hAnsi="微軟正黑體" w:hint="eastAsia"/>
          <w:color w:val="000000" w:themeColor="text1"/>
        </w:rPr>
        <w:t xml:space="preserve">改作      </w:t>
      </w:r>
      <w:r w:rsidR="00690FE6"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690FE6" w:rsidRPr="001A061C">
        <w:rPr>
          <w:rFonts w:ascii="微軟正黑體" w:eastAsia="微軟正黑體" w:hAnsi="微軟正黑體" w:hint="eastAsia"/>
          <w:color w:val="000000" w:themeColor="text1"/>
        </w:rPr>
        <w:t xml:space="preserve">編輯      </w:t>
      </w:r>
      <w:r w:rsidR="00690FE6" w:rsidRPr="001A061C">
        <w:rPr>
          <w:rFonts w:asciiTheme="minorEastAsia" w:eastAsiaTheme="minorEastAsia" w:hAnsiTheme="minorEastAsia" w:hint="eastAsia"/>
          <w:color w:val="000000" w:themeColor="text1"/>
        </w:rPr>
        <w:t>□</w:t>
      </w:r>
      <w:r w:rsidR="00690FE6" w:rsidRPr="001A061C">
        <w:rPr>
          <w:rFonts w:ascii="微軟正黑體" w:eastAsia="微軟正黑體" w:hAnsi="微軟正黑體" w:hint="eastAsia"/>
          <w:color w:val="000000" w:themeColor="text1"/>
        </w:rPr>
        <w:t xml:space="preserve">出租      </w:t>
      </w:r>
      <w:r w:rsidR="00690FE6"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690FE6" w:rsidRPr="001A061C">
        <w:rPr>
          <w:rFonts w:ascii="微軟正黑體" w:eastAsia="微軟正黑體" w:hAnsi="微軟正黑體" w:hint="eastAsia"/>
          <w:color w:val="000000" w:themeColor="text1"/>
        </w:rPr>
        <w:t xml:space="preserve">散布      </w:t>
      </w:r>
      <w:r w:rsidR="00690FE6"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="00690FE6" w:rsidRPr="001A061C">
        <w:rPr>
          <w:rFonts w:ascii="微軟正黑體" w:eastAsia="微軟正黑體" w:hAnsi="微軟正黑體" w:hint="eastAsia"/>
          <w:color w:val="000000" w:themeColor="text1"/>
        </w:rPr>
        <w:t>公開展示</w:t>
      </w:r>
    </w:p>
    <w:p w14:paraId="42DED84B" w14:textId="77777777" w:rsidR="00690FE6" w:rsidRPr="001A061C" w:rsidRDefault="00690FE6" w:rsidP="00690FE6">
      <w:pPr>
        <w:pStyle w:val="ac"/>
        <w:spacing w:line="440" w:lineRule="exact"/>
        <w:ind w:leftChars="0" w:left="96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公開口述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公開播送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公開上映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公開演出  </w:t>
      </w:r>
      <w:r w:rsidRPr="001A061C">
        <w:rPr>
          <w:rFonts w:asciiTheme="minorEastAsia" w:eastAsiaTheme="minorEastAsia" w:hAnsiTheme="minorEastAsia" w:hint="eastAsia"/>
          <w:color w:val="000000" w:themeColor="text1"/>
        </w:rPr>
        <w:t>■</w:t>
      </w: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公開傳輸  </w:t>
      </w:r>
    </w:p>
    <w:p w14:paraId="7A1C7F46" w14:textId="77777777" w:rsidR="00690FE6" w:rsidRPr="001A061C" w:rsidRDefault="00690FE6" w:rsidP="00375220">
      <w:pPr>
        <w:pStyle w:val="ac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利用之地域：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>不限地域</w:t>
      </w:r>
      <w:r w:rsidRPr="001A061C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24B8BF4" w14:textId="77777777" w:rsidR="00690FE6" w:rsidRPr="001A061C" w:rsidRDefault="00690FE6" w:rsidP="00375220">
      <w:pPr>
        <w:pStyle w:val="ac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利用之時間：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>不限時間</w:t>
      </w:r>
      <w:r w:rsidRPr="001A061C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1744DC4C" w14:textId="77777777" w:rsidR="00690FE6" w:rsidRPr="001A061C" w:rsidRDefault="00690FE6" w:rsidP="00375220">
      <w:pPr>
        <w:pStyle w:val="ac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利用之次數：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>不限次數</w:t>
      </w:r>
      <w:r w:rsidRPr="001A061C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47C3FC1E" w14:textId="77777777" w:rsidR="00690FE6" w:rsidRPr="001A061C" w:rsidRDefault="00690FE6" w:rsidP="00375220">
      <w:pPr>
        <w:pStyle w:val="ac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乙方授權甲方得再授權第三人為上述之利用。</w:t>
      </w:r>
    </w:p>
    <w:p w14:paraId="44ABE0B1" w14:textId="77777777" w:rsidR="00690FE6" w:rsidRPr="001A061C" w:rsidRDefault="00690FE6" w:rsidP="00375220">
      <w:pPr>
        <w:pStyle w:val="ac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權利金：</w:t>
      </w:r>
      <w:r w:rsidRPr="001A061C">
        <w:rPr>
          <w:rFonts w:ascii="微軟正黑體" w:eastAsia="微軟正黑體" w:hAnsi="微軟正黑體" w:hint="eastAsia"/>
          <w:color w:val="000000" w:themeColor="text1"/>
          <w:u w:val="single"/>
        </w:rPr>
        <w:t>無償授權</w:t>
      </w:r>
      <w:r w:rsidRPr="001A061C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10D7BF52" w14:textId="77777777" w:rsidR="00690FE6" w:rsidRPr="001A061C" w:rsidRDefault="00690FE6" w:rsidP="00690FE6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 xml:space="preserve">  </w:t>
      </w:r>
    </w:p>
    <w:p w14:paraId="3FD3582C" w14:textId="77777777" w:rsidR="00690FE6" w:rsidRPr="001A061C" w:rsidRDefault="00690FE6" w:rsidP="00690FE6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此致</w:t>
      </w:r>
    </w:p>
    <w:p w14:paraId="29EA7058" w14:textId="77777777" w:rsidR="00690FE6" w:rsidRPr="001A061C" w:rsidRDefault="00690FE6" w:rsidP="00690FE6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高雄市立歷史博物館</w:t>
      </w:r>
    </w:p>
    <w:p w14:paraId="21E4AA13" w14:textId="77777777" w:rsidR="00690FE6" w:rsidRPr="001A061C" w:rsidRDefault="00690FE6" w:rsidP="00690FE6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</w:p>
    <w:p w14:paraId="5C5D6707" w14:textId="3790112B" w:rsidR="00690FE6" w:rsidRPr="001A061C" w:rsidRDefault="00690FE6" w:rsidP="00690FE6">
      <w:pPr>
        <w:spacing w:line="6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BFA74" wp14:editId="1B610323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900000" cy="900000"/>
                <wp:effectExtent l="0" t="0" r="14605" b="14605"/>
                <wp:wrapNone/>
                <wp:docPr id="18979201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EA916" w14:textId="77777777" w:rsidR="00690FE6" w:rsidRDefault="00690FE6" w:rsidP="00690FE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立書人</w:t>
                            </w:r>
                          </w:p>
                          <w:p w14:paraId="3EA9965F" w14:textId="77777777" w:rsidR="00690FE6" w:rsidRPr="00A813AD" w:rsidRDefault="00690FE6" w:rsidP="00690FE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BFA74" id="矩形 2" o:spid="_x0000_s1032" style="position:absolute;margin-left:19.65pt;margin-top:19.35pt;width:70.85pt;height:70.8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" filled="f" strokecolor="#d8d8d8 [2732]" strokeweight="1pt">
                <v:textbox>
                  <w:txbxContent>
                    <w:p w14:paraId="42FEA916" w14:textId="77777777" w:rsidR="00690FE6" w:rsidRDefault="00690FE6" w:rsidP="00690FE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立書人</w:t>
                      </w:r>
                    </w:p>
                    <w:p w14:paraId="3EA9965F" w14:textId="77777777" w:rsidR="00690FE6" w:rsidRPr="00A813AD" w:rsidRDefault="00690FE6" w:rsidP="00690FE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061C">
        <w:rPr>
          <w:rFonts w:ascii="微軟正黑體" w:eastAsia="微軟正黑體" w:hAnsi="微軟正黑體" w:hint="eastAsia"/>
          <w:color w:val="000000" w:themeColor="text1"/>
        </w:rPr>
        <w:t>立書人即著作財產權人：</w:t>
      </w:r>
    </w:p>
    <w:p w14:paraId="55D1CA10" w14:textId="26DD6930" w:rsidR="00690FE6" w:rsidRPr="001A061C" w:rsidRDefault="00690FE6" w:rsidP="00B9127F">
      <w:pPr>
        <w:spacing w:line="6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立書人身分證字號</w:t>
      </w:r>
      <w:r w:rsidR="00B9127F" w:rsidRPr="001A061C">
        <w:rPr>
          <w:rFonts w:ascii="微軟正黑體" w:eastAsia="微軟正黑體" w:hAnsi="微軟正黑體" w:hint="eastAsia"/>
          <w:color w:val="000000" w:themeColor="text1"/>
        </w:rPr>
        <w:t>／統一編號</w:t>
      </w:r>
      <w:r w:rsidRPr="001A061C">
        <w:rPr>
          <w:rFonts w:ascii="微軟正黑體" w:eastAsia="微軟正黑體" w:hAnsi="微軟正黑體" w:hint="eastAsia"/>
          <w:color w:val="000000" w:themeColor="text1"/>
        </w:rPr>
        <w:t>：</w:t>
      </w:r>
      <w:r w:rsidRPr="001A061C">
        <w:rPr>
          <w:rFonts w:ascii="微軟正黑體" w:eastAsia="微軟正黑體" w:hAnsi="微軟正黑體"/>
          <w:color w:val="000000" w:themeColor="text1"/>
        </w:rPr>
        <w:tab/>
      </w:r>
    </w:p>
    <w:p w14:paraId="6C419E34" w14:textId="77777777" w:rsidR="00690FE6" w:rsidRPr="001A061C" w:rsidRDefault="00690FE6" w:rsidP="00690FE6">
      <w:pPr>
        <w:spacing w:line="600" w:lineRule="exact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地址：</w:t>
      </w:r>
    </w:p>
    <w:p w14:paraId="3BD3EBAC" w14:textId="036D507E" w:rsidR="00B9127F" w:rsidRPr="001A061C" w:rsidRDefault="00B9127F" w:rsidP="00690FE6">
      <w:pPr>
        <w:spacing w:line="50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4D19AA09" w14:textId="77777777" w:rsidR="00B20C45" w:rsidRPr="001A061C" w:rsidRDefault="00B20C45" w:rsidP="00690FE6">
      <w:pPr>
        <w:spacing w:line="50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2C5F1B4A" w14:textId="613F1BC8" w:rsidR="00690FE6" w:rsidRPr="001A061C" w:rsidRDefault="00690FE6" w:rsidP="00690FE6">
      <w:pPr>
        <w:spacing w:line="50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1A061C">
        <w:rPr>
          <w:rFonts w:ascii="微軟正黑體" w:eastAsia="微軟正黑體" w:hAnsi="微軟正黑體" w:hint="eastAsia"/>
          <w:color w:val="000000" w:themeColor="text1"/>
        </w:rPr>
        <w:t>2025年　　月　　日</w:t>
      </w:r>
    </w:p>
    <w:sectPr w:rsidR="00690FE6" w:rsidRPr="001A061C" w:rsidSect="00B20C45">
      <w:headerReference w:type="default" r:id="rId9"/>
      <w:footerReference w:type="even" r:id="rId10"/>
      <w:footerReference w:type="default" r:id="rId11"/>
      <w:pgSz w:w="11907" w:h="16840" w:code="9"/>
      <w:pgMar w:top="1440" w:right="1080" w:bottom="1440" w:left="1080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18A0" w14:textId="77777777" w:rsidR="00844518" w:rsidRDefault="00844518">
      <w:r>
        <w:separator/>
      </w:r>
    </w:p>
  </w:endnote>
  <w:endnote w:type="continuationSeparator" w:id="0">
    <w:p w14:paraId="08421982" w14:textId="77777777" w:rsidR="00844518" w:rsidRDefault="0084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8266" w14:textId="77777777" w:rsidR="008F3241" w:rsidRDefault="008F3241" w:rsidP="00C435C6">
    <w:pPr>
      <w:pStyle w:val="a4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C024720" w14:textId="77777777" w:rsidR="008F3241" w:rsidRDefault="008F32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EC6A" w14:textId="77777777" w:rsidR="008F3241" w:rsidRDefault="008F3241" w:rsidP="008946F5">
    <w:pPr>
      <w:pStyle w:val="a4"/>
      <w:ind w:right="360" w:firstLine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72D55">
      <w:rPr>
        <w:rStyle w:val="a5"/>
        <w:noProof/>
      </w:rPr>
      <w:t>12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C8DA" w14:textId="77777777" w:rsidR="00844518" w:rsidRDefault="00844518">
      <w:r>
        <w:separator/>
      </w:r>
    </w:p>
  </w:footnote>
  <w:footnote w:type="continuationSeparator" w:id="0">
    <w:p w14:paraId="6655217B" w14:textId="77777777" w:rsidR="00844518" w:rsidRDefault="0084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6CA0" w14:textId="6BEAA02B" w:rsidR="00481684" w:rsidRDefault="00481684" w:rsidP="00481684">
    <w:pPr>
      <w:pStyle w:val="a7"/>
      <w:jc w:val="center"/>
    </w:pPr>
    <w:r>
      <w:rPr>
        <w:noProof/>
      </w:rPr>
      <w:drawing>
        <wp:inline distT="0" distB="0" distL="0" distR="0" wp14:anchorId="230F74E7" wp14:editId="23048F52">
          <wp:extent cx="2396303" cy="720000"/>
          <wp:effectExtent l="0" t="0" r="0" b="0"/>
          <wp:docPr id="1669748904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3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178"/>
    <w:multiLevelType w:val="hybridMultilevel"/>
    <w:tmpl w:val="6ED8D94C"/>
    <w:lvl w:ilvl="0" w:tplc="AB542902">
      <w:start w:val="5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54622"/>
    <w:multiLevelType w:val="hybridMultilevel"/>
    <w:tmpl w:val="CE1ED538"/>
    <w:lvl w:ilvl="0" w:tplc="111CBE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A2FC37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8CC2480">
      <w:start w:val="1"/>
      <w:numFmt w:val="taiwaneseCountingThousand"/>
      <w:lvlText w:val="%3、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647A3E"/>
    <w:multiLevelType w:val="hybridMultilevel"/>
    <w:tmpl w:val="34A61C30"/>
    <w:lvl w:ilvl="0" w:tplc="9330324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9740008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F67020"/>
    <w:multiLevelType w:val="hybridMultilevel"/>
    <w:tmpl w:val="B26C4778"/>
    <w:lvl w:ilvl="0" w:tplc="0726A23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80412"/>
    <w:multiLevelType w:val="hybridMultilevel"/>
    <w:tmpl w:val="B34260CA"/>
    <w:lvl w:ilvl="0" w:tplc="CFE6524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5037BA"/>
    <w:multiLevelType w:val="hybridMultilevel"/>
    <w:tmpl w:val="7EA64E3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F20264"/>
    <w:multiLevelType w:val="hybridMultilevel"/>
    <w:tmpl w:val="BFD24EF8"/>
    <w:lvl w:ilvl="0" w:tplc="1A2EB064">
      <w:start w:val="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3F3C84"/>
    <w:multiLevelType w:val="hybridMultilevel"/>
    <w:tmpl w:val="195AFF2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b w:val="0"/>
        <w:bCs w:val="0"/>
        <w:color w:val="auto"/>
      </w:rPr>
    </w:lvl>
    <w:lvl w:ilvl="1" w:tplc="BBAEB44E">
      <w:start w:val="1"/>
      <w:numFmt w:val="taiwaneseCountingThousand"/>
      <w:lvlText w:val="(%2)"/>
      <w:lvlJc w:val="left"/>
      <w:pPr>
        <w:ind w:left="1380" w:hanging="420"/>
      </w:pPr>
      <w:rPr>
        <w:rFonts w:hint="default"/>
        <w:b w:val="0"/>
        <w:bCs/>
        <w:color w:val="auto"/>
      </w:rPr>
    </w:lvl>
    <w:lvl w:ilvl="2" w:tplc="028AA530">
      <w:start w:val="1"/>
      <w:numFmt w:val="decimal"/>
      <w:lvlText w:val="%3."/>
      <w:lvlJc w:val="left"/>
      <w:pPr>
        <w:ind w:left="1897" w:hanging="480"/>
      </w:pPr>
      <w:rPr>
        <w:b w:val="0"/>
        <w:bCs/>
        <w:color w:val="auto"/>
      </w:rPr>
    </w:lvl>
    <w:lvl w:ilvl="3" w:tplc="702254C6">
      <w:start w:val="1"/>
      <w:numFmt w:val="decimal"/>
      <w:lvlText w:val="(%4)"/>
      <w:lvlJc w:val="left"/>
      <w:pPr>
        <w:ind w:left="2280" w:hanging="360"/>
      </w:pPr>
      <w:rPr>
        <w:rFonts w:hint="default"/>
        <w:b w:val="0"/>
        <w:bCs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922EBB"/>
    <w:multiLevelType w:val="hybridMultilevel"/>
    <w:tmpl w:val="6994C4A2"/>
    <w:lvl w:ilvl="0" w:tplc="9C1AFBBA">
      <w:start w:val="3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454A9580">
      <w:start w:val="1"/>
      <w:numFmt w:val="decimal"/>
      <w:lvlText w:val="%2."/>
      <w:lvlJc w:val="left"/>
      <w:pPr>
        <w:ind w:left="1920" w:hanging="480"/>
      </w:pPr>
      <w:rPr>
        <w:color w:val="auto"/>
      </w:rPr>
    </w:lvl>
    <w:lvl w:ilvl="2" w:tplc="83D89BE4">
      <w:start w:val="1"/>
      <w:numFmt w:val="decimal"/>
      <w:lvlText w:val="(%3)"/>
      <w:lvlJc w:val="left"/>
      <w:pPr>
        <w:ind w:left="2202" w:hanging="360"/>
      </w:pPr>
      <w:rPr>
        <w:rFonts w:hint="default"/>
      </w:rPr>
    </w:lvl>
    <w:lvl w:ilvl="3" w:tplc="F12A6C16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B13FEA"/>
    <w:multiLevelType w:val="hybridMultilevel"/>
    <w:tmpl w:val="799E2278"/>
    <w:lvl w:ilvl="0" w:tplc="75C69E4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1075ABD"/>
    <w:multiLevelType w:val="hybridMultilevel"/>
    <w:tmpl w:val="97AE552A"/>
    <w:lvl w:ilvl="0" w:tplc="75C69E4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25C7E9B"/>
    <w:multiLevelType w:val="hybridMultilevel"/>
    <w:tmpl w:val="5A2831C8"/>
    <w:lvl w:ilvl="0" w:tplc="18CCAF24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603FD0"/>
    <w:multiLevelType w:val="hybridMultilevel"/>
    <w:tmpl w:val="C0CAB7A6"/>
    <w:lvl w:ilvl="0" w:tplc="513CBFD4">
      <w:start w:val="2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6E3BFF"/>
    <w:multiLevelType w:val="hybridMultilevel"/>
    <w:tmpl w:val="F1A61B6A"/>
    <w:lvl w:ilvl="0" w:tplc="2DA439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164DAE"/>
    <w:multiLevelType w:val="hybridMultilevel"/>
    <w:tmpl w:val="BF0CCB6E"/>
    <w:lvl w:ilvl="0" w:tplc="CE2E56A0">
      <w:start w:val="7"/>
      <w:numFmt w:val="ideographLegalTraditional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5" w15:restartNumberingAfterBreak="0">
    <w:nsid w:val="235E1294"/>
    <w:multiLevelType w:val="hybridMultilevel"/>
    <w:tmpl w:val="F5A67680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24661AF0"/>
    <w:multiLevelType w:val="hybridMultilevel"/>
    <w:tmpl w:val="5E9AA7AC"/>
    <w:lvl w:ilvl="0" w:tplc="54E07BE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F50A95"/>
    <w:multiLevelType w:val="hybridMultilevel"/>
    <w:tmpl w:val="E5627F7C"/>
    <w:lvl w:ilvl="0" w:tplc="04627EF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422628D0">
      <w:start w:val="1"/>
      <w:numFmt w:val="decimal"/>
      <w:lvlText w:val="%2."/>
      <w:lvlJc w:val="left"/>
      <w:pPr>
        <w:ind w:left="192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9D7BC8"/>
    <w:multiLevelType w:val="hybridMultilevel"/>
    <w:tmpl w:val="038672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E78DDC2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2" w:tplc="2DA439B2">
      <w:start w:val="1"/>
      <w:numFmt w:val="decimal"/>
      <w:lvlText w:val="%3."/>
      <w:lvlJc w:val="left"/>
      <w:pPr>
        <w:ind w:left="360" w:hanging="360"/>
      </w:pPr>
      <w:rPr>
        <w:rFonts w:hint="eastAsia"/>
      </w:rPr>
    </w:lvl>
    <w:lvl w:ilvl="3" w:tplc="3A9E35CE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5C71B6"/>
    <w:multiLevelType w:val="hybridMultilevel"/>
    <w:tmpl w:val="195AFF26"/>
    <w:lvl w:ilvl="0" w:tplc="FFFFFFFF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b w:val="0"/>
        <w:bCs w:val="0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380" w:hanging="420"/>
      </w:pPr>
      <w:rPr>
        <w:rFonts w:hint="default"/>
        <w:b w:val="0"/>
        <w:bCs/>
        <w:color w:val="auto"/>
      </w:rPr>
    </w:lvl>
    <w:lvl w:ilvl="2" w:tplc="FFFFFFFF">
      <w:start w:val="1"/>
      <w:numFmt w:val="decimal"/>
      <w:lvlText w:val="%3."/>
      <w:lvlJc w:val="left"/>
      <w:pPr>
        <w:ind w:left="1897" w:hanging="480"/>
      </w:pPr>
      <w:rPr>
        <w:b w:val="0"/>
        <w:bCs/>
        <w:color w:val="auto"/>
      </w:rPr>
    </w:lvl>
    <w:lvl w:ilvl="3" w:tplc="FFFFFFFF">
      <w:start w:val="1"/>
      <w:numFmt w:val="decimal"/>
      <w:lvlText w:val="(%4)"/>
      <w:lvlJc w:val="left"/>
      <w:pPr>
        <w:ind w:left="2280" w:hanging="360"/>
      </w:pPr>
      <w:rPr>
        <w:rFonts w:hint="default"/>
        <w:b w:val="0"/>
        <w:bCs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A844770"/>
    <w:multiLevelType w:val="hybridMultilevel"/>
    <w:tmpl w:val="6282A6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6B8CAF6">
      <w:start w:val="1"/>
      <w:numFmt w:val="taiwaneseCountingThousand"/>
      <w:lvlText w:val="(%2)"/>
      <w:lvlJc w:val="left"/>
      <w:pPr>
        <w:ind w:left="1472" w:hanging="480"/>
      </w:pPr>
      <w:rPr>
        <w:rFonts w:ascii="微軟正黑體" w:eastAsia="微軟正黑體" w:hAnsi="微軟正黑體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E5959F2"/>
    <w:multiLevelType w:val="hybridMultilevel"/>
    <w:tmpl w:val="C4F8111E"/>
    <w:lvl w:ilvl="0" w:tplc="CFE65242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2FB27457"/>
    <w:multiLevelType w:val="hybridMultilevel"/>
    <w:tmpl w:val="E55805CA"/>
    <w:lvl w:ilvl="0" w:tplc="9740008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215A9E"/>
    <w:multiLevelType w:val="hybridMultilevel"/>
    <w:tmpl w:val="C5420AAC"/>
    <w:lvl w:ilvl="0" w:tplc="C7CEAF1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3AB688A"/>
    <w:multiLevelType w:val="hybridMultilevel"/>
    <w:tmpl w:val="3F0899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BC200DE">
      <w:start w:val="1"/>
      <w:numFmt w:val="taiwaneseCountingThousand"/>
      <w:lvlText w:val="(%2)"/>
      <w:lvlJc w:val="left"/>
      <w:pPr>
        <w:ind w:left="1380" w:hanging="42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6BA4CA9"/>
    <w:multiLevelType w:val="hybridMultilevel"/>
    <w:tmpl w:val="798EB6DC"/>
    <w:lvl w:ilvl="0" w:tplc="FFFFFFFF">
      <w:start w:val="1"/>
      <w:numFmt w:val="taiwaneseCountingThousand"/>
      <w:lvlText w:val="(%1)"/>
      <w:lvlJc w:val="left"/>
      <w:pPr>
        <w:ind w:left="1380" w:hanging="4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E74F1F"/>
    <w:multiLevelType w:val="hybridMultilevel"/>
    <w:tmpl w:val="5906B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FC5B31"/>
    <w:multiLevelType w:val="hybridMultilevel"/>
    <w:tmpl w:val="612400FE"/>
    <w:lvl w:ilvl="0" w:tplc="028AA530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A33EC8"/>
    <w:multiLevelType w:val="hybridMultilevel"/>
    <w:tmpl w:val="32F8B85E"/>
    <w:lvl w:ilvl="0" w:tplc="69EAD888">
      <w:start w:val="1"/>
      <w:numFmt w:val="decimal"/>
      <w:lvlText w:val="%1."/>
      <w:lvlJc w:val="left"/>
      <w:pPr>
        <w:ind w:left="1838" w:hanging="420"/>
      </w:pPr>
      <w:rPr>
        <w:rFonts w:ascii="微軟正黑體" w:eastAsia="微軟正黑體" w:hAnsi="微軟正黑體" w:cs="Times New Roman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9" w15:restartNumberingAfterBreak="0">
    <w:nsid w:val="4E5A1778"/>
    <w:multiLevelType w:val="hybridMultilevel"/>
    <w:tmpl w:val="890C0B1E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55744C9"/>
    <w:multiLevelType w:val="hybridMultilevel"/>
    <w:tmpl w:val="7D94F5E4"/>
    <w:lvl w:ilvl="0" w:tplc="75C69E4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5DF05CE"/>
    <w:multiLevelType w:val="hybridMultilevel"/>
    <w:tmpl w:val="C7EEAC6A"/>
    <w:lvl w:ilvl="0" w:tplc="FCA8417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63037E2"/>
    <w:multiLevelType w:val="hybridMultilevel"/>
    <w:tmpl w:val="5DD88E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DC39A4"/>
    <w:multiLevelType w:val="hybridMultilevel"/>
    <w:tmpl w:val="68AC0B46"/>
    <w:lvl w:ilvl="0" w:tplc="EB16307E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8FC7FD6"/>
    <w:multiLevelType w:val="hybridMultilevel"/>
    <w:tmpl w:val="09D807F8"/>
    <w:lvl w:ilvl="0" w:tplc="320E88A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5" w15:restartNumberingAfterBreak="0">
    <w:nsid w:val="5FEC19E6"/>
    <w:multiLevelType w:val="hybridMultilevel"/>
    <w:tmpl w:val="1772C3CC"/>
    <w:lvl w:ilvl="0" w:tplc="1BCA698C">
      <w:start w:val="1"/>
      <w:numFmt w:val="decimal"/>
      <w:lvlText w:val="%1."/>
      <w:lvlJc w:val="left"/>
      <w:pPr>
        <w:ind w:left="200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6" w15:restartNumberingAfterBreak="0">
    <w:nsid w:val="61513CF2"/>
    <w:multiLevelType w:val="hybridMultilevel"/>
    <w:tmpl w:val="90F691C2"/>
    <w:lvl w:ilvl="0" w:tplc="C136AB0A">
      <w:start w:val="1"/>
      <w:numFmt w:val="decimal"/>
      <w:lvlText w:val="%1."/>
      <w:lvlJc w:val="left"/>
      <w:pPr>
        <w:ind w:left="192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E52965"/>
    <w:multiLevelType w:val="hybridMultilevel"/>
    <w:tmpl w:val="09ECE3B6"/>
    <w:lvl w:ilvl="0" w:tplc="74DA6DB8">
      <w:start w:val="1"/>
      <w:numFmt w:val="decimal"/>
      <w:lvlText w:val="%1."/>
      <w:lvlJc w:val="left"/>
      <w:pPr>
        <w:ind w:left="18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38" w15:restartNumberingAfterBreak="0">
    <w:nsid w:val="6ACD7699"/>
    <w:multiLevelType w:val="hybridMultilevel"/>
    <w:tmpl w:val="22963FA4"/>
    <w:lvl w:ilvl="0" w:tplc="A8FC6F98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A517F9"/>
    <w:multiLevelType w:val="hybridMultilevel"/>
    <w:tmpl w:val="9D92931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E547A"/>
    <w:multiLevelType w:val="hybridMultilevel"/>
    <w:tmpl w:val="7A627FE2"/>
    <w:lvl w:ilvl="0" w:tplc="029463B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strike w:val="0"/>
        <w:color w:val="auto"/>
      </w:rPr>
    </w:lvl>
    <w:lvl w:ilvl="1" w:tplc="A5CE4C14">
      <w:start w:val="1"/>
      <w:numFmt w:val="decimal"/>
      <w:lvlText w:val="%2."/>
      <w:lvlJc w:val="left"/>
      <w:pPr>
        <w:ind w:left="2039" w:hanging="480"/>
      </w:pPr>
      <w:rPr>
        <w:rFonts w:ascii="微軟正黑體" w:eastAsia="微軟正黑體" w:hAnsi="微軟正黑體" w:cs="Times New Roman" w:hint="eastAsia"/>
        <w:b w:val="0"/>
        <w:bCs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5563A44"/>
    <w:multiLevelType w:val="hybridMultilevel"/>
    <w:tmpl w:val="10608408"/>
    <w:lvl w:ilvl="0" w:tplc="42203A7A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106320"/>
    <w:multiLevelType w:val="hybridMultilevel"/>
    <w:tmpl w:val="D2C66F8A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935436E"/>
    <w:multiLevelType w:val="hybridMultilevel"/>
    <w:tmpl w:val="D01A1082"/>
    <w:lvl w:ilvl="0" w:tplc="99DC2CAC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9730796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2" w:tplc="A8FC6F98">
      <w:start w:val="1"/>
      <w:numFmt w:val="decimal"/>
      <w:lvlText w:val="%3."/>
      <w:lvlJc w:val="left"/>
      <w:pPr>
        <w:ind w:left="1352" w:hanging="360"/>
      </w:pPr>
      <w:rPr>
        <w:rFonts w:hint="eastAsia"/>
        <w:b w:val="0"/>
        <w:bCs w:val="0"/>
      </w:rPr>
    </w:lvl>
    <w:lvl w:ilvl="3" w:tplc="55424156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9F381D"/>
    <w:multiLevelType w:val="hybridMultilevel"/>
    <w:tmpl w:val="B224A9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67CFD3C">
      <w:start w:val="1"/>
      <w:numFmt w:val="taiwaneseCountingThousand"/>
      <w:lvlText w:val="%2、"/>
      <w:lvlJc w:val="left"/>
      <w:pPr>
        <w:ind w:left="960" w:hanging="48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057874"/>
    <w:multiLevelType w:val="hybridMultilevel"/>
    <w:tmpl w:val="6546AF88"/>
    <w:lvl w:ilvl="0" w:tplc="54ACD8A8">
      <w:start w:val="4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ACEC5D6">
      <w:start w:val="1"/>
      <w:numFmt w:val="decimal"/>
      <w:lvlText w:val="(%4)"/>
      <w:lvlJc w:val="left"/>
      <w:pPr>
        <w:ind w:left="2464" w:hanging="480"/>
      </w:pPr>
      <w:rPr>
        <w:rFonts w:ascii="微軟正黑體" w:eastAsia="微軟正黑體" w:hAnsi="微軟正黑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7111147">
    <w:abstractNumId w:val="11"/>
  </w:num>
  <w:num w:numId="2" w16cid:durableId="1678144449">
    <w:abstractNumId w:val="24"/>
  </w:num>
  <w:num w:numId="3" w16cid:durableId="1037241402">
    <w:abstractNumId w:val="23"/>
  </w:num>
  <w:num w:numId="4" w16cid:durableId="714045342">
    <w:abstractNumId w:val="5"/>
  </w:num>
  <w:num w:numId="5" w16cid:durableId="1224754913">
    <w:abstractNumId w:val="7"/>
  </w:num>
  <w:num w:numId="6" w16cid:durableId="1809281467">
    <w:abstractNumId w:val="2"/>
  </w:num>
  <w:num w:numId="7" w16cid:durableId="356736408">
    <w:abstractNumId w:val="17"/>
  </w:num>
  <w:num w:numId="8" w16cid:durableId="1829206761">
    <w:abstractNumId w:val="8"/>
  </w:num>
  <w:num w:numId="9" w16cid:durableId="1951087482">
    <w:abstractNumId w:val="31"/>
  </w:num>
  <w:num w:numId="10" w16cid:durableId="620764247">
    <w:abstractNumId w:val="40"/>
  </w:num>
  <w:num w:numId="11" w16cid:durableId="498080192">
    <w:abstractNumId w:val="20"/>
  </w:num>
  <w:num w:numId="12" w16cid:durableId="1420250954">
    <w:abstractNumId w:val="18"/>
  </w:num>
  <w:num w:numId="13" w16cid:durableId="1590962653">
    <w:abstractNumId w:val="29"/>
  </w:num>
  <w:num w:numId="14" w16cid:durableId="232813661">
    <w:abstractNumId w:val="33"/>
  </w:num>
  <w:num w:numId="15" w16cid:durableId="302201260">
    <w:abstractNumId w:val="39"/>
  </w:num>
  <w:num w:numId="16" w16cid:durableId="580918187">
    <w:abstractNumId w:val="44"/>
  </w:num>
  <w:num w:numId="17" w16cid:durableId="259411827">
    <w:abstractNumId w:val="43"/>
  </w:num>
  <w:num w:numId="18" w16cid:durableId="1141734044">
    <w:abstractNumId w:val="13"/>
  </w:num>
  <w:num w:numId="19" w16cid:durableId="226964803">
    <w:abstractNumId w:val="32"/>
  </w:num>
  <w:num w:numId="20" w16cid:durableId="1204058718">
    <w:abstractNumId w:val="26"/>
  </w:num>
  <w:num w:numId="21" w16cid:durableId="296759150">
    <w:abstractNumId w:val="1"/>
  </w:num>
  <w:num w:numId="22" w16cid:durableId="1723556080">
    <w:abstractNumId w:val="21"/>
  </w:num>
  <w:num w:numId="23" w16cid:durableId="154146368">
    <w:abstractNumId w:val="16"/>
  </w:num>
  <w:num w:numId="24" w16cid:durableId="626661706">
    <w:abstractNumId w:val="4"/>
  </w:num>
  <w:num w:numId="25" w16cid:durableId="809135481">
    <w:abstractNumId w:val="37"/>
  </w:num>
  <w:num w:numId="26" w16cid:durableId="2000233611">
    <w:abstractNumId w:val="35"/>
  </w:num>
  <w:num w:numId="27" w16cid:durableId="475146134">
    <w:abstractNumId w:val="45"/>
  </w:num>
  <w:num w:numId="28" w16cid:durableId="3437775">
    <w:abstractNumId w:val="30"/>
  </w:num>
  <w:num w:numId="29" w16cid:durableId="2125342267">
    <w:abstractNumId w:val="27"/>
  </w:num>
  <w:num w:numId="30" w16cid:durableId="1236670815">
    <w:abstractNumId w:val="38"/>
  </w:num>
  <w:num w:numId="31" w16cid:durableId="1309364019">
    <w:abstractNumId w:val="36"/>
  </w:num>
  <w:num w:numId="32" w16cid:durableId="1126236633">
    <w:abstractNumId w:val="34"/>
  </w:num>
  <w:num w:numId="33" w16cid:durableId="606738916">
    <w:abstractNumId w:val="22"/>
  </w:num>
  <w:num w:numId="34" w16cid:durableId="160435064">
    <w:abstractNumId w:val="12"/>
  </w:num>
  <w:num w:numId="35" w16cid:durableId="1553611158">
    <w:abstractNumId w:val="19"/>
  </w:num>
  <w:num w:numId="36" w16cid:durableId="1903590178">
    <w:abstractNumId w:val="10"/>
  </w:num>
  <w:num w:numId="37" w16cid:durableId="181363888">
    <w:abstractNumId w:val="0"/>
  </w:num>
  <w:num w:numId="38" w16cid:durableId="67116587">
    <w:abstractNumId w:val="9"/>
  </w:num>
  <w:num w:numId="39" w16cid:durableId="310596922">
    <w:abstractNumId w:val="6"/>
  </w:num>
  <w:num w:numId="40" w16cid:durableId="1253274417">
    <w:abstractNumId w:val="14"/>
  </w:num>
  <w:num w:numId="41" w16cid:durableId="2042583211">
    <w:abstractNumId w:val="15"/>
  </w:num>
  <w:num w:numId="42" w16cid:durableId="1445491812">
    <w:abstractNumId w:val="41"/>
  </w:num>
  <w:num w:numId="43" w16cid:durableId="57245533">
    <w:abstractNumId w:val="25"/>
  </w:num>
  <w:num w:numId="44" w16cid:durableId="1339115738">
    <w:abstractNumId w:val="28"/>
  </w:num>
  <w:num w:numId="45" w16cid:durableId="237831564">
    <w:abstractNumId w:val="42"/>
  </w:num>
  <w:num w:numId="46" w16cid:durableId="379130690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8"/>
    <w:rsid w:val="00000161"/>
    <w:rsid w:val="00000E4E"/>
    <w:rsid w:val="00001A39"/>
    <w:rsid w:val="0000240C"/>
    <w:rsid w:val="000028DF"/>
    <w:rsid w:val="00004980"/>
    <w:rsid w:val="00012F9B"/>
    <w:rsid w:val="00013D1F"/>
    <w:rsid w:val="00014676"/>
    <w:rsid w:val="000177CE"/>
    <w:rsid w:val="00020147"/>
    <w:rsid w:val="000259BE"/>
    <w:rsid w:val="00026A4B"/>
    <w:rsid w:val="00026F6D"/>
    <w:rsid w:val="00032C7F"/>
    <w:rsid w:val="000370F1"/>
    <w:rsid w:val="000373C7"/>
    <w:rsid w:val="00043EE7"/>
    <w:rsid w:val="00044994"/>
    <w:rsid w:val="00044D11"/>
    <w:rsid w:val="00045148"/>
    <w:rsid w:val="00045E7C"/>
    <w:rsid w:val="00047BB4"/>
    <w:rsid w:val="00050442"/>
    <w:rsid w:val="0005124C"/>
    <w:rsid w:val="000514C7"/>
    <w:rsid w:val="00051D5C"/>
    <w:rsid w:val="00052561"/>
    <w:rsid w:val="00052AE2"/>
    <w:rsid w:val="00052D3F"/>
    <w:rsid w:val="000546C6"/>
    <w:rsid w:val="00056800"/>
    <w:rsid w:val="0005758B"/>
    <w:rsid w:val="00057C5E"/>
    <w:rsid w:val="00061C7C"/>
    <w:rsid w:val="00063E19"/>
    <w:rsid w:val="0006578F"/>
    <w:rsid w:val="00072D55"/>
    <w:rsid w:val="000761D5"/>
    <w:rsid w:val="00076359"/>
    <w:rsid w:val="00077923"/>
    <w:rsid w:val="00080F87"/>
    <w:rsid w:val="00081335"/>
    <w:rsid w:val="0008162B"/>
    <w:rsid w:val="0008255A"/>
    <w:rsid w:val="00084FD5"/>
    <w:rsid w:val="00084FD9"/>
    <w:rsid w:val="00085B3E"/>
    <w:rsid w:val="00086EA1"/>
    <w:rsid w:val="00086F9A"/>
    <w:rsid w:val="00094EB0"/>
    <w:rsid w:val="0009592B"/>
    <w:rsid w:val="00096045"/>
    <w:rsid w:val="0009758C"/>
    <w:rsid w:val="000A0B7A"/>
    <w:rsid w:val="000A4B96"/>
    <w:rsid w:val="000A5323"/>
    <w:rsid w:val="000A55E3"/>
    <w:rsid w:val="000A711E"/>
    <w:rsid w:val="000B055A"/>
    <w:rsid w:val="000B0944"/>
    <w:rsid w:val="000B0E1A"/>
    <w:rsid w:val="000B1CBC"/>
    <w:rsid w:val="000B26F7"/>
    <w:rsid w:val="000B50F1"/>
    <w:rsid w:val="000B6146"/>
    <w:rsid w:val="000B665E"/>
    <w:rsid w:val="000C0EDD"/>
    <w:rsid w:val="000C19C1"/>
    <w:rsid w:val="000C1FEA"/>
    <w:rsid w:val="000C3C22"/>
    <w:rsid w:val="000C4469"/>
    <w:rsid w:val="000C4A00"/>
    <w:rsid w:val="000C4F35"/>
    <w:rsid w:val="000C7742"/>
    <w:rsid w:val="000D15E6"/>
    <w:rsid w:val="000D7A3A"/>
    <w:rsid w:val="000E08DD"/>
    <w:rsid w:val="000E1414"/>
    <w:rsid w:val="000E1F5A"/>
    <w:rsid w:val="000E2801"/>
    <w:rsid w:val="000E353B"/>
    <w:rsid w:val="000E5E06"/>
    <w:rsid w:val="000E6333"/>
    <w:rsid w:val="000E73B9"/>
    <w:rsid w:val="000E7639"/>
    <w:rsid w:val="000E771D"/>
    <w:rsid w:val="000F1FC7"/>
    <w:rsid w:val="000F2CBF"/>
    <w:rsid w:val="000F3E83"/>
    <w:rsid w:val="000F6978"/>
    <w:rsid w:val="000F6E0B"/>
    <w:rsid w:val="000F6FF9"/>
    <w:rsid w:val="000F7DED"/>
    <w:rsid w:val="001007F4"/>
    <w:rsid w:val="00102861"/>
    <w:rsid w:val="00106027"/>
    <w:rsid w:val="0011024F"/>
    <w:rsid w:val="001111C6"/>
    <w:rsid w:val="001224F1"/>
    <w:rsid w:val="00122586"/>
    <w:rsid w:val="00124BB4"/>
    <w:rsid w:val="0012714C"/>
    <w:rsid w:val="0013359C"/>
    <w:rsid w:val="00134872"/>
    <w:rsid w:val="00134C43"/>
    <w:rsid w:val="0013752C"/>
    <w:rsid w:val="0014079F"/>
    <w:rsid w:val="00140B91"/>
    <w:rsid w:val="00141529"/>
    <w:rsid w:val="00143011"/>
    <w:rsid w:val="001448BB"/>
    <w:rsid w:val="00147825"/>
    <w:rsid w:val="00147DC1"/>
    <w:rsid w:val="00150682"/>
    <w:rsid w:val="00150B57"/>
    <w:rsid w:val="0015175C"/>
    <w:rsid w:val="00152314"/>
    <w:rsid w:val="00152859"/>
    <w:rsid w:val="00153010"/>
    <w:rsid w:val="00153088"/>
    <w:rsid w:val="001555B3"/>
    <w:rsid w:val="00156BE0"/>
    <w:rsid w:val="00161397"/>
    <w:rsid w:val="00161FFC"/>
    <w:rsid w:val="0016252A"/>
    <w:rsid w:val="00162FCD"/>
    <w:rsid w:val="00166B8F"/>
    <w:rsid w:val="00171F08"/>
    <w:rsid w:val="00172F60"/>
    <w:rsid w:val="001756EA"/>
    <w:rsid w:val="00175B2C"/>
    <w:rsid w:val="00176C6C"/>
    <w:rsid w:val="00177058"/>
    <w:rsid w:val="00177B07"/>
    <w:rsid w:val="00180DAE"/>
    <w:rsid w:val="001817C7"/>
    <w:rsid w:val="001829F4"/>
    <w:rsid w:val="00185E35"/>
    <w:rsid w:val="00186D12"/>
    <w:rsid w:val="00187122"/>
    <w:rsid w:val="0018768C"/>
    <w:rsid w:val="0019409E"/>
    <w:rsid w:val="001940B0"/>
    <w:rsid w:val="00196766"/>
    <w:rsid w:val="00196995"/>
    <w:rsid w:val="001A061C"/>
    <w:rsid w:val="001A184B"/>
    <w:rsid w:val="001A29D4"/>
    <w:rsid w:val="001A4DC0"/>
    <w:rsid w:val="001B1EDD"/>
    <w:rsid w:val="001B21CB"/>
    <w:rsid w:val="001B30A6"/>
    <w:rsid w:val="001B52C7"/>
    <w:rsid w:val="001B5F93"/>
    <w:rsid w:val="001B62F3"/>
    <w:rsid w:val="001B6748"/>
    <w:rsid w:val="001B70B4"/>
    <w:rsid w:val="001C2808"/>
    <w:rsid w:val="001C55A9"/>
    <w:rsid w:val="001C56B0"/>
    <w:rsid w:val="001C642C"/>
    <w:rsid w:val="001D20D6"/>
    <w:rsid w:val="001D3BE6"/>
    <w:rsid w:val="001D48F3"/>
    <w:rsid w:val="001D6297"/>
    <w:rsid w:val="001D7207"/>
    <w:rsid w:val="001E0A7E"/>
    <w:rsid w:val="001E0B88"/>
    <w:rsid w:val="001E11E9"/>
    <w:rsid w:val="001E1B49"/>
    <w:rsid w:val="001E1F05"/>
    <w:rsid w:val="001E2DA7"/>
    <w:rsid w:val="001E365C"/>
    <w:rsid w:val="001E56EC"/>
    <w:rsid w:val="001E571C"/>
    <w:rsid w:val="001E70E3"/>
    <w:rsid w:val="001E7E4D"/>
    <w:rsid w:val="001F183D"/>
    <w:rsid w:val="001F34BE"/>
    <w:rsid w:val="001F4798"/>
    <w:rsid w:val="001F51DD"/>
    <w:rsid w:val="001F7C7D"/>
    <w:rsid w:val="00201474"/>
    <w:rsid w:val="002022EC"/>
    <w:rsid w:val="00204178"/>
    <w:rsid w:val="0020431A"/>
    <w:rsid w:val="002109E3"/>
    <w:rsid w:val="0021131B"/>
    <w:rsid w:val="00212C6F"/>
    <w:rsid w:val="00213174"/>
    <w:rsid w:val="00216097"/>
    <w:rsid w:val="00216895"/>
    <w:rsid w:val="00217D51"/>
    <w:rsid w:val="00222C33"/>
    <w:rsid w:val="00222DCD"/>
    <w:rsid w:val="002241E7"/>
    <w:rsid w:val="00227DB9"/>
    <w:rsid w:val="002308D1"/>
    <w:rsid w:val="002313FE"/>
    <w:rsid w:val="002314C5"/>
    <w:rsid w:val="002317D3"/>
    <w:rsid w:val="00232ECA"/>
    <w:rsid w:val="00233FD6"/>
    <w:rsid w:val="00234597"/>
    <w:rsid w:val="0024098C"/>
    <w:rsid w:val="0024109C"/>
    <w:rsid w:val="00242CFA"/>
    <w:rsid w:val="00245CF6"/>
    <w:rsid w:val="0024674F"/>
    <w:rsid w:val="002468C2"/>
    <w:rsid w:val="00247031"/>
    <w:rsid w:val="00247541"/>
    <w:rsid w:val="002525FF"/>
    <w:rsid w:val="00252866"/>
    <w:rsid w:val="00254EF4"/>
    <w:rsid w:val="00255743"/>
    <w:rsid w:val="00256697"/>
    <w:rsid w:val="00256C67"/>
    <w:rsid w:val="00256E18"/>
    <w:rsid w:val="00257237"/>
    <w:rsid w:val="00265AE0"/>
    <w:rsid w:val="0026715B"/>
    <w:rsid w:val="002676FB"/>
    <w:rsid w:val="0027270F"/>
    <w:rsid w:val="00272BED"/>
    <w:rsid w:val="00272E5D"/>
    <w:rsid w:val="00274F8F"/>
    <w:rsid w:val="00275294"/>
    <w:rsid w:val="002772A8"/>
    <w:rsid w:val="00282B73"/>
    <w:rsid w:val="0028392F"/>
    <w:rsid w:val="00283B08"/>
    <w:rsid w:val="00283E12"/>
    <w:rsid w:val="00286568"/>
    <w:rsid w:val="002914B4"/>
    <w:rsid w:val="00297AB0"/>
    <w:rsid w:val="00297E10"/>
    <w:rsid w:val="002A1110"/>
    <w:rsid w:val="002A166F"/>
    <w:rsid w:val="002A1A91"/>
    <w:rsid w:val="002A319B"/>
    <w:rsid w:val="002A43C1"/>
    <w:rsid w:val="002A6D11"/>
    <w:rsid w:val="002B0C5A"/>
    <w:rsid w:val="002B3469"/>
    <w:rsid w:val="002B4351"/>
    <w:rsid w:val="002B4FA1"/>
    <w:rsid w:val="002C07DA"/>
    <w:rsid w:val="002C13F3"/>
    <w:rsid w:val="002C44D9"/>
    <w:rsid w:val="002C4DB4"/>
    <w:rsid w:val="002C5063"/>
    <w:rsid w:val="002C5F20"/>
    <w:rsid w:val="002D029D"/>
    <w:rsid w:val="002D3192"/>
    <w:rsid w:val="002D349C"/>
    <w:rsid w:val="002D60CC"/>
    <w:rsid w:val="002D653C"/>
    <w:rsid w:val="002D6DCA"/>
    <w:rsid w:val="002D6FBD"/>
    <w:rsid w:val="002D74CE"/>
    <w:rsid w:val="002D7869"/>
    <w:rsid w:val="002E02F5"/>
    <w:rsid w:val="002E22A3"/>
    <w:rsid w:val="002E2FD6"/>
    <w:rsid w:val="002E35A1"/>
    <w:rsid w:val="002E3B42"/>
    <w:rsid w:val="002E44B3"/>
    <w:rsid w:val="002E484D"/>
    <w:rsid w:val="002E6F51"/>
    <w:rsid w:val="002E7EA1"/>
    <w:rsid w:val="002E7F16"/>
    <w:rsid w:val="002F06F8"/>
    <w:rsid w:val="002F10E6"/>
    <w:rsid w:val="002F2141"/>
    <w:rsid w:val="002F3DC2"/>
    <w:rsid w:val="002F431B"/>
    <w:rsid w:val="002F4965"/>
    <w:rsid w:val="002F5523"/>
    <w:rsid w:val="002F6899"/>
    <w:rsid w:val="002F7711"/>
    <w:rsid w:val="002F7DE4"/>
    <w:rsid w:val="00305055"/>
    <w:rsid w:val="003050A7"/>
    <w:rsid w:val="0031091D"/>
    <w:rsid w:val="003111B4"/>
    <w:rsid w:val="00312B92"/>
    <w:rsid w:val="00312CF6"/>
    <w:rsid w:val="00313B17"/>
    <w:rsid w:val="0031417A"/>
    <w:rsid w:val="00314216"/>
    <w:rsid w:val="003144ED"/>
    <w:rsid w:val="00315133"/>
    <w:rsid w:val="003160E5"/>
    <w:rsid w:val="00317561"/>
    <w:rsid w:val="0032023A"/>
    <w:rsid w:val="00323BAB"/>
    <w:rsid w:val="00324AB7"/>
    <w:rsid w:val="00332BC8"/>
    <w:rsid w:val="00341BA8"/>
    <w:rsid w:val="00342341"/>
    <w:rsid w:val="003423D6"/>
    <w:rsid w:val="00342D9D"/>
    <w:rsid w:val="00347673"/>
    <w:rsid w:val="00350A3A"/>
    <w:rsid w:val="00350B3D"/>
    <w:rsid w:val="00350F0E"/>
    <w:rsid w:val="0035249C"/>
    <w:rsid w:val="003555EC"/>
    <w:rsid w:val="003556C1"/>
    <w:rsid w:val="00355BB5"/>
    <w:rsid w:val="00356407"/>
    <w:rsid w:val="003570AD"/>
    <w:rsid w:val="0036081A"/>
    <w:rsid w:val="003618CF"/>
    <w:rsid w:val="00363551"/>
    <w:rsid w:val="003731BC"/>
    <w:rsid w:val="00373966"/>
    <w:rsid w:val="00373C65"/>
    <w:rsid w:val="0037521A"/>
    <w:rsid w:val="00375220"/>
    <w:rsid w:val="00380F6A"/>
    <w:rsid w:val="00381D83"/>
    <w:rsid w:val="00383A3D"/>
    <w:rsid w:val="00383B08"/>
    <w:rsid w:val="00383F6B"/>
    <w:rsid w:val="003866CC"/>
    <w:rsid w:val="003928BD"/>
    <w:rsid w:val="0039445B"/>
    <w:rsid w:val="003954AE"/>
    <w:rsid w:val="0039673B"/>
    <w:rsid w:val="003967BB"/>
    <w:rsid w:val="00397012"/>
    <w:rsid w:val="00397CB7"/>
    <w:rsid w:val="00397EEB"/>
    <w:rsid w:val="003A7702"/>
    <w:rsid w:val="003B13DB"/>
    <w:rsid w:val="003B14F9"/>
    <w:rsid w:val="003B242E"/>
    <w:rsid w:val="003B299A"/>
    <w:rsid w:val="003B2CA1"/>
    <w:rsid w:val="003B2D4B"/>
    <w:rsid w:val="003B39DA"/>
    <w:rsid w:val="003B496C"/>
    <w:rsid w:val="003B592A"/>
    <w:rsid w:val="003B7DC8"/>
    <w:rsid w:val="003C1EE5"/>
    <w:rsid w:val="003C2EA4"/>
    <w:rsid w:val="003C3110"/>
    <w:rsid w:val="003C35F1"/>
    <w:rsid w:val="003C73F2"/>
    <w:rsid w:val="003C779E"/>
    <w:rsid w:val="003D26C3"/>
    <w:rsid w:val="003D65D7"/>
    <w:rsid w:val="003D7FBE"/>
    <w:rsid w:val="003E0F16"/>
    <w:rsid w:val="003E15DC"/>
    <w:rsid w:val="003E1ACD"/>
    <w:rsid w:val="003E21CF"/>
    <w:rsid w:val="003E37FE"/>
    <w:rsid w:val="003E46D2"/>
    <w:rsid w:val="003E532F"/>
    <w:rsid w:val="003E7AE8"/>
    <w:rsid w:val="003F19B1"/>
    <w:rsid w:val="003F2A02"/>
    <w:rsid w:val="003F36A9"/>
    <w:rsid w:val="003F5B88"/>
    <w:rsid w:val="003F5D31"/>
    <w:rsid w:val="003F79BE"/>
    <w:rsid w:val="00401549"/>
    <w:rsid w:val="0040647C"/>
    <w:rsid w:val="00410EBC"/>
    <w:rsid w:val="00411EA2"/>
    <w:rsid w:val="00412073"/>
    <w:rsid w:val="004123FD"/>
    <w:rsid w:val="0041259F"/>
    <w:rsid w:val="00413243"/>
    <w:rsid w:val="00413C08"/>
    <w:rsid w:val="00413E90"/>
    <w:rsid w:val="004146AA"/>
    <w:rsid w:val="0041698F"/>
    <w:rsid w:val="00420519"/>
    <w:rsid w:val="00420A58"/>
    <w:rsid w:val="00420C1D"/>
    <w:rsid w:val="004228DF"/>
    <w:rsid w:val="00422CC4"/>
    <w:rsid w:val="0042308C"/>
    <w:rsid w:val="004231D1"/>
    <w:rsid w:val="00423835"/>
    <w:rsid w:val="00424AD6"/>
    <w:rsid w:val="004262FC"/>
    <w:rsid w:val="0042699B"/>
    <w:rsid w:val="004275BB"/>
    <w:rsid w:val="004275DF"/>
    <w:rsid w:val="004323D9"/>
    <w:rsid w:val="0043329F"/>
    <w:rsid w:val="0043363F"/>
    <w:rsid w:val="00433809"/>
    <w:rsid w:val="00434A7D"/>
    <w:rsid w:val="00436DEB"/>
    <w:rsid w:val="00437015"/>
    <w:rsid w:val="00437444"/>
    <w:rsid w:val="00437470"/>
    <w:rsid w:val="00441F0D"/>
    <w:rsid w:val="0044425F"/>
    <w:rsid w:val="004446FA"/>
    <w:rsid w:val="0044565D"/>
    <w:rsid w:val="00453E35"/>
    <w:rsid w:val="0045510A"/>
    <w:rsid w:val="004576D2"/>
    <w:rsid w:val="004611BC"/>
    <w:rsid w:val="00462DE9"/>
    <w:rsid w:val="00463C58"/>
    <w:rsid w:val="00463E35"/>
    <w:rsid w:val="004648EA"/>
    <w:rsid w:val="00465C64"/>
    <w:rsid w:val="0046617D"/>
    <w:rsid w:val="00471823"/>
    <w:rsid w:val="0047344A"/>
    <w:rsid w:val="004737FB"/>
    <w:rsid w:val="00474080"/>
    <w:rsid w:val="00474225"/>
    <w:rsid w:val="00474784"/>
    <w:rsid w:val="0047604A"/>
    <w:rsid w:val="00476A4B"/>
    <w:rsid w:val="00476E07"/>
    <w:rsid w:val="00476E27"/>
    <w:rsid w:val="00477124"/>
    <w:rsid w:val="00477EC6"/>
    <w:rsid w:val="00480B2F"/>
    <w:rsid w:val="00481684"/>
    <w:rsid w:val="00482AE8"/>
    <w:rsid w:val="004837A1"/>
    <w:rsid w:val="00487EE0"/>
    <w:rsid w:val="00490D91"/>
    <w:rsid w:val="00493772"/>
    <w:rsid w:val="00494B2B"/>
    <w:rsid w:val="0049586E"/>
    <w:rsid w:val="00495A61"/>
    <w:rsid w:val="00495C09"/>
    <w:rsid w:val="0049639A"/>
    <w:rsid w:val="00497EF7"/>
    <w:rsid w:val="004A17C9"/>
    <w:rsid w:val="004A2E8B"/>
    <w:rsid w:val="004A3C0B"/>
    <w:rsid w:val="004A40F8"/>
    <w:rsid w:val="004A4307"/>
    <w:rsid w:val="004A568A"/>
    <w:rsid w:val="004A6688"/>
    <w:rsid w:val="004B0814"/>
    <w:rsid w:val="004B310A"/>
    <w:rsid w:val="004B33F5"/>
    <w:rsid w:val="004B47DF"/>
    <w:rsid w:val="004B4F0C"/>
    <w:rsid w:val="004B6C51"/>
    <w:rsid w:val="004C06E8"/>
    <w:rsid w:val="004C3918"/>
    <w:rsid w:val="004C4BD0"/>
    <w:rsid w:val="004C4DEB"/>
    <w:rsid w:val="004C76B8"/>
    <w:rsid w:val="004D000C"/>
    <w:rsid w:val="004D0F89"/>
    <w:rsid w:val="004D3208"/>
    <w:rsid w:val="004D48FA"/>
    <w:rsid w:val="004D54F2"/>
    <w:rsid w:val="004D6D1B"/>
    <w:rsid w:val="004D769E"/>
    <w:rsid w:val="004D7CC6"/>
    <w:rsid w:val="004E0AFD"/>
    <w:rsid w:val="004E1547"/>
    <w:rsid w:val="004E3228"/>
    <w:rsid w:val="004E640D"/>
    <w:rsid w:val="004E68CE"/>
    <w:rsid w:val="004E69F4"/>
    <w:rsid w:val="004E7B0C"/>
    <w:rsid w:val="004F09AF"/>
    <w:rsid w:val="004F4372"/>
    <w:rsid w:val="004F7034"/>
    <w:rsid w:val="004F749C"/>
    <w:rsid w:val="005007B6"/>
    <w:rsid w:val="0050088E"/>
    <w:rsid w:val="00501198"/>
    <w:rsid w:val="00502DC1"/>
    <w:rsid w:val="0051009C"/>
    <w:rsid w:val="005109F8"/>
    <w:rsid w:val="005136A8"/>
    <w:rsid w:val="00513C79"/>
    <w:rsid w:val="00514909"/>
    <w:rsid w:val="00515F24"/>
    <w:rsid w:val="0051706C"/>
    <w:rsid w:val="005222F6"/>
    <w:rsid w:val="00522FCB"/>
    <w:rsid w:val="00525E34"/>
    <w:rsid w:val="00525EB0"/>
    <w:rsid w:val="00526C52"/>
    <w:rsid w:val="00532ACA"/>
    <w:rsid w:val="00533050"/>
    <w:rsid w:val="00534EA9"/>
    <w:rsid w:val="005374CB"/>
    <w:rsid w:val="00541EE1"/>
    <w:rsid w:val="00542C1F"/>
    <w:rsid w:val="005434DF"/>
    <w:rsid w:val="005434E0"/>
    <w:rsid w:val="00544084"/>
    <w:rsid w:val="005443B8"/>
    <w:rsid w:val="00546AC0"/>
    <w:rsid w:val="00547244"/>
    <w:rsid w:val="005508D5"/>
    <w:rsid w:val="0055674C"/>
    <w:rsid w:val="00557CE4"/>
    <w:rsid w:val="00557E0D"/>
    <w:rsid w:val="0056179A"/>
    <w:rsid w:val="005622AF"/>
    <w:rsid w:val="00562EBE"/>
    <w:rsid w:val="00563158"/>
    <w:rsid w:val="00563839"/>
    <w:rsid w:val="005638EC"/>
    <w:rsid w:val="00565172"/>
    <w:rsid w:val="0056792E"/>
    <w:rsid w:val="0057045F"/>
    <w:rsid w:val="00571439"/>
    <w:rsid w:val="0057164D"/>
    <w:rsid w:val="00574340"/>
    <w:rsid w:val="00576CA1"/>
    <w:rsid w:val="005823E2"/>
    <w:rsid w:val="0058302D"/>
    <w:rsid w:val="0058750C"/>
    <w:rsid w:val="00590449"/>
    <w:rsid w:val="005931BB"/>
    <w:rsid w:val="00594976"/>
    <w:rsid w:val="00596F24"/>
    <w:rsid w:val="005A0F84"/>
    <w:rsid w:val="005A1E16"/>
    <w:rsid w:val="005A2794"/>
    <w:rsid w:val="005A2EBD"/>
    <w:rsid w:val="005A38A6"/>
    <w:rsid w:val="005A3DC2"/>
    <w:rsid w:val="005A428C"/>
    <w:rsid w:val="005A451C"/>
    <w:rsid w:val="005A4DBF"/>
    <w:rsid w:val="005A5159"/>
    <w:rsid w:val="005A57F5"/>
    <w:rsid w:val="005A7636"/>
    <w:rsid w:val="005B03E2"/>
    <w:rsid w:val="005B14D4"/>
    <w:rsid w:val="005B15E3"/>
    <w:rsid w:val="005B2FBC"/>
    <w:rsid w:val="005B5A5D"/>
    <w:rsid w:val="005C0303"/>
    <w:rsid w:val="005C044D"/>
    <w:rsid w:val="005C12B3"/>
    <w:rsid w:val="005C1D96"/>
    <w:rsid w:val="005C517E"/>
    <w:rsid w:val="005C6991"/>
    <w:rsid w:val="005C7DD0"/>
    <w:rsid w:val="005D0FEE"/>
    <w:rsid w:val="005D107A"/>
    <w:rsid w:val="005D10ED"/>
    <w:rsid w:val="005D2A8E"/>
    <w:rsid w:val="005D4914"/>
    <w:rsid w:val="005D6106"/>
    <w:rsid w:val="005E0132"/>
    <w:rsid w:val="005E1376"/>
    <w:rsid w:val="005E1746"/>
    <w:rsid w:val="005E17A2"/>
    <w:rsid w:val="005E1D45"/>
    <w:rsid w:val="005E3533"/>
    <w:rsid w:val="005E55E1"/>
    <w:rsid w:val="005E5D89"/>
    <w:rsid w:val="005E7434"/>
    <w:rsid w:val="005F2A82"/>
    <w:rsid w:val="005F4FED"/>
    <w:rsid w:val="005F647C"/>
    <w:rsid w:val="005F6497"/>
    <w:rsid w:val="00600E9A"/>
    <w:rsid w:val="00603EF6"/>
    <w:rsid w:val="00605666"/>
    <w:rsid w:val="006064F5"/>
    <w:rsid w:val="00615BDF"/>
    <w:rsid w:val="00615FD6"/>
    <w:rsid w:val="00616CE6"/>
    <w:rsid w:val="006171B8"/>
    <w:rsid w:val="00617ACE"/>
    <w:rsid w:val="00620FA0"/>
    <w:rsid w:val="0062157E"/>
    <w:rsid w:val="00621EE7"/>
    <w:rsid w:val="006236B0"/>
    <w:rsid w:val="00624D06"/>
    <w:rsid w:val="00625D9D"/>
    <w:rsid w:val="00627595"/>
    <w:rsid w:val="00627EA5"/>
    <w:rsid w:val="00630A1A"/>
    <w:rsid w:val="00630CC6"/>
    <w:rsid w:val="00630D2C"/>
    <w:rsid w:val="00631C1E"/>
    <w:rsid w:val="00632168"/>
    <w:rsid w:val="00633816"/>
    <w:rsid w:val="00636BFB"/>
    <w:rsid w:val="00637306"/>
    <w:rsid w:val="00637B27"/>
    <w:rsid w:val="006409E2"/>
    <w:rsid w:val="00646CC8"/>
    <w:rsid w:val="00650B40"/>
    <w:rsid w:val="00650D59"/>
    <w:rsid w:val="006524B6"/>
    <w:rsid w:val="00653D57"/>
    <w:rsid w:val="00656D7E"/>
    <w:rsid w:val="00656EF8"/>
    <w:rsid w:val="006579BE"/>
    <w:rsid w:val="006619C3"/>
    <w:rsid w:val="006629E1"/>
    <w:rsid w:val="00662BE5"/>
    <w:rsid w:val="0066377F"/>
    <w:rsid w:val="0066506E"/>
    <w:rsid w:val="0066640E"/>
    <w:rsid w:val="00666AEE"/>
    <w:rsid w:val="00666F9A"/>
    <w:rsid w:val="00667055"/>
    <w:rsid w:val="0066739D"/>
    <w:rsid w:val="006705C7"/>
    <w:rsid w:val="00670DA2"/>
    <w:rsid w:val="00670F56"/>
    <w:rsid w:val="006710FC"/>
    <w:rsid w:val="00674791"/>
    <w:rsid w:val="00674AE8"/>
    <w:rsid w:val="00675E4F"/>
    <w:rsid w:val="0067610C"/>
    <w:rsid w:val="00677496"/>
    <w:rsid w:val="00680C82"/>
    <w:rsid w:val="00681A83"/>
    <w:rsid w:val="006825D0"/>
    <w:rsid w:val="0068355F"/>
    <w:rsid w:val="00685DC7"/>
    <w:rsid w:val="0069057F"/>
    <w:rsid w:val="00690FE6"/>
    <w:rsid w:val="0069382D"/>
    <w:rsid w:val="00695EF8"/>
    <w:rsid w:val="0069745B"/>
    <w:rsid w:val="006A4B1A"/>
    <w:rsid w:val="006A6587"/>
    <w:rsid w:val="006B2100"/>
    <w:rsid w:val="006B6405"/>
    <w:rsid w:val="006B6D0B"/>
    <w:rsid w:val="006C0A6E"/>
    <w:rsid w:val="006C2E3E"/>
    <w:rsid w:val="006C38AC"/>
    <w:rsid w:val="006C5343"/>
    <w:rsid w:val="006C6A48"/>
    <w:rsid w:val="006C71C8"/>
    <w:rsid w:val="006D0534"/>
    <w:rsid w:val="006D17F7"/>
    <w:rsid w:val="006D1811"/>
    <w:rsid w:val="006D1F7F"/>
    <w:rsid w:val="006D4D17"/>
    <w:rsid w:val="006D4DD9"/>
    <w:rsid w:val="006D63BA"/>
    <w:rsid w:val="006D6692"/>
    <w:rsid w:val="006D6AEB"/>
    <w:rsid w:val="006D702B"/>
    <w:rsid w:val="006E04B3"/>
    <w:rsid w:val="006E0F09"/>
    <w:rsid w:val="006E1551"/>
    <w:rsid w:val="006E1ABB"/>
    <w:rsid w:val="006E5F8F"/>
    <w:rsid w:val="006E622C"/>
    <w:rsid w:val="006E6CDB"/>
    <w:rsid w:val="006F124C"/>
    <w:rsid w:val="006F1707"/>
    <w:rsid w:val="006F2CB0"/>
    <w:rsid w:val="006F4179"/>
    <w:rsid w:val="006F41D3"/>
    <w:rsid w:val="006F4C31"/>
    <w:rsid w:val="006F5C40"/>
    <w:rsid w:val="006F631C"/>
    <w:rsid w:val="006F7EA7"/>
    <w:rsid w:val="007009F7"/>
    <w:rsid w:val="00702988"/>
    <w:rsid w:val="00703CBE"/>
    <w:rsid w:val="007063EF"/>
    <w:rsid w:val="00710213"/>
    <w:rsid w:val="0071036A"/>
    <w:rsid w:val="00710708"/>
    <w:rsid w:val="00710C0F"/>
    <w:rsid w:val="007139F3"/>
    <w:rsid w:val="00715E84"/>
    <w:rsid w:val="0071632D"/>
    <w:rsid w:val="00716633"/>
    <w:rsid w:val="00716A95"/>
    <w:rsid w:val="00716B00"/>
    <w:rsid w:val="00717305"/>
    <w:rsid w:val="007200D8"/>
    <w:rsid w:val="00720B1F"/>
    <w:rsid w:val="007218E3"/>
    <w:rsid w:val="00723FD5"/>
    <w:rsid w:val="00724893"/>
    <w:rsid w:val="00725C4C"/>
    <w:rsid w:val="00726A8B"/>
    <w:rsid w:val="00730AB7"/>
    <w:rsid w:val="00731234"/>
    <w:rsid w:val="00735A07"/>
    <w:rsid w:val="0074112A"/>
    <w:rsid w:val="0074141C"/>
    <w:rsid w:val="00743038"/>
    <w:rsid w:val="00745A1A"/>
    <w:rsid w:val="007474E3"/>
    <w:rsid w:val="00747E88"/>
    <w:rsid w:val="007540B1"/>
    <w:rsid w:val="00754A0D"/>
    <w:rsid w:val="00755701"/>
    <w:rsid w:val="00757B64"/>
    <w:rsid w:val="00761A4F"/>
    <w:rsid w:val="00762C7F"/>
    <w:rsid w:val="0076744E"/>
    <w:rsid w:val="00772DD3"/>
    <w:rsid w:val="00776948"/>
    <w:rsid w:val="00776E1F"/>
    <w:rsid w:val="007819E8"/>
    <w:rsid w:val="0078208A"/>
    <w:rsid w:val="007854AA"/>
    <w:rsid w:val="00787250"/>
    <w:rsid w:val="00787766"/>
    <w:rsid w:val="00791F44"/>
    <w:rsid w:val="00792614"/>
    <w:rsid w:val="00792ED1"/>
    <w:rsid w:val="00795065"/>
    <w:rsid w:val="00795A18"/>
    <w:rsid w:val="00796E3A"/>
    <w:rsid w:val="0079707B"/>
    <w:rsid w:val="007A00D6"/>
    <w:rsid w:val="007A2424"/>
    <w:rsid w:val="007A3165"/>
    <w:rsid w:val="007A4312"/>
    <w:rsid w:val="007A631B"/>
    <w:rsid w:val="007B0966"/>
    <w:rsid w:val="007B4373"/>
    <w:rsid w:val="007B4545"/>
    <w:rsid w:val="007B5143"/>
    <w:rsid w:val="007B5656"/>
    <w:rsid w:val="007B5761"/>
    <w:rsid w:val="007B72FE"/>
    <w:rsid w:val="007B753C"/>
    <w:rsid w:val="007C06F2"/>
    <w:rsid w:val="007C165D"/>
    <w:rsid w:val="007C282A"/>
    <w:rsid w:val="007C4C49"/>
    <w:rsid w:val="007C5DA6"/>
    <w:rsid w:val="007C6EBC"/>
    <w:rsid w:val="007D072E"/>
    <w:rsid w:val="007D0B60"/>
    <w:rsid w:val="007D2C05"/>
    <w:rsid w:val="007D2F47"/>
    <w:rsid w:val="007D461E"/>
    <w:rsid w:val="007D5415"/>
    <w:rsid w:val="007D66BD"/>
    <w:rsid w:val="007E029A"/>
    <w:rsid w:val="007E0702"/>
    <w:rsid w:val="007E0D4E"/>
    <w:rsid w:val="007E2883"/>
    <w:rsid w:val="007E44E5"/>
    <w:rsid w:val="007E75B6"/>
    <w:rsid w:val="007F1747"/>
    <w:rsid w:val="007F40F6"/>
    <w:rsid w:val="007F58DF"/>
    <w:rsid w:val="007F64EA"/>
    <w:rsid w:val="008011FF"/>
    <w:rsid w:val="0080182A"/>
    <w:rsid w:val="00802EAD"/>
    <w:rsid w:val="008037FE"/>
    <w:rsid w:val="00803D69"/>
    <w:rsid w:val="00804152"/>
    <w:rsid w:val="00810B0C"/>
    <w:rsid w:val="008113DE"/>
    <w:rsid w:val="00813737"/>
    <w:rsid w:val="0081533E"/>
    <w:rsid w:val="00815A40"/>
    <w:rsid w:val="00820AF1"/>
    <w:rsid w:val="00820F68"/>
    <w:rsid w:val="008235EE"/>
    <w:rsid w:val="0082438D"/>
    <w:rsid w:val="00824507"/>
    <w:rsid w:val="00825AFA"/>
    <w:rsid w:val="00825CCF"/>
    <w:rsid w:val="00826330"/>
    <w:rsid w:val="00826F45"/>
    <w:rsid w:val="008350E4"/>
    <w:rsid w:val="00841018"/>
    <w:rsid w:val="00842344"/>
    <w:rsid w:val="00844518"/>
    <w:rsid w:val="00845198"/>
    <w:rsid w:val="008451B2"/>
    <w:rsid w:val="00847EAF"/>
    <w:rsid w:val="00852043"/>
    <w:rsid w:val="0085236A"/>
    <w:rsid w:val="00852EDC"/>
    <w:rsid w:val="00853596"/>
    <w:rsid w:val="0085592B"/>
    <w:rsid w:val="00855F46"/>
    <w:rsid w:val="00857C91"/>
    <w:rsid w:val="008605A3"/>
    <w:rsid w:val="008657A3"/>
    <w:rsid w:val="00865C32"/>
    <w:rsid w:val="00866446"/>
    <w:rsid w:val="008671B7"/>
    <w:rsid w:val="00872A19"/>
    <w:rsid w:val="00872B36"/>
    <w:rsid w:val="00872F0A"/>
    <w:rsid w:val="008740EA"/>
    <w:rsid w:val="00875469"/>
    <w:rsid w:val="00875D3D"/>
    <w:rsid w:val="00875E4D"/>
    <w:rsid w:val="008761AE"/>
    <w:rsid w:val="00880ACC"/>
    <w:rsid w:val="00880FC0"/>
    <w:rsid w:val="00881C3F"/>
    <w:rsid w:val="00885769"/>
    <w:rsid w:val="00885B29"/>
    <w:rsid w:val="008870DC"/>
    <w:rsid w:val="00887534"/>
    <w:rsid w:val="00891BAD"/>
    <w:rsid w:val="0089364A"/>
    <w:rsid w:val="008946F5"/>
    <w:rsid w:val="00896B2C"/>
    <w:rsid w:val="00897108"/>
    <w:rsid w:val="00897EC1"/>
    <w:rsid w:val="008A020A"/>
    <w:rsid w:val="008A02AE"/>
    <w:rsid w:val="008A1EE7"/>
    <w:rsid w:val="008A1F1E"/>
    <w:rsid w:val="008A26C5"/>
    <w:rsid w:val="008A2CD7"/>
    <w:rsid w:val="008A48FD"/>
    <w:rsid w:val="008A76E9"/>
    <w:rsid w:val="008A77AD"/>
    <w:rsid w:val="008B1C75"/>
    <w:rsid w:val="008B3E66"/>
    <w:rsid w:val="008B4834"/>
    <w:rsid w:val="008B727B"/>
    <w:rsid w:val="008C1381"/>
    <w:rsid w:val="008C15D0"/>
    <w:rsid w:val="008C37E9"/>
    <w:rsid w:val="008C3965"/>
    <w:rsid w:val="008C400E"/>
    <w:rsid w:val="008C4B56"/>
    <w:rsid w:val="008C4D35"/>
    <w:rsid w:val="008C57D8"/>
    <w:rsid w:val="008C6666"/>
    <w:rsid w:val="008C75B4"/>
    <w:rsid w:val="008D00A7"/>
    <w:rsid w:val="008D099B"/>
    <w:rsid w:val="008D116B"/>
    <w:rsid w:val="008D1791"/>
    <w:rsid w:val="008D20D2"/>
    <w:rsid w:val="008D31E9"/>
    <w:rsid w:val="008D3FE1"/>
    <w:rsid w:val="008D5658"/>
    <w:rsid w:val="008D679A"/>
    <w:rsid w:val="008D7919"/>
    <w:rsid w:val="008E3460"/>
    <w:rsid w:val="008E508B"/>
    <w:rsid w:val="008E5C2A"/>
    <w:rsid w:val="008E5EA4"/>
    <w:rsid w:val="008E62CA"/>
    <w:rsid w:val="008E7002"/>
    <w:rsid w:val="008E7141"/>
    <w:rsid w:val="008E7ABA"/>
    <w:rsid w:val="008F0628"/>
    <w:rsid w:val="008F28E7"/>
    <w:rsid w:val="008F296B"/>
    <w:rsid w:val="008F2973"/>
    <w:rsid w:val="008F2E12"/>
    <w:rsid w:val="008F3241"/>
    <w:rsid w:val="008F4421"/>
    <w:rsid w:val="008F59CD"/>
    <w:rsid w:val="008F785A"/>
    <w:rsid w:val="00900BF1"/>
    <w:rsid w:val="00904506"/>
    <w:rsid w:val="00904A74"/>
    <w:rsid w:val="00905038"/>
    <w:rsid w:val="0090562C"/>
    <w:rsid w:val="00907482"/>
    <w:rsid w:val="0091052D"/>
    <w:rsid w:val="009115D1"/>
    <w:rsid w:val="009130EC"/>
    <w:rsid w:val="009159FF"/>
    <w:rsid w:val="00916DB0"/>
    <w:rsid w:val="009170C2"/>
    <w:rsid w:val="009177F5"/>
    <w:rsid w:val="009221A4"/>
    <w:rsid w:val="00923450"/>
    <w:rsid w:val="00925015"/>
    <w:rsid w:val="009267E5"/>
    <w:rsid w:val="00930386"/>
    <w:rsid w:val="009313B9"/>
    <w:rsid w:val="009315C6"/>
    <w:rsid w:val="009326FD"/>
    <w:rsid w:val="00933FD3"/>
    <w:rsid w:val="009356B7"/>
    <w:rsid w:val="009405A4"/>
    <w:rsid w:val="0094173B"/>
    <w:rsid w:val="0094228D"/>
    <w:rsid w:val="0094339D"/>
    <w:rsid w:val="0094498E"/>
    <w:rsid w:val="00946553"/>
    <w:rsid w:val="00946ACD"/>
    <w:rsid w:val="009471D0"/>
    <w:rsid w:val="009473AC"/>
    <w:rsid w:val="0095305B"/>
    <w:rsid w:val="009552E7"/>
    <w:rsid w:val="009566AE"/>
    <w:rsid w:val="00957566"/>
    <w:rsid w:val="00957707"/>
    <w:rsid w:val="00963360"/>
    <w:rsid w:val="009666DA"/>
    <w:rsid w:val="00970B69"/>
    <w:rsid w:val="009723F9"/>
    <w:rsid w:val="00975DC2"/>
    <w:rsid w:val="00975FBD"/>
    <w:rsid w:val="009804CF"/>
    <w:rsid w:val="00980FF3"/>
    <w:rsid w:val="00981361"/>
    <w:rsid w:val="00985201"/>
    <w:rsid w:val="00986D1B"/>
    <w:rsid w:val="00990607"/>
    <w:rsid w:val="0099060A"/>
    <w:rsid w:val="00990FE0"/>
    <w:rsid w:val="00991C64"/>
    <w:rsid w:val="00994594"/>
    <w:rsid w:val="00994852"/>
    <w:rsid w:val="00995009"/>
    <w:rsid w:val="00995283"/>
    <w:rsid w:val="009956CB"/>
    <w:rsid w:val="00996029"/>
    <w:rsid w:val="009A2A3E"/>
    <w:rsid w:val="009A30D8"/>
    <w:rsid w:val="009A64A2"/>
    <w:rsid w:val="009B0305"/>
    <w:rsid w:val="009B18A8"/>
    <w:rsid w:val="009B1929"/>
    <w:rsid w:val="009B1D3F"/>
    <w:rsid w:val="009B211A"/>
    <w:rsid w:val="009B2385"/>
    <w:rsid w:val="009B5656"/>
    <w:rsid w:val="009B60F2"/>
    <w:rsid w:val="009B7AD1"/>
    <w:rsid w:val="009C72A2"/>
    <w:rsid w:val="009D1104"/>
    <w:rsid w:val="009D290E"/>
    <w:rsid w:val="009D3694"/>
    <w:rsid w:val="009D5F07"/>
    <w:rsid w:val="009D5F3E"/>
    <w:rsid w:val="009D7250"/>
    <w:rsid w:val="009E0232"/>
    <w:rsid w:val="009E030A"/>
    <w:rsid w:val="009E0805"/>
    <w:rsid w:val="009E2AC5"/>
    <w:rsid w:val="009E3173"/>
    <w:rsid w:val="009E34FB"/>
    <w:rsid w:val="009E63B3"/>
    <w:rsid w:val="009F041B"/>
    <w:rsid w:val="009F19C1"/>
    <w:rsid w:val="009F3921"/>
    <w:rsid w:val="009F435A"/>
    <w:rsid w:val="009F6F47"/>
    <w:rsid w:val="00A000FD"/>
    <w:rsid w:val="00A011F2"/>
    <w:rsid w:val="00A02400"/>
    <w:rsid w:val="00A02B14"/>
    <w:rsid w:val="00A049F7"/>
    <w:rsid w:val="00A04B23"/>
    <w:rsid w:val="00A05136"/>
    <w:rsid w:val="00A0532E"/>
    <w:rsid w:val="00A0723F"/>
    <w:rsid w:val="00A0785D"/>
    <w:rsid w:val="00A078E3"/>
    <w:rsid w:val="00A10FAA"/>
    <w:rsid w:val="00A120D9"/>
    <w:rsid w:val="00A132C0"/>
    <w:rsid w:val="00A145F1"/>
    <w:rsid w:val="00A14E49"/>
    <w:rsid w:val="00A1548D"/>
    <w:rsid w:val="00A15D35"/>
    <w:rsid w:val="00A170CA"/>
    <w:rsid w:val="00A17EAB"/>
    <w:rsid w:val="00A22F8C"/>
    <w:rsid w:val="00A243E3"/>
    <w:rsid w:val="00A25DE7"/>
    <w:rsid w:val="00A26F03"/>
    <w:rsid w:val="00A3086A"/>
    <w:rsid w:val="00A31DA3"/>
    <w:rsid w:val="00A347EE"/>
    <w:rsid w:val="00A366F2"/>
    <w:rsid w:val="00A36BB4"/>
    <w:rsid w:val="00A36CDC"/>
    <w:rsid w:val="00A37ADE"/>
    <w:rsid w:val="00A40724"/>
    <w:rsid w:val="00A40FFF"/>
    <w:rsid w:val="00A41C55"/>
    <w:rsid w:val="00A41CBC"/>
    <w:rsid w:val="00A4312D"/>
    <w:rsid w:val="00A44F7A"/>
    <w:rsid w:val="00A4519D"/>
    <w:rsid w:val="00A46006"/>
    <w:rsid w:val="00A4722E"/>
    <w:rsid w:val="00A506BB"/>
    <w:rsid w:val="00A54735"/>
    <w:rsid w:val="00A56942"/>
    <w:rsid w:val="00A60DE5"/>
    <w:rsid w:val="00A64341"/>
    <w:rsid w:val="00A67E62"/>
    <w:rsid w:val="00A70AD8"/>
    <w:rsid w:val="00A71EAA"/>
    <w:rsid w:val="00A730E0"/>
    <w:rsid w:val="00A76AD5"/>
    <w:rsid w:val="00A8253E"/>
    <w:rsid w:val="00A82BA9"/>
    <w:rsid w:val="00A82F39"/>
    <w:rsid w:val="00A83668"/>
    <w:rsid w:val="00A83AA5"/>
    <w:rsid w:val="00A853E2"/>
    <w:rsid w:val="00A871D8"/>
    <w:rsid w:val="00A912BF"/>
    <w:rsid w:val="00A913C5"/>
    <w:rsid w:val="00A9192D"/>
    <w:rsid w:val="00A92307"/>
    <w:rsid w:val="00A92B9C"/>
    <w:rsid w:val="00A92DAE"/>
    <w:rsid w:val="00A95A5F"/>
    <w:rsid w:val="00A95AAA"/>
    <w:rsid w:val="00AA085B"/>
    <w:rsid w:val="00AA0867"/>
    <w:rsid w:val="00AA3A4C"/>
    <w:rsid w:val="00AA4318"/>
    <w:rsid w:val="00AA5AFF"/>
    <w:rsid w:val="00AA643A"/>
    <w:rsid w:val="00AA68F3"/>
    <w:rsid w:val="00AB0B54"/>
    <w:rsid w:val="00AB1FD5"/>
    <w:rsid w:val="00AB2B02"/>
    <w:rsid w:val="00AB4E1F"/>
    <w:rsid w:val="00AB5866"/>
    <w:rsid w:val="00AB5DF5"/>
    <w:rsid w:val="00AB6743"/>
    <w:rsid w:val="00AB6E12"/>
    <w:rsid w:val="00AC1E72"/>
    <w:rsid w:val="00AC2C2B"/>
    <w:rsid w:val="00AC2E43"/>
    <w:rsid w:val="00AC3F57"/>
    <w:rsid w:val="00AC7986"/>
    <w:rsid w:val="00AC79EE"/>
    <w:rsid w:val="00AD2114"/>
    <w:rsid w:val="00AD5BD0"/>
    <w:rsid w:val="00AD65C8"/>
    <w:rsid w:val="00AD6845"/>
    <w:rsid w:val="00AD7BE5"/>
    <w:rsid w:val="00AE0A85"/>
    <w:rsid w:val="00AE0D00"/>
    <w:rsid w:val="00AE2DCF"/>
    <w:rsid w:val="00AE2F5C"/>
    <w:rsid w:val="00AE40E9"/>
    <w:rsid w:val="00AE44AA"/>
    <w:rsid w:val="00AE5CEA"/>
    <w:rsid w:val="00AE5D35"/>
    <w:rsid w:val="00AF0893"/>
    <w:rsid w:val="00AF11F2"/>
    <w:rsid w:val="00AF28FF"/>
    <w:rsid w:val="00AF2B97"/>
    <w:rsid w:val="00AF355B"/>
    <w:rsid w:val="00AF4763"/>
    <w:rsid w:val="00AF494E"/>
    <w:rsid w:val="00AF56FD"/>
    <w:rsid w:val="00AF6356"/>
    <w:rsid w:val="00B02B19"/>
    <w:rsid w:val="00B035E4"/>
    <w:rsid w:val="00B12A35"/>
    <w:rsid w:val="00B12EA3"/>
    <w:rsid w:val="00B14E68"/>
    <w:rsid w:val="00B17FC3"/>
    <w:rsid w:val="00B20C45"/>
    <w:rsid w:val="00B21278"/>
    <w:rsid w:val="00B22C33"/>
    <w:rsid w:val="00B231E0"/>
    <w:rsid w:val="00B2323A"/>
    <w:rsid w:val="00B26076"/>
    <w:rsid w:val="00B26878"/>
    <w:rsid w:val="00B27954"/>
    <w:rsid w:val="00B326DC"/>
    <w:rsid w:val="00B32987"/>
    <w:rsid w:val="00B32F62"/>
    <w:rsid w:val="00B3326A"/>
    <w:rsid w:val="00B33F6F"/>
    <w:rsid w:val="00B346A7"/>
    <w:rsid w:val="00B34A2E"/>
    <w:rsid w:val="00B351A0"/>
    <w:rsid w:val="00B35CDD"/>
    <w:rsid w:val="00B37D01"/>
    <w:rsid w:val="00B37FF8"/>
    <w:rsid w:val="00B41963"/>
    <w:rsid w:val="00B4406B"/>
    <w:rsid w:val="00B44076"/>
    <w:rsid w:val="00B44353"/>
    <w:rsid w:val="00B46F73"/>
    <w:rsid w:val="00B55417"/>
    <w:rsid w:val="00B577C5"/>
    <w:rsid w:val="00B579BB"/>
    <w:rsid w:val="00B60947"/>
    <w:rsid w:val="00B61BC1"/>
    <w:rsid w:val="00B62F29"/>
    <w:rsid w:val="00B63559"/>
    <w:rsid w:val="00B640C6"/>
    <w:rsid w:val="00B66956"/>
    <w:rsid w:val="00B66B10"/>
    <w:rsid w:val="00B6777B"/>
    <w:rsid w:val="00B67816"/>
    <w:rsid w:val="00B70E28"/>
    <w:rsid w:val="00B712B5"/>
    <w:rsid w:val="00B73FC6"/>
    <w:rsid w:val="00B74444"/>
    <w:rsid w:val="00B74574"/>
    <w:rsid w:val="00B75EF8"/>
    <w:rsid w:val="00B77BFB"/>
    <w:rsid w:val="00B82147"/>
    <w:rsid w:val="00B8244F"/>
    <w:rsid w:val="00B83676"/>
    <w:rsid w:val="00B85789"/>
    <w:rsid w:val="00B85E16"/>
    <w:rsid w:val="00B8653C"/>
    <w:rsid w:val="00B86B58"/>
    <w:rsid w:val="00B903CD"/>
    <w:rsid w:val="00B90A03"/>
    <w:rsid w:val="00B9127F"/>
    <w:rsid w:val="00B91DC7"/>
    <w:rsid w:val="00B92EA0"/>
    <w:rsid w:val="00B9387D"/>
    <w:rsid w:val="00B94A8E"/>
    <w:rsid w:val="00B94F6E"/>
    <w:rsid w:val="00B95862"/>
    <w:rsid w:val="00B96AB3"/>
    <w:rsid w:val="00B97A9D"/>
    <w:rsid w:val="00BA5DD7"/>
    <w:rsid w:val="00BA7357"/>
    <w:rsid w:val="00BA7520"/>
    <w:rsid w:val="00BB06E1"/>
    <w:rsid w:val="00BB19BB"/>
    <w:rsid w:val="00BB2C41"/>
    <w:rsid w:val="00BB3E8F"/>
    <w:rsid w:val="00BB6D01"/>
    <w:rsid w:val="00BB7A8E"/>
    <w:rsid w:val="00BB7B28"/>
    <w:rsid w:val="00BC21BF"/>
    <w:rsid w:val="00BC2F48"/>
    <w:rsid w:val="00BC46F0"/>
    <w:rsid w:val="00BC471E"/>
    <w:rsid w:val="00BC4890"/>
    <w:rsid w:val="00BC5B27"/>
    <w:rsid w:val="00BD0057"/>
    <w:rsid w:val="00BD1FCB"/>
    <w:rsid w:val="00BD256F"/>
    <w:rsid w:val="00BD2948"/>
    <w:rsid w:val="00BD34AC"/>
    <w:rsid w:val="00BD5638"/>
    <w:rsid w:val="00BD5AF4"/>
    <w:rsid w:val="00BD67D6"/>
    <w:rsid w:val="00BD7709"/>
    <w:rsid w:val="00BE021D"/>
    <w:rsid w:val="00BE0BB9"/>
    <w:rsid w:val="00BE2C92"/>
    <w:rsid w:val="00BE2D45"/>
    <w:rsid w:val="00BE2E11"/>
    <w:rsid w:val="00BE4B87"/>
    <w:rsid w:val="00BE5167"/>
    <w:rsid w:val="00BE5A95"/>
    <w:rsid w:val="00BE7C95"/>
    <w:rsid w:val="00BF029D"/>
    <w:rsid w:val="00BF30A8"/>
    <w:rsid w:val="00BF3C3F"/>
    <w:rsid w:val="00BF4E23"/>
    <w:rsid w:val="00BF5710"/>
    <w:rsid w:val="00BF5D5B"/>
    <w:rsid w:val="00BF5F27"/>
    <w:rsid w:val="00BF72E5"/>
    <w:rsid w:val="00BF72F5"/>
    <w:rsid w:val="00C00E5D"/>
    <w:rsid w:val="00C02085"/>
    <w:rsid w:val="00C05A70"/>
    <w:rsid w:val="00C073F1"/>
    <w:rsid w:val="00C07D1D"/>
    <w:rsid w:val="00C11633"/>
    <w:rsid w:val="00C116D4"/>
    <w:rsid w:val="00C118F1"/>
    <w:rsid w:val="00C1218E"/>
    <w:rsid w:val="00C123C7"/>
    <w:rsid w:val="00C138E0"/>
    <w:rsid w:val="00C14BF6"/>
    <w:rsid w:val="00C1555A"/>
    <w:rsid w:val="00C16198"/>
    <w:rsid w:val="00C1757B"/>
    <w:rsid w:val="00C178D7"/>
    <w:rsid w:val="00C2074F"/>
    <w:rsid w:val="00C218FF"/>
    <w:rsid w:val="00C22359"/>
    <w:rsid w:val="00C22393"/>
    <w:rsid w:val="00C227C3"/>
    <w:rsid w:val="00C230A8"/>
    <w:rsid w:val="00C23FA1"/>
    <w:rsid w:val="00C2516C"/>
    <w:rsid w:val="00C2620E"/>
    <w:rsid w:val="00C26754"/>
    <w:rsid w:val="00C27F1D"/>
    <w:rsid w:val="00C30125"/>
    <w:rsid w:val="00C309B3"/>
    <w:rsid w:val="00C32030"/>
    <w:rsid w:val="00C3795F"/>
    <w:rsid w:val="00C37D48"/>
    <w:rsid w:val="00C40B61"/>
    <w:rsid w:val="00C4164B"/>
    <w:rsid w:val="00C41CE3"/>
    <w:rsid w:val="00C422E4"/>
    <w:rsid w:val="00C435C6"/>
    <w:rsid w:val="00C437D5"/>
    <w:rsid w:val="00C44B94"/>
    <w:rsid w:val="00C479DF"/>
    <w:rsid w:val="00C47F47"/>
    <w:rsid w:val="00C50755"/>
    <w:rsid w:val="00C51C53"/>
    <w:rsid w:val="00C54039"/>
    <w:rsid w:val="00C6141F"/>
    <w:rsid w:val="00C6193F"/>
    <w:rsid w:val="00C63E5C"/>
    <w:rsid w:val="00C64396"/>
    <w:rsid w:val="00C64657"/>
    <w:rsid w:val="00C65ECC"/>
    <w:rsid w:val="00C67402"/>
    <w:rsid w:val="00C67BCA"/>
    <w:rsid w:val="00C714A5"/>
    <w:rsid w:val="00C72ED2"/>
    <w:rsid w:val="00C730D8"/>
    <w:rsid w:val="00C75C62"/>
    <w:rsid w:val="00C76B3B"/>
    <w:rsid w:val="00C770E8"/>
    <w:rsid w:val="00C774AC"/>
    <w:rsid w:val="00C80176"/>
    <w:rsid w:val="00C80C8C"/>
    <w:rsid w:val="00C827AD"/>
    <w:rsid w:val="00C82A0C"/>
    <w:rsid w:val="00C85FCC"/>
    <w:rsid w:val="00C8611E"/>
    <w:rsid w:val="00C87E7B"/>
    <w:rsid w:val="00C94675"/>
    <w:rsid w:val="00C94B53"/>
    <w:rsid w:val="00C95F52"/>
    <w:rsid w:val="00C97833"/>
    <w:rsid w:val="00C97F49"/>
    <w:rsid w:val="00CA08D8"/>
    <w:rsid w:val="00CA17F7"/>
    <w:rsid w:val="00CA23C0"/>
    <w:rsid w:val="00CA2415"/>
    <w:rsid w:val="00CA2F4B"/>
    <w:rsid w:val="00CA2FAB"/>
    <w:rsid w:val="00CA3E5B"/>
    <w:rsid w:val="00CA4A95"/>
    <w:rsid w:val="00CA638F"/>
    <w:rsid w:val="00CB0318"/>
    <w:rsid w:val="00CB0E7E"/>
    <w:rsid w:val="00CB0F4D"/>
    <w:rsid w:val="00CB2C3C"/>
    <w:rsid w:val="00CB346C"/>
    <w:rsid w:val="00CB3870"/>
    <w:rsid w:val="00CB5E4D"/>
    <w:rsid w:val="00CB7101"/>
    <w:rsid w:val="00CC0021"/>
    <w:rsid w:val="00CC108E"/>
    <w:rsid w:val="00CC1888"/>
    <w:rsid w:val="00CD2971"/>
    <w:rsid w:val="00CD3368"/>
    <w:rsid w:val="00CD56D5"/>
    <w:rsid w:val="00CE04FA"/>
    <w:rsid w:val="00CE239D"/>
    <w:rsid w:val="00CE2FA2"/>
    <w:rsid w:val="00CE4639"/>
    <w:rsid w:val="00CF20BB"/>
    <w:rsid w:val="00CF5ABC"/>
    <w:rsid w:val="00CF7290"/>
    <w:rsid w:val="00D008A7"/>
    <w:rsid w:val="00D00D9A"/>
    <w:rsid w:val="00D02CE5"/>
    <w:rsid w:val="00D05709"/>
    <w:rsid w:val="00D074B4"/>
    <w:rsid w:val="00D10B9E"/>
    <w:rsid w:val="00D10EF3"/>
    <w:rsid w:val="00D14806"/>
    <w:rsid w:val="00D14977"/>
    <w:rsid w:val="00D15287"/>
    <w:rsid w:val="00D159D8"/>
    <w:rsid w:val="00D15BAE"/>
    <w:rsid w:val="00D20FDE"/>
    <w:rsid w:val="00D2148D"/>
    <w:rsid w:val="00D21DBE"/>
    <w:rsid w:val="00D22450"/>
    <w:rsid w:val="00D239EB"/>
    <w:rsid w:val="00D2416D"/>
    <w:rsid w:val="00D30E87"/>
    <w:rsid w:val="00D30FD9"/>
    <w:rsid w:val="00D3375E"/>
    <w:rsid w:val="00D3537E"/>
    <w:rsid w:val="00D355A9"/>
    <w:rsid w:val="00D36A4D"/>
    <w:rsid w:val="00D36AD8"/>
    <w:rsid w:val="00D408EA"/>
    <w:rsid w:val="00D427C0"/>
    <w:rsid w:val="00D4347C"/>
    <w:rsid w:val="00D44FA5"/>
    <w:rsid w:val="00D50A15"/>
    <w:rsid w:val="00D51788"/>
    <w:rsid w:val="00D518CC"/>
    <w:rsid w:val="00D51D1C"/>
    <w:rsid w:val="00D52858"/>
    <w:rsid w:val="00D52D2E"/>
    <w:rsid w:val="00D546D9"/>
    <w:rsid w:val="00D55D37"/>
    <w:rsid w:val="00D6217B"/>
    <w:rsid w:val="00D634D9"/>
    <w:rsid w:val="00D638BB"/>
    <w:rsid w:val="00D65AEC"/>
    <w:rsid w:val="00D661F4"/>
    <w:rsid w:val="00D7065E"/>
    <w:rsid w:val="00D71004"/>
    <w:rsid w:val="00D7187E"/>
    <w:rsid w:val="00D71A37"/>
    <w:rsid w:val="00D723B0"/>
    <w:rsid w:val="00D7259E"/>
    <w:rsid w:val="00D7526D"/>
    <w:rsid w:val="00D77B10"/>
    <w:rsid w:val="00D808EF"/>
    <w:rsid w:val="00D84CFE"/>
    <w:rsid w:val="00D85743"/>
    <w:rsid w:val="00D85B26"/>
    <w:rsid w:val="00D85C66"/>
    <w:rsid w:val="00D85F0E"/>
    <w:rsid w:val="00D86457"/>
    <w:rsid w:val="00D869F0"/>
    <w:rsid w:val="00D922CC"/>
    <w:rsid w:val="00D92A32"/>
    <w:rsid w:val="00D92E89"/>
    <w:rsid w:val="00D92EB4"/>
    <w:rsid w:val="00D955B3"/>
    <w:rsid w:val="00D9648D"/>
    <w:rsid w:val="00D967D2"/>
    <w:rsid w:val="00D973CB"/>
    <w:rsid w:val="00DA0517"/>
    <w:rsid w:val="00DA06EB"/>
    <w:rsid w:val="00DA4A54"/>
    <w:rsid w:val="00DA4B45"/>
    <w:rsid w:val="00DA543E"/>
    <w:rsid w:val="00DB04AB"/>
    <w:rsid w:val="00DB122E"/>
    <w:rsid w:val="00DB1B18"/>
    <w:rsid w:val="00DB4F1C"/>
    <w:rsid w:val="00DB5FD9"/>
    <w:rsid w:val="00DB76AD"/>
    <w:rsid w:val="00DB7B74"/>
    <w:rsid w:val="00DC09C7"/>
    <w:rsid w:val="00DC3510"/>
    <w:rsid w:val="00DC46B1"/>
    <w:rsid w:val="00DC6918"/>
    <w:rsid w:val="00DC73EE"/>
    <w:rsid w:val="00DD0B83"/>
    <w:rsid w:val="00DD25A5"/>
    <w:rsid w:val="00DD42CE"/>
    <w:rsid w:val="00DD53C1"/>
    <w:rsid w:val="00DD54EC"/>
    <w:rsid w:val="00DD6A1F"/>
    <w:rsid w:val="00DD6B8F"/>
    <w:rsid w:val="00DD797D"/>
    <w:rsid w:val="00DE30C6"/>
    <w:rsid w:val="00DE321D"/>
    <w:rsid w:val="00DE5EE3"/>
    <w:rsid w:val="00DE7360"/>
    <w:rsid w:val="00DE7D15"/>
    <w:rsid w:val="00DE7E78"/>
    <w:rsid w:val="00DE7EA4"/>
    <w:rsid w:val="00DE7FD0"/>
    <w:rsid w:val="00DF13C4"/>
    <w:rsid w:val="00DF1C6A"/>
    <w:rsid w:val="00DF1E9B"/>
    <w:rsid w:val="00DF233D"/>
    <w:rsid w:val="00DF2E05"/>
    <w:rsid w:val="00E03272"/>
    <w:rsid w:val="00E0578D"/>
    <w:rsid w:val="00E05C25"/>
    <w:rsid w:val="00E0675D"/>
    <w:rsid w:val="00E06FD9"/>
    <w:rsid w:val="00E13A78"/>
    <w:rsid w:val="00E233DE"/>
    <w:rsid w:val="00E2369D"/>
    <w:rsid w:val="00E261B7"/>
    <w:rsid w:val="00E266F3"/>
    <w:rsid w:val="00E27E64"/>
    <w:rsid w:val="00E30AA8"/>
    <w:rsid w:val="00E3178A"/>
    <w:rsid w:val="00E31F93"/>
    <w:rsid w:val="00E33910"/>
    <w:rsid w:val="00E33E32"/>
    <w:rsid w:val="00E344FC"/>
    <w:rsid w:val="00E34A64"/>
    <w:rsid w:val="00E34C7A"/>
    <w:rsid w:val="00E35493"/>
    <w:rsid w:val="00E36F79"/>
    <w:rsid w:val="00E37E0E"/>
    <w:rsid w:val="00E41FFF"/>
    <w:rsid w:val="00E42E9E"/>
    <w:rsid w:val="00E4319C"/>
    <w:rsid w:val="00E4439F"/>
    <w:rsid w:val="00E46B24"/>
    <w:rsid w:val="00E4717C"/>
    <w:rsid w:val="00E47836"/>
    <w:rsid w:val="00E523D4"/>
    <w:rsid w:val="00E535EA"/>
    <w:rsid w:val="00E53D94"/>
    <w:rsid w:val="00E56094"/>
    <w:rsid w:val="00E563EA"/>
    <w:rsid w:val="00E57244"/>
    <w:rsid w:val="00E629B5"/>
    <w:rsid w:val="00E66DF7"/>
    <w:rsid w:val="00E70CCA"/>
    <w:rsid w:val="00E7127C"/>
    <w:rsid w:val="00E72A5D"/>
    <w:rsid w:val="00E73EDC"/>
    <w:rsid w:val="00E80DC4"/>
    <w:rsid w:val="00E81D73"/>
    <w:rsid w:val="00E83D5C"/>
    <w:rsid w:val="00E90112"/>
    <w:rsid w:val="00E90639"/>
    <w:rsid w:val="00E90E17"/>
    <w:rsid w:val="00E91BA2"/>
    <w:rsid w:val="00E9476C"/>
    <w:rsid w:val="00E94994"/>
    <w:rsid w:val="00EA05EB"/>
    <w:rsid w:val="00EA06E0"/>
    <w:rsid w:val="00EA141B"/>
    <w:rsid w:val="00EA26D4"/>
    <w:rsid w:val="00EA29E9"/>
    <w:rsid w:val="00EA477E"/>
    <w:rsid w:val="00EA52AB"/>
    <w:rsid w:val="00EB10BC"/>
    <w:rsid w:val="00EB38A0"/>
    <w:rsid w:val="00EB44EF"/>
    <w:rsid w:val="00EB4966"/>
    <w:rsid w:val="00EB49C0"/>
    <w:rsid w:val="00EB638B"/>
    <w:rsid w:val="00EC030D"/>
    <w:rsid w:val="00EC0A0E"/>
    <w:rsid w:val="00EC20F6"/>
    <w:rsid w:val="00EC26B6"/>
    <w:rsid w:val="00EC273D"/>
    <w:rsid w:val="00EC52BF"/>
    <w:rsid w:val="00EC58B7"/>
    <w:rsid w:val="00EC72F9"/>
    <w:rsid w:val="00ED0839"/>
    <w:rsid w:val="00ED0AD7"/>
    <w:rsid w:val="00ED11BE"/>
    <w:rsid w:val="00ED39F4"/>
    <w:rsid w:val="00ED4692"/>
    <w:rsid w:val="00ED50BA"/>
    <w:rsid w:val="00ED7A44"/>
    <w:rsid w:val="00EE14ED"/>
    <w:rsid w:val="00EE169B"/>
    <w:rsid w:val="00EE21BB"/>
    <w:rsid w:val="00EE2390"/>
    <w:rsid w:val="00EE25C6"/>
    <w:rsid w:val="00EE3B4D"/>
    <w:rsid w:val="00EE4B2D"/>
    <w:rsid w:val="00EE68E4"/>
    <w:rsid w:val="00EE7568"/>
    <w:rsid w:val="00EE76FA"/>
    <w:rsid w:val="00EE770A"/>
    <w:rsid w:val="00EE7F81"/>
    <w:rsid w:val="00EF0661"/>
    <w:rsid w:val="00EF24F3"/>
    <w:rsid w:val="00EF2E6A"/>
    <w:rsid w:val="00EF3C89"/>
    <w:rsid w:val="00EF583A"/>
    <w:rsid w:val="00EF70E5"/>
    <w:rsid w:val="00EF79B6"/>
    <w:rsid w:val="00F017B3"/>
    <w:rsid w:val="00F05296"/>
    <w:rsid w:val="00F11AB7"/>
    <w:rsid w:val="00F11CDC"/>
    <w:rsid w:val="00F12604"/>
    <w:rsid w:val="00F238B2"/>
    <w:rsid w:val="00F2399D"/>
    <w:rsid w:val="00F24070"/>
    <w:rsid w:val="00F273C5"/>
    <w:rsid w:val="00F27B5F"/>
    <w:rsid w:val="00F318CA"/>
    <w:rsid w:val="00F329D6"/>
    <w:rsid w:val="00F352A9"/>
    <w:rsid w:val="00F369A6"/>
    <w:rsid w:val="00F37547"/>
    <w:rsid w:val="00F37D0D"/>
    <w:rsid w:val="00F4317A"/>
    <w:rsid w:val="00F44BD1"/>
    <w:rsid w:val="00F47054"/>
    <w:rsid w:val="00F50071"/>
    <w:rsid w:val="00F509C7"/>
    <w:rsid w:val="00F50C8E"/>
    <w:rsid w:val="00F514F4"/>
    <w:rsid w:val="00F52759"/>
    <w:rsid w:val="00F53697"/>
    <w:rsid w:val="00F53FBA"/>
    <w:rsid w:val="00F5668E"/>
    <w:rsid w:val="00F63305"/>
    <w:rsid w:val="00F639BA"/>
    <w:rsid w:val="00F63EF0"/>
    <w:rsid w:val="00F6434D"/>
    <w:rsid w:val="00F6501F"/>
    <w:rsid w:val="00F65221"/>
    <w:rsid w:val="00F70585"/>
    <w:rsid w:val="00F72C6E"/>
    <w:rsid w:val="00F75105"/>
    <w:rsid w:val="00F763EB"/>
    <w:rsid w:val="00F773FC"/>
    <w:rsid w:val="00F77BB5"/>
    <w:rsid w:val="00F80957"/>
    <w:rsid w:val="00F82B4E"/>
    <w:rsid w:val="00F83544"/>
    <w:rsid w:val="00F87BFF"/>
    <w:rsid w:val="00F90E5B"/>
    <w:rsid w:val="00F939D2"/>
    <w:rsid w:val="00F96217"/>
    <w:rsid w:val="00F96261"/>
    <w:rsid w:val="00F9648D"/>
    <w:rsid w:val="00F9687D"/>
    <w:rsid w:val="00F97086"/>
    <w:rsid w:val="00FA17C4"/>
    <w:rsid w:val="00FA1878"/>
    <w:rsid w:val="00FA488F"/>
    <w:rsid w:val="00FA51EC"/>
    <w:rsid w:val="00FA6037"/>
    <w:rsid w:val="00FA7C43"/>
    <w:rsid w:val="00FB1193"/>
    <w:rsid w:val="00FB4D06"/>
    <w:rsid w:val="00FB507B"/>
    <w:rsid w:val="00FB662E"/>
    <w:rsid w:val="00FB6EBE"/>
    <w:rsid w:val="00FB7493"/>
    <w:rsid w:val="00FC0F06"/>
    <w:rsid w:val="00FC1568"/>
    <w:rsid w:val="00FC173E"/>
    <w:rsid w:val="00FC1FAF"/>
    <w:rsid w:val="00FC642B"/>
    <w:rsid w:val="00FC689D"/>
    <w:rsid w:val="00FC711D"/>
    <w:rsid w:val="00FC7DD4"/>
    <w:rsid w:val="00FC7F45"/>
    <w:rsid w:val="00FD0A8D"/>
    <w:rsid w:val="00FD0C78"/>
    <w:rsid w:val="00FD3B62"/>
    <w:rsid w:val="00FD48C3"/>
    <w:rsid w:val="00FD5C2A"/>
    <w:rsid w:val="00FD5C9A"/>
    <w:rsid w:val="00FE1144"/>
    <w:rsid w:val="00FE2D6B"/>
    <w:rsid w:val="00FE2E2B"/>
    <w:rsid w:val="00FE310E"/>
    <w:rsid w:val="00FE3F20"/>
    <w:rsid w:val="00FE4B75"/>
    <w:rsid w:val="00FE57E2"/>
    <w:rsid w:val="00FF0643"/>
    <w:rsid w:val="00FF3318"/>
    <w:rsid w:val="00FF444C"/>
    <w:rsid w:val="00FF5037"/>
    <w:rsid w:val="00FF5817"/>
    <w:rsid w:val="00FF5BF7"/>
    <w:rsid w:val="00FF5EF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48D4A"/>
  <w15:chartTrackingRefBased/>
  <w15:docId w15:val="{744AF8A8-61AA-4725-A4AA-1460FEE3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20" w:lineRule="exact"/>
    </w:pPr>
    <w:rPr>
      <w:rFonts w:ascii="標楷體"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">
    <w:name w:val="Body Text 2"/>
    <w:basedOn w:val="a"/>
    <w:link w:val="20"/>
    <w:pPr>
      <w:spacing w:line="420" w:lineRule="exact"/>
    </w:pPr>
    <w:rPr>
      <w:rFonts w:ascii="標楷體" w:eastAsia="標楷體"/>
      <w:b/>
      <w:sz w:val="32"/>
      <w:szCs w:val="32"/>
      <w:lang w:val="x-none" w:eastAsia="x-non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sid w:val="00D7187E"/>
    <w:rPr>
      <w:rFonts w:ascii="Arial" w:hAnsi="Arial"/>
      <w:sz w:val="18"/>
      <w:szCs w:val="18"/>
    </w:rPr>
  </w:style>
  <w:style w:type="character" w:styleId="a9">
    <w:name w:val="FollowedHyperlink"/>
    <w:rsid w:val="00052561"/>
    <w:rPr>
      <w:color w:val="800080"/>
      <w:u w:val="single"/>
    </w:rPr>
  </w:style>
  <w:style w:type="paragraph" w:styleId="Web">
    <w:name w:val="Normal (Web)"/>
    <w:basedOn w:val="a"/>
    <w:rsid w:val="004D48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url3">
    <w:name w:val="url3"/>
    <w:basedOn w:val="a0"/>
    <w:rsid w:val="0013359C"/>
  </w:style>
  <w:style w:type="paragraph" w:styleId="aa">
    <w:name w:val="Document Map"/>
    <w:basedOn w:val="a"/>
    <w:semiHidden/>
    <w:rsid w:val="00BA5DD7"/>
    <w:pPr>
      <w:shd w:val="clear" w:color="auto" w:fill="000080"/>
    </w:pPr>
    <w:rPr>
      <w:rFonts w:ascii="Arial" w:hAnsi="Arial"/>
    </w:rPr>
  </w:style>
  <w:style w:type="character" w:customStyle="1" w:styleId="20">
    <w:name w:val="本文 2 字元"/>
    <w:link w:val="2"/>
    <w:rsid w:val="00630CC6"/>
    <w:rPr>
      <w:rFonts w:ascii="標楷體" w:eastAsia="標楷體"/>
      <w:b/>
      <w:kern w:val="2"/>
      <w:sz w:val="32"/>
      <w:szCs w:val="32"/>
    </w:rPr>
  </w:style>
  <w:style w:type="table" w:styleId="ab">
    <w:name w:val="Table Grid"/>
    <w:basedOn w:val="a1"/>
    <w:uiPriority w:val="59"/>
    <w:rsid w:val="003E37FE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3E37FE"/>
    <w:pPr>
      <w:ind w:leftChars="200" w:left="480"/>
    </w:pPr>
  </w:style>
  <w:style w:type="character" w:styleId="ad">
    <w:name w:val="Emphasis"/>
    <w:uiPriority w:val="20"/>
    <w:qFormat/>
    <w:rsid w:val="00FF5BF7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48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52FA-EA2F-42B3-B338-E9FB73C6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2832</Words>
  <Characters>1420</Characters>
  <Application>Microsoft Office Word</Application>
  <DocSecurity>0</DocSecurity>
  <Lines>11</Lines>
  <Paragraphs>8</Paragraphs>
  <ScaleCrop>false</ScaleCrop>
  <Company>kccc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高雄縣政府文化局辦理「九十四年全國國民中小學師生暨社會民眾皮（紙）影戲表演比賽」實施計畫</dc:title>
  <dc:subject/>
  <dc:creator>秀美</dc:creator>
  <cp:keywords/>
  <cp:lastModifiedBy>user</cp:lastModifiedBy>
  <cp:revision>2</cp:revision>
  <cp:lastPrinted>2025-05-16T00:07:00Z</cp:lastPrinted>
  <dcterms:created xsi:type="dcterms:W3CDTF">2025-06-12T02:20:00Z</dcterms:created>
  <dcterms:modified xsi:type="dcterms:W3CDTF">2025-06-12T02:20:00Z</dcterms:modified>
</cp:coreProperties>
</file>